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46E7B8" w14:textId="698B308D" w:rsidR="000862C1" w:rsidRPr="00820B79" w:rsidRDefault="000862C1" w:rsidP="00820B79">
      <w:pPr>
        <w:pStyle w:val="Articletitle"/>
        <w:rPr>
          <w:u w:val="single"/>
        </w:rPr>
      </w:pPr>
      <w:r w:rsidRPr="00820B79">
        <w:rPr>
          <w:u w:val="single"/>
        </w:rPr>
        <w:t>Supplementary data</w:t>
      </w:r>
    </w:p>
    <w:p w14:paraId="1BD2751B" w14:textId="77777777" w:rsidR="000862C1" w:rsidRPr="000862C1" w:rsidRDefault="000862C1" w:rsidP="00820B79">
      <w:pPr>
        <w:pStyle w:val="Articletitle"/>
      </w:pPr>
    </w:p>
    <w:p w14:paraId="506006C4" w14:textId="1AA60CBD" w:rsidR="007539BB" w:rsidRDefault="008E56E3" w:rsidP="008E56E3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  <w:r w:rsidRPr="008E56E3">
        <w:rPr>
          <w:rFonts w:ascii="Arial" w:eastAsia="Times New Roman" w:hAnsi="Arial" w:cs="Times New Roman"/>
          <w:b/>
          <w:bCs/>
          <w:sz w:val="28"/>
          <w:szCs w:val="28"/>
          <w:lang w:val="en-GB" w:eastAsia="en-GB"/>
        </w:rPr>
        <w:t>Liquid chromatography-high-resolution mass spectrometry analysis of erectile dysfunction drugs and their analogues in food products</w:t>
      </w:r>
    </w:p>
    <w:p w14:paraId="39B90B22" w14:textId="0996FE06" w:rsidR="007539BB" w:rsidRDefault="007539BB" w:rsidP="008E56E3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</w:p>
    <w:p w14:paraId="72E0C28D" w14:textId="77777777" w:rsidR="00696D8A" w:rsidRPr="00696D8A" w:rsidRDefault="00696D8A" w:rsidP="00696D8A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  <w:r w:rsidRPr="00696D8A">
        <w:rPr>
          <w:rFonts w:ascii="Arial" w:hAnsi="Arial" w:cs="Arial"/>
          <w:sz w:val="24"/>
          <w:szCs w:val="24"/>
        </w:rPr>
        <w:t>Ahmad Yusri Mohd Yusop</w:t>
      </w:r>
      <w:r w:rsidRPr="0097227A">
        <w:rPr>
          <w:rFonts w:ascii="Arial" w:hAnsi="Arial" w:cs="Arial"/>
          <w:sz w:val="24"/>
          <w:szCs w:val="24"/>
          <w:vertAlign w:val="superscript"/>
        </w:rPr>
        <w:t>a,b</w:t>
      </w:r>
      <w:r w:rsidRPr="00696D8A">
        <w:rPr>
          <w:rFonts w:ascii="Arial" w:hAnsi="Arial" w:cs="Arial"/>
          <w:sz w:val="24"/>
          <w:szCs w:val="24"/>
        </w:rPr>
        <w:t>, Linda Xiao</w:t>
      </w:r>
      <w:r w:rsidRPr="0097227A">
        <w:rPr>
          <w:rFonts w:ascii="Arial" w:hAnsi="Arial" w:cs="Arial"/>
          <w:sz w:val="24"/>
          <w:szCs w:val="24"/>
          <w:vertAlign w:val="superscript"/>
        </w:rPr>
        <w:t>a</w:t>
      </w:r>
      <w:r w:rsidRPr="00696D8A">
        <w:rPr>
          <w:rFonts w:ascii="Arial" w:hAnsi="Arial" w:cs="Arial"/>
          <w:sz w:val="24"/>
          <w:szCs w:val="24"/>
        </w:rPr>
        <w:t>, Shanlin Fu</w:t>
      </w:r>
      <w:r w:rsidRPr="0097227A">
        <w:rPr>
          <w:rFonts w:ascii="Arial" w:hAnsi="Arial" w:cs="Arial"/>
          <w:sz w:val="24"/>
          <w:szCs w:val="24"/>
          <w:vertAlign w:val="superscript"/>
        </w:rPr>
        <w:t>a*</w:t>
      </w:r>
    </w:p>
    <w:p w14:paraId="33949B47" w14:textId="77777777" w:rsidR="00696D8A" w:rsidRPr="00696D8A" w:rsidRDefault="00696D8A" w:rsidP="00696D8A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  <w:r w:rsidRPr="0097227A">
        <w:rPr>
          <w:rFonts w:ascii="Arial" w:hAnsi="Arial" w:cs="Arial"/>
          <w:sz w:val="24"/>
          <w:szCs w:val="24"/>
          <w:vertAlign w:val="superscript"/>
        </w:rPr>
        <w:t>a</w:t>
      </w:r>
      <w:r w:rsidRPr="00696D8A">
        <w:rPr>
          <w:rFonts w:ascii="Arial" w:hAnsi="Arial" w:cs="Arial"/>
          <w:sz w:val="24"/>
          <w:szCs w:val="24"/>
        </w:rPr>
        <w:t>Centre for Forensic Science, University of Technology Sydney, Ultimo, NSW, 2007 Australia</w:t>
      </w:r>
    </w:p>
    <w:p w14:paraId="6715B69A" w14:textId="77777777" w:rsidR="00696D8A" w:rsidRPr="00696D8A" w:rsidRDefault="00696D8A" w:rsidP="00696D8A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  <w:r w:rsidRPr="0097227A">
        <w:rPr>
          <w:rFonts w:ascii="Arial" w:hAnsi="Arial" w:cs="Arial"/>
          <w:sz w:val="24"/>
          <w:szCs w:val="24"/>
          <w:vertAlign w:val="superscript"/>
        </w:rPr>
        <w:t>b</w:t>
      </w:r>
      <w:r w:rsidRPr="00696D8A">
        <w:rPr>
          <w:rFonts w:ascii="Arial" w:hAnsi="Arial" w:cs="Arial"/>
          <w:sz w:val="24"/>
          <w:szCs w:val="24"/>
        </w:rPr>
        <w:t>Pharmacy Enforcement Division, Ministry of Health, Petaling Jaya, Selangor, 46200 Malaysia</w:t>
      </w:r>
    </w:p>
    <w:p w14:paraId="470B1A8C" w14:textId="77777777" w:rsidR="00696D8A" w:rsidRPr="00696D8A" w:rsidRDefault="00696D8A" w:rsidP="00696D8A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</w:p>
    <w:p w14:paraId="10063638" w14:textId="77777777" w:rsidR="00696D8A" w:rsidRPr="00696D8A" w:rsidRDefault="00696D8A" w:rsidP="00696D8A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  <w:r w:rsidRPr="00696D8A">
        <w:rPr>
          <w:rFonts w:ascii="Arial" w:hAnsi="Arial" w:cs="Arial"/>
          <w:sz w:val="24"/>
          <w:szCs w:val="24"/>
        </w:rPr>
        <w:t xml:space="preserve">*Corresponding author </w:t>
      </w:r>
    </w:p>
    <w:p w14:paraId="595AAF26" w14:textId="77777777" w:rsidR="00696D8A" w:rsidRPr="00696D8A" w:rsidRDefault="00696D8A" w:rsidP="00696D8A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  <w:r w:rsidRPr="00696D8A">
        <w:rPr>
          <w:rFonts w:ascii="Arial" w:hAnsi="Arial" w:cs="Arial"/>
          <w:sz w:val="24"/>
          <w:szCs w:val="24"/>
        </w:rPr>
        <w:t>Shanlin Fu, Centre for Forensic Science, University of Technology Sydney, Ultimo, NSW, 2007 Australia</w:t>
      </w:r>
    </w:p>
    <w:p w14:paraId="009BEC19" w14:textId="1CE01B6E" w:rsidR="00696D8A" w:rsidRDefault="00696D8A" w:rsidP="00696D8A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  <w:r w:rsidRPr="00696D8A">
        <w:rPr>
          <w:rFonts w:ascii="Arial" w:hAnsi="Arial" w:cs="Arial"/>
          <w:sz w:val="24"/>
          <w:szCs w:val="24"/>
        </w:rPr>
        <w:t xml:space="preserve">Email: </w:t>
      </w:r>
      <w:hyperlink r:id="rId6" w:history="1">
        <w:r w:rsidRPr="000A1D4C">
          <w:rPr>
            <w:rStyle w:val="Hyperlink"/>
            <w:rFonts w:ascii="Arial" w:hAnsi="Arial" w:cs="Arial"/>
            <w:sz w:val="24"/>
            <w:szCs w:val="24"/>
          </w:rPr>
          <w:t>shanlin.fu@uts.edu.au</w:t>
        </w:r>
      </w:hyperlink>
      <w:r>
        <w:rPr>
          <w:rFonts w:ascii="Arial" w:hAnsi="Arial" w:cs="Arial"/>
          <w:sz w:val="24"/>
          <w:szCs w:val="24"/>
        </w:rPr>
        <w:t xml:space="preserve"> </w:t>
      </w:r>
    </w:p>
    <w:p w14:paraId="3BB1DBB8" w14:textId="3146F8D6" w:rsidR="007539BB" w:rsidRDefault="007539BB" w:rsidP="008E56E3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</w:p>
    <w:p w14:paraId="0AC4FF2A" w14:textId="427DA46E" w:rsidR="007539BB" w:rsidRDefault="007539BB" w:rsidP="008E56E3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</w:p>
    <w:p w14:paraId="6919F650" w14:textId="240B398D" w:rsidR="007539BB" w:rsidRDefault="007539BB" w:rsidP="008E56E3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</w:p>
    <w:p w14:paraId="5DAB8B92" w14:textId="19164678" w:rsidR="007539BB" w:rsidRDefault="007539BB" w:rsidP="008E56E3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</w:p>
    <w:p w14:paraId="069A28B0" w14:textId="6317992A" w:rsidR="007539BB" w:rsidRDefault="007539BB" w:rsidP="008E56E3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</w:p>
    <w:p w14:paraId="1B5BC710" w14:textId="2AF06C62" w:rsidR="007539BB" w:rsidRDefault="007539BB" w:rsidP="008E56E3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</w:p>
    <w:p w14:paraId="647AAE96" w14:textId="5188992B" w:rsidR="007539BB" w:rsidRDefault="007539BB" w:rsidP="008E56E3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</w:p>
    <w:p w14:paraId="0068D6F3" w14:textId="510AD0F6" w:rsidR="007539BB" w:rsidRDefault="007539BB" w:rsidP="008E56E3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</w:p>
    <w:p w14:paraId="26FF5F69" w14:textId="2DFC128B" w:rsidR="007539BB" w:rsidRDefault="007539BB" w:rsidP="008E56E3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</w:p>
    <w:p w14:paraId="7C565094" w14:textId="77777777" w:rsidR="007539BB" w:rsidRDefault="007539BB" w:rsidP="008E56E3">
      <w:pPr>
        <w:spacing w:after="0" w:line="480" w:lineRule="auto"/>
        <w:jc w:val="both"/>
        <w:rPr>
          <w:rFonts w:ascii="Arial" w:eastAsia="Times New Roman" w:hAnsi="Arial" w:cs="Times New Roman"/>
          <w:b/>
          <w:bCs/>
          <w:sz w:val="28"/>
          <w:szCs w:val="28"/>
          <w:lang w:val="en-GB" w:eastAsia="en-GB"/>
        </w:rPr>
        <w:sectPr w:rsidR="007539BB" w:rsidSect="00A012DC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134" w:bottom="1440" w:left="1304" w:header="709" w:footer="709" w:gutter="0"/>
          <w:pgNumType w:start="1"/>
          <w:cols w:space="708"/>
          <w:titlePg/>
          <w:docGrid w:linePitch="360"/>
        </w:sectPr>
      </w:pPr>
    </w:p>
    <w:p w14:paraId="54981F5D" w14:textId="6E967A6C" w:rsidR="00773C7D" w:rsidRPr="00713BF4" w:rsidRDefault="00773C7D" w:rsidP="00A012D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13BF4">
        <w:rPr>
          <w:rFonts w:ascii="Arial" w:hAnsi="Arial" w:cs="Arial"/>
          <w:sz w:val="24"/>
          <w:szCs w:val="24"/>
        </w:rPr>
        <w:lastRenderedPageBreak/>
        <w:t xml:space="preserve">Table </w:t>
      </w:r>
      <w:r>
        <w:rPr>
          <w:rFonts w:ascii="Arial" w:hAnsi="Arial" w:cs="Arial"/>
          <w:sz w:val="24"/>
          <w:szCs w:val="24"/>
        </w:rPr>
        <w:t>S1</w:t>
      </w:r>
      <w:r w:rsidRPr="00713BF4">
        <w:rPr>
          <w:rFonts w:ascii="Arial" w:hAnsi="Arial" w:cs="Arial"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 xml:space="preserve">Mean extraction recovery (RE) of 23 targeted ED drugs </w:t>
      </w:r>
      <w:r w:rsidRPr="005831F9">
        <w:rPr>
          <w:rFonts w:ascii="Arial" w:hAnsi="Arial" w:cs="Arial"/>
          <w:sz w:val="24"/>
          <w:szCs w:val="24"/>
        </w:rPr>
        <w:t>at low (0.1 µg/mL); medium (</w:t>
      </w:r>
      <w:r w:rsidR="00477E30">
        <w:rPr>
          <w:rFonts w:ascii="Arial" w:hAnsi="Arial" w:cs="Arial"/>
          <w:sz w:val="24"/>
          <w:szCs w:val="24"/>
        </w:rPr>
        <w:t>M</w:t>
      </w:r>
      <w:r w:rsidR="00C239C4">
        <w:rPr>
          <w:rFonts w:ascii="Arial" w:hAnsi="Arial" w:cs="Arial"/>
          <w:sz w:val="24"/>
          <w:szCs w:val="24"/>
        </w:rPr>
        <w:t xml:space="preserve">ed, </w:t>
      </w:r>
      <w:r w:rsidRPr="005831F9">
        <w:rPr>
          <w:rFonts w:ascii="Arial" w:hAnsi="Arial" w:cs="Arial"/>
          <w:sz w:val="24"/>
          <w:szCs w:val="24"/>
        </w:rPr>
        <w:t>0.4 µg/mL); and high (1</w:t>
      </w:r>
      <w:r>
        <w:rPr>
          <w:rFonts w:ascii="Arial" w:hAnsi="Arial" w:cs="Arial"/>
          <w:sz w:val="24"/>
          <w:szCs w:val="24"/>
        </w:rPr>
        <w:t> </w:t>
      </w:r>
      <w:r w:rsidRPr="005831F9">
        <w:rPr>
          <w:rFonts w:ascii="Arial" w:hAnsi="Arial" w:cs="Arial"/>
          <w:sz w:val="24"/>
          <w:szCs w:val="24"/>
        </w:rPr>
        <w:t>µg/mL) quality control levels</w:t>
      </w:r>
      <w:r>
        <w:rPr>
          <w:rFonts w:ascii="Arial" w:hAnsi="Arial" w:cs="Arial"/>
          <w:sz w:val="24"/>
          <w:szCs w:val="24"/>
        </w:rPr>
        <w:t xml:space="preserve"> using </w:t>
      </w:r>
      <w:r w:rsidRPr="00F607C8">
        <w:rPr>
          <w:rFonts w:ascii="Arial" w:hAnsi="Arial" w:cs="Arial"/>
          <w:sz w:val="24"/>
          <w:szCs w:val="24"/>
        </w:rPr>
        <w:t xml:space="preserve">modified quick, easy, cheap, effective, rugged, and safe (QuEChERS) </w:t>
      </w:r>
      <w:r>
        <w:rPr>
          <w:rFonts w:ascii="Arial" w:hAnsi="Arial" w:cs="Arial"/>
          <w:sz w:val="24"/>
          <w:szCs w:val="24"/>
        </w:rPr>
        <w:t>extraction.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3"/>
        <w:gridCol w:w="4647"/>
        <w:gridCol w:w="966"/>
        <w:gridCol w:w="966"/>
        <w:gridCol w:w="971"/>
        <w:gridCol w:w="966"/>
        <w:gridCol w:w="969"/>
        <w:gridCol w:w="969"/>
        <w:gridCol w:w="969"/>
        <w:gridCol w:w="966"/>
        <w:gridCol w:w="966"/>
      </w:tblGrid>
      <w:tr w:rsidR="00773C7D" w:rsidRPr="00713BF4" w14:paraId="38F9C3AF" w14:textId="77777777" w:rsidTr="00477E30">
        <w:trPr>
          <w:trHeight w:val="312"/>
        </w:trPr>
        <w:tc>
          <w:tcPr>
            <w:tcW w:w="216" w:type="pct"/>
            <w:vMerge w:val="restart"/>
            <w:shd w:val="clear" w:color="auto" w:fill="D0CECE" w:themeFill="background2" w:themeFillShade="E6"/>
            <w:vAlign w:val="center"/>
          </w:tcPr>
          <w:p w14:paraId="6AF81BC2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1665" w:type="pct"/>
            <w:vMerge w:val="restart"/>
            <w:shd w:val="clear" w:color="auto" w:fill="D0CECE" w:themeFill="background2" w:themeFillShade="E6"/>
            <w:noWrap/>
            <w:vAlign w:val="center"/>
            <w:hideMark/>
          </w:tcPr>
          <w:p w14:paraId="4B4DCDAC" w14:textId="77777777" w:rsidR="00773C7D" w:rsidRPr="00713BF4" w:rsidRDefault="00773C7D" w:rsidP="00477E3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Target analytes</w:t>
            </w:r>
          </w:p>
        </w:tc>
        <w:tc>
          <w:tcPr>
            <w:tcW w:w="3119" w:type="pct"/>
            <w:gridSpan w:val="9"/>
            <w:shd w:val="clear" w:color="auto" w:fill="D0CECE" w:themeFill="background2" w:themeFillShade="E6"/>
            <w:noWrap/>
            <w:vAlign w:val="center"/>
            <w:hideMark/>
          </w:tcPr>
          <w:p w14:paraId="02D8246B" w14:textId="43A5BC22" w:rsidR="00773C7D" w:rsidRPr="00713BF4" w:rsidRDefault="00773C7D" w:rsidP="00477E3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Mean R</w:t>
            </w:r>
            <w:r w:rsidRPr="006A69F8">
              <w:rPr>
                <w:rFonts w:ascii="Arial" w:hAnsi="Arial" w:cs="Arial"/>
                <w:b/>
                <w:bCs/>
                <w:sz w:val="24"/>
                <w:szCs w:val="24"/>
              </w:rPr>
              <w:t>E (%) (n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=</w:t>
            </w:r>
            <w:r w:rsidRPr="006A69F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  <w:r w:rsidRPr="006A69F8">
              <w:rPr>
                <w:rFonts w:ascii="Arial" w:hAnsi="Arial" w:cs="Arial"/>
                <w:b/>
                <w:bCs/>
                <w:sz w:val="24"/>
                <w:szCs w:val="24"/>
              </w:rPr>
              <w:t>)</w:t>
            </w:r>
          </w:p>
        </w:tc>
      </w:tr>
      <w:tr w:rsidR="00773C7D" w:rsidRPr="00713BF4" w14:paraId="11ED1D1E" w14:textId="77777777" w:rsidTr="00477E30">
        <w:trPr>
          <w:trHeight w:val="312"/>
        </w:trPr>
        <w:tc>
          <w:tcPr>
            <w:tcW w:w="216" w:type="pct"/>
            <w:vMerge/>
            <w:vAlign w:val="center"/>
          </w:tcPr>
          <w:p w14:paraId="60D4EDDC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665" w:type="pct"/>
            <w:vMerge/>
            <w:vAlign w:val="center"/>
            <w:hideMark/>
          </w:tcPr>
          <w:p w14:paraId="63B6073B" w14:textId="77777777" w:rsidR="00773C7D" w:rsidRPr="00713BF4" w:rsidRDefault="00773C7D" w:rsidP="00477E3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040" w:type="pct"/>
            <w:gridSpan w:val="3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9405B5E" w14:textId="77777777" w:rsidR="00773C7D" w:rsidRPr="00997120" w:rsidRDefault="00773C7D" w:rsidP="00477E3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97120">
              <w:rPr>
                <w:rFonts w:ascii="Arial" w:hAnsi="Arial" w:cs="Arial"/>
                <w:b/>
                <w:bCs/>
                <w:sz w:val="24"/>
                <w:szCs w:val="24"/>
              </w:rPr>
              <w:t>P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owdered drink mix</w:t>
            </w:r>
          </w:p>
        </w:tc>
        <w:tc>
          <w:tcPr>
            <w:tcW w:w="1040" w:type="pct"/>
            <w:gridSpan w:val="3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vAlign w:val="center"/>
          </w:tcPr>
          <w:p w14:paraId="14FE056F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Honey</w:t>
            </w:r>
          </w:p>
        </w:tc>
        <w:tc>
          <w:tcPr>
            <w:tcW w:w="1039" w:type="pct"/>
            <w:gridSpan w:val="3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vAlign w:val="center"/>
          </w:tcPr>
          <w:p w14:paraId="70233675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Jelly</w:t>
            </w:r>
          </w:p>
        </w:tc>
      </w:tr>
      <w:tr w:rsidR="00773C7D" w:rsidRPr="00713BF4" w14:paraId="5232B3CA" w14:textId="77777777" w:rsidTr="00477E30">
        <w:trPr>
          <w:trHeight w:val="312"/>
        </w:trPr>
        <w:tc>
          <w:tcPr>
            <w:tcW w:w="216" w:type="pct"/>
            <w:vMerge/>
            <w:vAlign w:val="center"/>
          </w:tcPr>
          <w:p w14:paraId="5082D00E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665" w:type="pct"/>
            <w:vMerge/>
            <w:vAlign w:val="center"/>
            <w:hideMark/>
          </w:tcPr>
          <w:p w14:paraId="45747FDA" w14:textId="77777777" w:rsidR="00773C7D" w:rsidRPr="00713BF4" w:rsidRDefault="00773C7D" w:rsidP="00477E3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</w:tcPr>
          <w:p w14:paraId="2159B513" w14:textId="77777777" w:rsidR="00773C7D" w:rsidRPr="00AA6A60" w:rsidRDefault="00773C7D" w:rsidP="00477E3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A6A60">
              <w:rPr>
                <w:rFonts w:ascii="Arial" w:hAnsi="Arial" w:cs="Arial"/>
                <w:b/>
                <w:bCs/>
                <w:sz w:val="24"/>
                <w:szCs w:val="24"/>
              </w:rPr>
              <w:t>L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ow</w:t>
            </w:r>
          </w:p>
        </w:tc>
        <w:tc>
          <w:tcPr>
            <w:tcW w:w="346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</w:tcPr>
          <w:p w14:paraId="09845C71" w14:textId="77777777" w:rsidR="00773C7D" w:rsidRPr="00AA6A60" w:rsidRDefault="00773C7D" w:rsidP="00477E3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A6A60">
              <w:rPr>
                <w:rFonts w:ascii="Arial" w:hAnsi="Arial" w:cs="Arial"/>
                <w:b/>
                <w:bCs/>
                <w:sz w:val="24"/>
                <w:szCs w:val="24"/>
              </w:rPr>
              <w:t>M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ed</w:t>
            </w:r>
          </w:p>
        </w:tc>
        <w:tc>
          <w:tcPr>
            <w:tcW w:w="348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</w:tcPr>
          <w:p w14:paraId="35DB19EB" w14:textId="77777777" w:rsidR="00773C7D" w:rsidRPr="00AA6A60" w:rsidRDefault="00773C7D" w:rsidP="00477E3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A6A60">
              <w:rPr>
                <w:rFonts w:ascii="Arial" w:hAnsi="Arial" w:cs="Arial"/>
                <w:b/>
                <w:bCs/>
                <w:sz w:val="24"/>
                <w:szCs w:val="24"/>
              </w:rPr>
              <w:t>H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igh</w:t>
            </w:r>
          </w:p>
        </w:tc>
        <w:tc>
          <w:tcPr>
            <w:tcW w:w="346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</w:tcPr>
          <w:p w14:paraId="317E0F0F" w14:textId="77777777" w:rsidR="00773C7D" w:rsidRPr="00AA6A60" w:rsidRDefault="00773C7D" w:rsidP="00477E3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A6A60">
              <w:rPr>
                <w:rFonts w:ascii="Arial" w:hAnsi="Arial" w:cs="Arial"/>
                <w:b/>
                <w:bCs/>
                <w:sz w:val="24"/>
                <w:szCs w:val="24"/>
              </w:rPr>
              <w:t>L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ow</w:t>
            </w:r>
          </w:p>
        </w:tc>
        <w:tc>
          <w:tcPr>
            <w:tcW w:w="347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</w:tcPr>
          <w:p w14:paraId="4C147F40" w14:textId="77777777" w:rsidR="00773C7D" w:rsidRPr="00AA6A60" w:rsidRDefault="00773C7D" w:rsidP="00477E3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A6A60">
              <w:rPr>
                <w:rFonts w:ascii="Arial" w:hAnsi="Arial" w:cs="Arial"/>
                <w:b/>
                <w:bCs/>
                <w:sz w:val="24"/>
                <w:szCs w:val="24"/>
              </w:rPr>
              <w:t>M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ed</w:t>
            </w:r>
          </w:p>
        </w:tc>
        <w:tc>
          <w:tcPr>
            <w:tcW w:w="347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</w:tcPr>
          <w:p w14:paraId="49629B0F" w14:textId="77777777" w:rsidR="00773C7D" w:rsidRPr="00AA6A60" w:rsidRDefault="00773C7D" w:rsidP="00477E3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A6A60">
              <w:rPr>
                <w:rFonts w:ascii="Arial" w:hAnsi="Arial" w:cs="Arial"/>
                <w:b/>
                <w:bCs/>
                <w:sz w:val="24"/>
                <w:szCs w:val="24"/>
              </w:rPr>
              <w:t>H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igh</w:t>
            </w:r>
          </w:p>
        </w:tc>
        <w:tc>
          <w:tcPr>
            <w:tcW w:w="347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</w:tcPr>
          <w:p w14:paraId="66E35BFF" w14:textId="77777777" w:rsidR="00773C7D" w:rsidRPr="00AA6A60" w:rsidRDefault="00773C7D" w:rsidP="00477E3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A6A60">
              <w:rPr>
                <w:rFonts w:ascii="Arial" w:hAnsi="Arial" w:cs="Arial"/>
                <w:b/>
                <w:bCs/>
                <w:sz w:val="24"/>
                <w:szCs w:val="24"/>
              </w:rPr>
              <w:t>L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ow</w:t>
            </w:r>
          </w:p>
        </w:tc>
        <w:tc>
          <w:tcPr>
            <w:tcW w:w="346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</w:tcPr>
          <w:p w14:paraId="3B4D45C4" w14:textId="77777777" w:rsidR="00773C7D" w:rsidRPr="00AA6A60" w:rsidRDefault="00773C7D" w:rsidP="00477E3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A6A60">
              <w:rPr>
                <w:rFonts w:ascii="Arial" w:hAnsi="Arial" w:cs="Arial"/>
                <w:b/>
                <w:bCs/>
                <w:sz w:val="24"/>
                <w:szCs w:val="24"/>
              </w:rPr>
              <w:t>M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ed</w:t>
            </w:r>
          </w:p>
        </w:tc>
        <w:tc>
          <w:tcPr>
            <w:tcW w:w="346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</w:tcPr>
          <w:p w14:paraId="1E7A3AE9" w14:textId="77777777" w:rsidR="00773C7D" w:rsidRPr="00AA6A60" w:rsidRDefault="00773C7D" w:rsidP="00477E3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A6A60">
              <w:rPr>
                <w:rFonts w:ascii="Arial" w:hAnsi="Arial" w:cs="Arial"/>
                <w:b/>
                <w:bCs/>
                <w:sz w:val="24"/>
                <w:szCs w:val="24"/>
              </w:rPr>
              <w:t>H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igh</w:t>
            </w:r>
          </w:p>
        </w:tc>
      </w:tr>
      <w:tr w:rsidR="00773C7D" w:rsidRPr="00713BF4" w14:paraId="75BC6D38" w14:textId="77777777" w:rsidTr="00477E30">
        <w:trPr>
          <w:trHeight w:val="312"/>
        </w:trPr>
        <w:tc>
          <w:tcPr>
            <w:tcW w:w="216" w:type="pct"/>
            <w:vAlign w:val="center"/>
          </w:tcPr>
          <w:p w14:paraId="7E284098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665" w:type="pct"/>
            <w:noWrap/>
            <w:vAlign w:val="center"/>
            <w:hideMark/>
          </w:tcPr>
          <w:p w14:paraId="6942FCDB" w14:textId="77777777" w:rsidR="00773C7D" w:rsidRPr="00713BF4" w:rsidRDefault="00773C7D" w:rsidP="00477E30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Desmethylcarbodenafil</w:t>
            </w:r>
          </w:p>
        </w:tc>
        <w:tc>
          <w:tcPr>
            <w:tcW w:w="346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49EB3E4A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118.5</w:t>
            </w:r>
          </w:p>
        </w:tc>
        <w:tc>
          <w:tcPr>
            <w:tcW w:w="346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60C189D4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111.8</w:t>
            </w:r>
          </w:p>
        </w:tc>
        <w:tc>
          <w:tcPr>
            <w:tcW w:w="348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7BD167E6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100.5</w:t>
            </w:r>
          </w:p>
        </w:tc>
        <w:tc>
          <w:tcPr>
            <w:tcW w:w="346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2B8BD340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106.3</w:t>
            </w:r>
          </w:p>
        </w:tc>
        <w:tc>
          <w:tcPr>
            <w:tcW w:w="347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2E33F8EC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104.2</w:t>
            </w:r>
          </w:p>
        </w:tc>
        <w:tc>
          <w:tcPr>
            <w:tcW w:w="347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1AE131D4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103.5</w:t>
            </w:r>
          </w:p>
        </w:tc>
        <w:tc>
          <w:tcPr>
            <w:tcW w:w="347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4C415F6B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113.9</w:t>
            </w:r>
          </w:p>
        </w:tc>
        <w:tc>
          <w:tcPr>
            <w:tcW w:w="346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02F657B4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110.3</w:t>
            </w:r>
          </w:p>
        </w:tc>
        <w:tc>
          <w:tcPr>
            <w:tcW w:w="346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3F8F40F9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106.6</w:t>
            </w:r>
          </w:p>
        </w:tc>
      </w:tr>
      <w:tr w:rsidR="00773C7D" w:rsidRPr="00713BF4" w14:paraId="6C6DF312" w14:textId="77777777" w:rsidTr="00477E30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58B6E93D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665" w:type="pct"/>
            <w:shd w:val="clear" w:color="auto" w:fill="E7E6E6" w:themeFill="background2"/>
            <w:noWrap/>
            <w:vAlign w:val="center"/>
            <w:hideMark/>
          </w:tcPr>
          <w:p w14:paraId="7C1EB893" w14:textId="77777777" w:rsidR="00773C7D" w:rsidRPr="00713BF4" w:rsidRDefault="00773C7D" w:rsidP="00477E30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Carbodenafil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19BE36D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43.5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470A88A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54.3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0FE64BD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49.7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A6B7FBF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107.0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910C178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106.5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2DACE77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102.1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F2F9C12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114.6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0834D82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109.2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8414E84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106.2</w:t>
            </w:r>
          </w:p>
        </w:tc>
      </w:tr>
      <w:tr w:rsidR="00773C7D" w:rsidRPr="00713BF4" w14:paraId="0EA6C438" w14:textId="77777777" w:rsidTr="00477E30">
        <w:trPr>
          <w:trHeight w:val="312"/>
        </w:trPr>
        <w:tc>
          <w:tcPr>
            <w:tcW w:w="216" w:type="pct"/>
            <w:vAlign w:val="center"/>
          </w:tcPr>
          <w:p w14:paraId="5112E091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665" w:type="pct"/>
            <w:noWrap/>
            <w:vAlign w:val="center"/>
            <w:hideMark/>
          </w:tcPr>
          <w:p w14:paraId="5C3DEB39" w14:textId="77777777" w:rsidR="00773C7D" w:rsidRPr="00713BF4" w:rsidRDefault="00773C7D" w:rsidP="00477E30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N-desethylacetildenafil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E75CDA9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93.3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85FB213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88.6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A3F4909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77.8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8E1B8B5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104.8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677DACF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105.0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F1215FC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101.4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3E235C6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97.5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8359C82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94.5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BC20E2D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94.3</w:t>
            </w:r>
          </w:p>
        </w:tc>
      </w:tr>
      <w:tr w:rsidR="00773C7D" w:rsidRPr="00713BF4" w14:paraId="03387FD7" w14:textId="77777777" w:rsidTr="00477E30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2EC2532A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665" w:type="pct"/>
            <w:shd w:val="clear" w:color="auto" w:fill="E7E6E6" w:themeFill="background2"/>
            <w:noWrap/>
            <w:vAlign w:val="center"/>
            <w:hideMark/>
          </w:tcPr>
          <w:p w14:paraId="6FFD3C49" w14:textId="77777777" w:rsidR="00773C7D" w:rsidRPr="00713BF4" w:rsidRDefault="00773C7D" w:rsidP="00477E30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Acetildenafil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0FEA80A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114.2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4817AA6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107.7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64B052E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98.7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7126524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113.0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7BEEF17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104.5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2E73D76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104.5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C2DDEAA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104.5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6C3F0E7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101.4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5FDC341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99.5</w:t>
            </w:r>
          </w:p>
        </w:tc>
      </w:tr>
      <w:tr w:rsidR="00773C7D" w:rsidRPr="00713BF4" w14:paraId="4299A6D6" w14:textId="77777777" w:rsidTr="00477E30">
        <w:trPr>
          <w:trHeight w:val="312"/>
        </w:trPr>
        <w:tc>
          <w:tcPr>
            <w:tcW w:w="216" w:type="pct"/>
            <w:vAlign w:val="center"/>
          </w:tcPr>
          <w:p w14:paraId="298D0BD0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665" w:type="pct"/>
            <w:noWrap/>
            <w:vAlign w:val="center"/>
            <w:hideMark/>
          </w:tcPr>
          <w:p w14:paraId="230AE097" w14:textId="77777777" w:rsidR="00773C7D" w:rsidRPr="00713BF4" w:rsidRDefault="00773C7D" w:rsidP="00477E30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Hydroxyvardenafil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356C9E8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121.3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38CCD4E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109.4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BAD0546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98.1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7B02366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108.0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B4AD925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104.2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1793927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104.0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2928FC4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111.1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BA2431E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109.7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AF5CBD5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104.3</w:t>
            </w:r>
          </w:p>
        </w:tc>
      </w:tr>
      <w:tr w:rsidR="00773C7D" w:rsidRPr="00713BF4" w14:paraId="6260BF4B" w14:textId="77777777" w:rsidTr="00477E30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1BA22E58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665" w:type="pct"/>
            <w:shd w:val="clear" w:color="auto" w:fill="E7E6E6" w:themeFill="background2"/>
            <w:noWrap/>
            <w:vAlign w:val="center"/>
            <w:hideMark/>
          </w:tcPr>
          <w:p w14:paraId="37D8AE33" w14:textId="77777777" w:rsidR="00773C7D" w:rsidRPr="00713BF4" w:rsidRDefault="00773C7D" w:rsidP="00477E30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Dimethylacetildenafil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E9FB844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113.7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06CC519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107.2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7D212FF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97.5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12F7BFB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112.4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5B420A1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106.8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A548F29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104.7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9050D74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103.9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1E21B1E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101.1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A373107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101.4</w:t>
            </w:r>
          </w:p>
        </w:tc>
      </w:tr>
      <w:tr w:rsidR="00773C7D" w:rsidRPr="00713BF4" w14:paraId="1719DD0A" w14:textId="77777777" w:rsidTr="00477E30">
        <w:trPr>
          <w:trHeight w:val="312"/>
        </w:trPr>
        <w:tc>
          <w:tcPr>
            <w:tcW w:w="216" w:type="pct"/>
            <w:vAlign w:val="center"/>
          </w:tcPr>
          <w:p w14:paraId="349793B6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1665" w:type="pct"/>
            <w:noWrap/>
            <w:vAlign w:val="center"/>
            <w:hideMark/>
          </w:tcPr>
          <w:p w14:paraId="360A836F" w14:textId="77777777" w:rsidR="00773C7D" w:rsidRPr="00713BF4" w:rsidRDefault="00773C7D" w:rsidP="00477E30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Vardenafil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C611CC1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119.0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498F360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108.6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ABD8CDB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101.3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4D18561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110.7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4F68938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107.1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0FAFEEA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104.1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8121B1D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108.4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9A72C02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107.4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D5027F6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104.6</w:t>
            </w:r>
          </w:p>
        </w:tc>
      </w:tr>
      <w:tr w:rsidR="00773C7D" w:rsidRPr="00713BF4" w14:paraId="1ADCE5B5" w14:textId="77777777" w:rsidTr="00477E30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564185D9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1665" w:type="pct"/>
            <w:shd w:val="clear" w:color="auto" w:fill="E7E6E6" w:themeFill="background2"/>
            <w:noWrap/>
            <w:vAlign w:val="center"/>
            <w:hideMark/>
          </w:tcPr>
          <w:p w14:paraId="2AB8BF08" w14:textId="77777777" w:rsidR="00773C7D" w:rsidRPr="00713BF4" w:rsidRDefault="00773C7D" w:rsidP="00477E30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Sildenafil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C8570A6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115.0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63F4281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109.8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3E74386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100.1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A1664D8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100.4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8275B02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103.2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8DB1978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100.0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86CDDD8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118.2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3878BBA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112.7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2081365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105.6</w:t>
            </w:r>
          </w:p>
        </w:tc>
      </w:tr>
      <w:tr w:rsidR="00773C7D" w:rsidRPr="00713BF4" w14:paraId="7B6305C2" w14:textId="77777777" w:rsidTr="00477E30">
        <w:trPr>
          <w:trHeight w:val="312"/>
        </w:trPr>
        <w:tc>
          <w:tcPr>
            <w:tcW w:w="216" w:type="pct"/>
            <w:vAlign w:val="center"/>
          </w:tcPr>
          <w:p w14:paraId="27650654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1665" w:type="pct"/>
            <w:noWrap/>
            <w:vAlign w:val="center"/>
            <w:hideMark/>
          </w:tcPr>
          <w:p w14:paraId="69B0997B" w14:textId="77777777" w:rsidR="00773C7D" w:rsidRPr="00713BF4" w:rsidRDefault="00773C7D" w:rsidP="00477E30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Homosildenafil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6FD0323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113.8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36E2E6F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111.5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4F80E32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101.5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B458501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106.6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50C6655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106.4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7BEA519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102.0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7D057DF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112.0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EC7CACC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109.8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1BBC435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106.6</w:t>
            </w:r>
          </w:p>
        </w:tc>
      </w:tr>
      <w:tr w:rsidR="00773C7D" w:rsidRPr="00713BF4" w14:paraId="77D164C2" w14:textId="77777777" w:rsidTr="00477E30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20E0E1E2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665" w:type="pct"/>
            <w:shd w:val="clear" w:color="auto" w:fill="E7E6E6" w:themeFill="background2"/>
            <w:noWrap/>
            <w:vAlign w:val="center"/>
            <w:hideMark/>
          </w:tcPr>
          <w:p w14:paraId="6E465F0F" w14:textId="77777777" w:rsidR="00773C7D" w:rsidRPr="00713BF4" w:rsidRDefault="00773C7D" w:rsidP="00477E30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Dimethylsildenafil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CB9B8FD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113.6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BFA832D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112.9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48710D6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100.5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C9DEA7C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109.2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13983EB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107.2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686A55D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102.5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682B635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111.8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F94C56E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107.2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966CCF2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106.4</w:t>
            </w:r>
          </w:p>
        </w:tc>
      </w:tr>
      <w:tr w:rsidR="00773C7D" w:rsidRPr="00713BF4" w14:paraId="7E2FAFB2" w14:textId="77777777" w:rsidTr="00477E30">
        <w:trPr>
          <w:trHeight w:val="312"/>
        </w:trPr>
        <w:tc>
          <w:tcPr>
            <w:tcW w:w="216" w:type="pct"/>
            <w:vAlign w:val="center"/>
          </w:tcPr>
          <w:p w14:paraId="371368A1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1665" w:type="pct"/>
            <w:noWrap/>
            <w:vAlign w:val="center"/>
            <w:hideMark/>
          </w:tcPr>
          <w:p w14:paraId="7EA1AF97" w14:textId="77777777" w:rsidR="00773C7D" w:rsidRPr="00713BF4" w:rsidRDefault="00773C7D" w:rsidP="00477E30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Propoxyphenyl-hydroxyhomosildenafil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BDA4285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117.7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F36BC2A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113.5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1DD548D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101.1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3016F06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109.2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90D362A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106.4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AE39BD6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103.5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8DE2B84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112.4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E3871CB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111.0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67268EA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105.6</w:t>
            </w:r>
          </w:p>
        </w:tc>
      </w:tr>
      <w:tr w:rsidR="00773C7D" w:rsidRPr="00713BF4" w14:paraId="402B4FEF" w14:textId="77777777" w:rsidTr="00477E30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067445F0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1665" w:type="pct"/>
            <w:shd w:val="clear" w:color="auto" w:fill="E7E6E6" w:themeFill="background2"/>
            <w:noWrap/>
            <w:vAlign w:val="center"/>
            <w:hideMark/>
          </w:tcPr>
          <w:p w14:paraId="35ABCED9" w14:textId="77777777" w:rsidR="00773C7D" w:rsidRPr="00713BF4" w:rsidRDefault="00773C7D" w:rsidP="00477E30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Udenafil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B2B1953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116.6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F774B5C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111.2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E92E9D3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99.1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52148F3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113.4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8F87183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108.3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E278341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103.0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CE35E8E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110.8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9AF56DC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108.1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6A417A0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104.9</w:t>
            </w:r>
          </w:p>
        </w:tc>
      </w:tr>
      <w:tr w:rsidR="00773C7D" w:rsidRPr="00713BF4" w14:paraId="152A16EE" w14:textId="77777777" w:rsidTr="00477E30">
        <w:trPr>
          <w:trHeight w:val="312"/>
        </w:trPr>
        <w:tc>
          <w:tcPr>
            <w:tcW w:w="216" w:type="pct"/>
            <w:vAlign w:val="center"/>
          </w:tcPr>
          <w:p w14:paraId="58A6527F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665" w:type="pct"/>
            <w:noWrap/>
            <w:vAlign w:val="center"/>
            <w:hideMark/>
          </w:tcPr>
          <w:p w14:paraId="7FB7C7B2" w14:textId="77777777" w:rsidR="00773C7D" w:rsidRPr="00713BF4" w:rsidRDefault="00773C7D" w:rsidP="00477E30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Propoxyphenyl-sildenafil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874F7A4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116.8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A4D31B5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108.9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E78D283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102.0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C309254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108.4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E6A76D4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105.3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55DACCF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103.1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5BB5C8A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112.4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FD9DDB7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110.7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41BAF89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105.3</w:t>
            </w:r>
          </w:p>
        </w:tc>
      </w:tr>
      <w:tr w:rsidR="00773C7D" w:rsidRPr="00713BF4" w14:paraId="64AE5D49" w14:textId="77777777" w:rsidTr="00477E30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0ABE5B1E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14</w:t>
            </w:r>
          </w:p>
        </w:tc>
        <w:tc>
          <w:tcPr>
            <w:tcW w:w="1665" w:type="pct"/>
            <w:shd w:val="clear" w:color="auto" w:fill="E7E6E6" w:themeFill="background2"/>
            <w:noWrap/>
            <w:vAlign w:val="center"/>
            <w:hideMark/>
          </w:tcPr>
          <w:p w14:paraId="43BA3948" w14:textId="77777777" w:rsidR="00773C7D" w:rsidRPr="00713BF4" w:rsidRDefault="00773C7D" w:rsidP="00477E3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Hydroxythiovardenafil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A345F83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117.4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641150F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109.0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9D1AC94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99.4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BD67238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109.2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CE8C0FD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106.6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8405A17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103.4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7CCF654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112.0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D12C36B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107.4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3DF9D9C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104.5</w:t>
            </w:r>
          </w:p>
        </w:tc>
      </w:tr>
      <w:tr w:rsidR="00773C7D" w:rsidRPr="00713BF4" w14:paraId="6E6D428C" w14:textId="77777777" w:rsidTr="00477E30">
        <w:trPr>
          <w:trHeight w:val="312"/>
        </w:trPr>
        <w:tc>
          <w:tcPr>
            <w:tcW w:w="216" w:type="pct"/>
            <w:vAlign w:val="center"/>
          </w:tcPr>
          <w:p w14:paraId="103D9DDA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1665" w:type="pct"/>
            <w:noWrap/>
            <w:vAlign w:val="center"/>
            <w:hideMark/>
          </w:tcPr>
          <w:p w14:paraId="26DD6FFD" w14:textId="77777777" w:rsidR="00773C7D" w:rsidRPr="00713BF4" w:rsidRDefault="00773C7D" w:rsidP="00477E30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Tadalafil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81E14CE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121.6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510D8C9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115.3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2596878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103.5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B098814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119.3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7B641DA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106.0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6095031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101.8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E56355A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106.9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C499775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114.4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E445493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107.1</w:t>
            </w:r>
          </w:p>
        </w:tc>
      </w:tr>
      <w:tr w:rsidR="00773C7D" w:rsidRPr="00713BF4" w14:paraId="2907C175" w14:textId="77777777" w:rsidTr="00477E30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709EE912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16</w:t>
            </w:r>
          </w:p>
        </w:tc>
        <w:tc>
          <w:tcPr>
            <w:tcW w:w="1665" w:type="pct"/>
            <w:shd w:val="clear" w:color="auto" w:fill="E7E6E6" w:themeFill="background2"/>
            <w:noWrap/>
            <w:vAlign w:val="center"/>
            <w:hideMark/>
          </w:tcPr>
          <w:p w14:paraId="1B604D41" w14:textId="77777777" w:rsidR="00773C7D" w:rsidRPr="00713BF4" w:rsidRDefault="00773C7D" w:rsidP="00477E30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Mirodenafil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88077E0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114.8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383AE3B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111.2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DBFEFD0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99.8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75FEB5C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107.0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5D4F85F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105.9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6492716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101.3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F6D30EA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112.2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AFA4424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110.4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E150FB1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107.1</w:t>
            </w:r>
          </w:p>
        </w:tc>
      </w:tr>
      <w:tr w:rsidR="00773C7D" w:rsidRPr="00713BF4" w14:paraId="412DF8F7" w14:textId="77777777" w:rsidTr="00477E30">
        <w:trPr>
          <w:trHeight w:val="312"/>
        </w:trPr>
        <w:tc>
          <w:tcPr>
            <w:tcW w:w="216" w:type="pct"/>
            <w:vAlign w:val="center"/>
          </w:tcPr>
          <w:p w14:paraId="29957C46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17</w:t>
            </w:r>
          </w:p>
        </w:tc>
        <w:tc>
          <w:tcPr>
            <w:tcW w:w="1665" w:type="pct"/>
            <w:noWrap/>
            <w:vAlign w:val="center"/>
            <w:hideMark/>
          </w:tcPr>
          <w:p w14:paraId="66CD49F1" w14:textId="77777777" w:rsidR="00773C7D" w:rsidRPr="00713BF4" w:rsidRDefault="00773C7D" w:rsidP="00477E30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Mutaprodenafil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C9A8B73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114.8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FE4A000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107.3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0DB2F7E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99.9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3B9A241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112.7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3927B45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108.2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58FDB6A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103.5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AE120B6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108.4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9B0D097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107.4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F3F0EF7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105.1</w:t>
            </w:r>
          </w:p>
        </w:tc>
      </w:tr>
      <w:tr w:rsidR="00773C7D" w:rsidRPr="00713BF4" w14:paraId="4BBADF35" w14:textId="77777777" w:rsidTr="00477E30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1BB4F067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18</w:t>
            </w:r>
          </w:p>
        </w:tc>
        <w:tc>
          <w:tcPr>
            <w:tcW w:w="1665" w:type="pct"/>
            <w:shd w:val="clear" w:color="auto" w:fill="E7E6E6" w:themeFill="background2"/>
            <w:noWrap/>
            <w:vAlign w:val="center"/>
            <w:hideMark/>
          </w:tcPr>
          <w:p w14:paraId="07775CA3" w14:textId="77777777" w:rsidR="00773C7D" w:rsidRPr="00713BF4" w:rsidRDefault="00773C7D" w:rsidP="00477E30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Thiosildenafil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9299C0E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118.6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C547977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109.2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FC47C6E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100.9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FE67C9F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109.4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847D8EC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107.9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759A48F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103.5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50ADF15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110.1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D1D205D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110.6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16F73D1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104.3</w:t>
            </w:r>
          </w:p>
        </w:tc>
      </w:tr>
      <w:tr w:rsidR="00773C7D" w:rsidRPr="00713BF4" w14:paraId="344E8CDF" w14:textId="77777777" w:rsidTr="00477E30">
        <w:trPr>
          <w:trHeight w:val="312"/>
        </w:trPr>
        <w:tc>
          <w:tcPr>
            <w:tcW w:w="216" w:type="pct"/>
            <w:vAlign w:val="center"/>
          </w:tcPr>
          <w:p w14:paraId="5B11DCA1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19</w:t>
            </w:r>
          </w:p>
        </w:tc>
        <w:tc>
          <w:tcPr>
            <w:tcW w:w="1665" w:type="pct"/>
            <w:noWrap/>
            <w:vAlign w:val="center"/>
            <w:hideMark/>
          </w:tcPr>
          <w:p w14:paraId="5749E74D" w14:textId="77777777" w:rsidR="00773C7D" w:rsidRPr="00713BF4" w:rsidRDefault="00773C7D" w:rsidP="00477E30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Thiohomosildenafil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93B5482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113.7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425C969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109.3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8AC6DE1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102.4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A001513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110.1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035468F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108.1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6E08876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103.9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EDFC64C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110.3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9C738FE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110.0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AE23D17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105.7</w:t>
            </w:r>
          </w:p>
        </w:tc>
      </w:tr>
      <w:tr w:rsidR="00773C7D" w:rsidRPr="00713BF4" w14:paraId="5FAC4A5A" w14:textId="77777777" w:rsidTr="00477E30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447F27F8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1665" w:type="pct"/>
            <w:shd w:val="clear" w:color="auto" w:fill="E7E6E6" w:themeFill="background2"/>
            <w:noWrap/>
            <w:vAlign w:val="center"/>
            <w:hideMark/>
          </w:tcPr>
          <w:p w14:paraId="5D2D3094" w14:textId="77777777" w:rsidR="00773C7D" w:rsidRPr="00713BF4" w:rsidRDefault="00773C7D" w:rsidP="00477E30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Dithiodesmethylcarbodenafil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9AD95A7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118.5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352F320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106.9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045C2BB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100.3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F4C4AF1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112.8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CE3C337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106.6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8C4C947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105.8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06AA0C0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108.4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5A5DE88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109.7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757001D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104.7</w:t>
            </w:r>
          </w:p>
        </w:tc>
      </w:tr>
      <w:tr w:rsidR="00773C7D" w:rsidRPr="00713BF4" w14:paraId="62123924" w14:textId="77777777" w:rsidTr="00477E30">
        <w:trPr>
          <w:trHeight w:val="312"/>
        </w:trPr>
        <w:tc>
          <w:tcPr>
            <w:tcW w:w="216" w:type="pct"/>
            <w:vAlign w:val="center"/>
          </w:tcPr>
          <w:p w14:paraId="6FAD353C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21</w:t>
            </w:r>
          </w:p>
        </w:tc>
        <w:tc>
          <w:tcPr>
            <w:tcW w:w="1665" w:type="pct"/>
            <w:noWrap/>
            <w:vAlign w:val="center"/>
            <w:hideMark/>
          </w:tcPr>
          <w:p w14:paraId="62E03721" w14:textId="77777777" w:rsidR="00773C7D" w:rsidRPr="00713BF4" w:rsidRDefault="00773C7D" w:rsidP="00477E30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Thiodimethylsildenafil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EAFE266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116.8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C8D5518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108.4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5066517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101.4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161085C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111.4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28A8591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108.1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732E4D7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103.1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681EBCA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109.3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13F7C7F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108.8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B98055B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105.4</w:t>
            </w:r>
          </w:p>
        </w:tc>
      </w:tr>
      <w:tr w:rsidR="00773C7D" w:rsidRPr="00713BF4" w14:paraId="44F08DF1" w14:textId="77777777" w:rsidTr="00477E30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7027060C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22</w:t>
            </w:r>
          </w:p>
        </w:tc>
        <w:tc>
          <w:tcPr>
            <w:tcW w:w="1665" w:type="pct"/>
            <w:shd w:val="clear" w:color="auto" w:fill="E7E6E6" w:themeFill="background2"/>
            <w:noWrap/>
            <w:vAlign w:val="center"/>
            <w:hideMark/>
          </w:tcPr>
          <w:p w14:paraId="241FF0C0" w14:textId="77777777" w:rsidR="00773C7D" w:rsidRPr="00713BF4" w:rsidRDefault="00773C7D" w:rsidP="00477E30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Propoxyphenyl-thiohydroxyhomosildenafil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863A8EC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121.9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2546843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113.2</w:t>
            </w:r>
          </w:p>
        </w:tc>
        <w:tc>
          <w:tcPr>
            <w:tcW w:w="34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B309601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101.8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1F758AA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110.5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911435A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107.3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651CC7B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103.1</w:t>
            </w:r>
          </w:p>
        </w:tc>
        <w:tc>
          <w:tcPr>
            <w:tcW w:w="34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B1E5D08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109.5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6E3C749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111.6</w:t>
            </w:r>
          </w:p>
        </w:tc>
        <w:tc>
          <w:tcPr>
            <w:tcW w:w="346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B610B05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104.7</w:t>
            </w:r>
          </w:p>
        </w:tc>
      </w:tr>
      <w:tr w:rsidR="00773C7D" w:rsidRPr="00713BF4" w14:paraId="130C959B" w14:textId="77777777" w:rsidTr="00477E30">
        <w:trPr>
          <w:trHeight w:val="312"/>
        </w:trPr>
        <w:tc>
          <w:tcPr>
            <w:tcW w:w="216" w:type="pct"/>
            <w:tcBorders>
              <w:bottom w:val="single" w:sz="18" w:space="0" w:color="E7E6E6" w:themeColor="background2"/>
            </w:tcBorders>
            <w:vAlign w:val="center"/>
          </w:tcPr>
          <w:p w14:paraId="5B822932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23</w:t>
            </w:r>
          </w:p>
        </w:tc>
        <w:tc>
          <w:tcPr>
            <w:tcW w:w="1665" w:type="pct"/>
            <w:tcBorders>
              <w:bottom w:val="single" w:sz="18" w:space="0" w:color="E7E6E6" w:themeColor="background2"/>
            </w:tcBorders>
            <w:noWrap/>
            <w:vAlign w:val="center"/>
            <w:hideMark/>
          </w:tcPr>
          <w:p w14:paraId="2B734A6B" w14:textId="77777777" w:rsidR="00773C7D" w:rsidRPr="00713BF4" w:rsidRDefault="00773C7D" w:rsidP="00477E30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Propoxyphenyl-thiodimethylsildenafil</w:t>
            </w:r>
          </w:p>
        </w:tc>
        <w:tc>
          <w:tcPr>
            <w:tcW w:w="346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00FAA9E4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116.0</w:t>
            </w:r>
          </w:p>
        </w:tc>
        <w:tc>
          <w:tcPr>
            <w:tcW w:w="346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2B543A17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110.0</w:t>
            </w:r>
          </w:p>
        </w:tc>
        <w:tc>
          <w:tcPr>
            <w:tcW w:w="348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594548EA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102.0</w:t>
            </w:r>
          </w:p>
        </w:tc>
        <w:tc>
          <w:tcPr>
            <w:tcW w:w="346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520B2611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112.7</w:t>
            </w:r>
          </w:p>
        </w:tc>
        <w:tc>
          <w:tcPr>
            <w:tcW w:w="347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10C02F4C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107.7</w:t>
            </w:r>
          </w:p>
        </w:tc>
        <w:tc>
          <w:tcPr>
            <w:tcW w:w="347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37E33746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103.5</w:t>
            </w:r>
          </w:p>
        </w:tc>
        <w:tc>
          <w:tcPr>
            <w:tcW w:w="347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22CC48E8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110.6</w:t>
            </w:r>
          </w:p>
        </w:tc>
        <w:tc>
          <w:tcPr>
            <w:tcW w:w="346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1215A2E8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109.4</w:t>
            </w:r>
          </w:p>
        </w:tc>
        <w:tc>
          <w:tcPr>
            <w:tcW w:w="346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631761B7" w14:textId="77777777" w:rsidR="00773C7D" w:rsidRPr="00E9459E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9459E">
              <w:rPr>
                <w:rFonts w:ascii="Arial" w:hAnsi="Arial" w:cs="Arial"/>
                <w:sz w:val="24"/>
                <w:szCs w:val="24"/>
              </w:rPr>
              <w:t>105.9</w:t>
            </w:r>
          </w:p>
        </w:tc>
      </w:tr>
    </w:tbl>
    <w:p w14:paraId="64D412E7" w14:textId="77777777" w:rsidR="00773C7D" w:rsidRDefault="00773C7D" w:rsidP="00773C7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6E61F94" w14:textId="77777777" w:rsidR="00773C7D" w:rsidRDefault="00773C7D" w:rsidP="00773C7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5564DAD" w14:textId="3958ED79" w:rsidR="00773C7D" w:rsidRPr="00713BF4" w:rsidRDefault="00773C7D" w:rsidP="00773C7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13BF4">
        <w:rPr>
          <w:rFonts w:ascii="Arial" w:hAnsi="Arial" w:cs="Arial"/>
          <w:sz w:val="24"/>
          <w:szCs w:val="24"/>
        </w:rPr>
        <w:lastRenderedPageBreak/>
        <w:t xml:space="preserve">Table </w:t>
      </w:r>
      <w:r>
        <w:rPr>
          <w:rFonts w:ascii="Arial" w:hAnsi="Arial" w:cs="Arial"/>
          <w:sz w:val="24"/>
          <w:szCs w:val="24"/>
        </w:rPr>
        <w:t>S</w:t>
      </w:r>
      <w:r w:rsidR="00C239C4">
        <w:rPr>
          <w:rFonts w:ascii="Arial" w:hAnsi="Arial" w:cs="Arial"/>
          <w:sz w:val="24"/>
          <w:szCs w:val="24"/>
        </w:rPr>
        <w:t>1</w:t>
      </w:r>
      <w:r w:rsidRPr="00713BF4">
        <w:rPr>
          <w:rFonts w:ascii="Arial" w:hAnsi="Arial" w:cs="Arial"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>Continued.</w:t>
      </w:r>
    </w:p>
    <w:tbl>
      <w:tblPr>
        <w:tblStyle w:val="TableGrid"/>
        <w:tblW w:w="3961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4"/>
        <w:gridCol w:w="4647"/>
        <w:gridCol w:w="966"/>
        <w:gridCol w:w="966"/>
        <w:gridCol w:w="971"/>
        <w:gridCol w:w="966"/>
        <w:gridCol w:w="969"/>
        <w:gridCol w:w="969"/>
      </w:tblGrid>
      <w:tr w:rsidR="00773C7D" w:rsidRPr="00713BF4" w14:paraId="1C6E125F" w14:textId="77777777" w:rsidTr="00477E30">
        <w:trPr>
          <w:trHeight w:val="312"/>
        </w:trPr>
        <w:tc>
          <w:tcPr>
            <w:tcW w:w="273" w:type="pct"/>
            <w:vMerge w:val="restart"/>
            <w:shd w:val="clear" w:color="auto" w:fill="D0CECE" w:themeFill="background2" w:themeFillShade="E6"/>
            <w:vAlign w:val="center"/>
          </w:tcPr>
          <w:p w14:paraId="4AEEC8AD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2101" w:type="pct"/>
            <w:vMerge w:val="restart"/>
            <w:shd w:val="clear" w:color="auto" w:fill="D0CECE" w:themeFill="background2" w:themeFillShade="E6"/>
            <w:noWrap/>
            <w:vAlign w:val="center"/>
            <w:hideMark/>
          </w:tcPr>
          <w:p w14:paraId="45958517" w14:textId="77777777" w:rsidR="00773C7D" w:rsidRPr="00713BF4" w:rsidRDefault="00773C7D" w:rsidP="00477E3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Target analytes</w:t>
            </w:r>
          </w:p>
        </w:tc>
        <w:tc>
          <w:tcPr>
            <w:tcW w:w="2626" w:type="pct"/>
            <w:gridSpan w:val="6"/>
            <w:shd w:val="clear" w:color="auto" w:fill="D0CECE" w:themeFill="background2" w:themeFillShade="E6"/>
            <w:noWrap/>
            <w:vAlign w:val="center"/>
            <w:hideMark/>
          </w:tcPr>
          <w:p w14:paraId="141FA0F2" w14:textId="559D248D" w:rsidR="00773C7D" w:rsidRPr="00713BF4" w:rsidRDefault="00773C7D" w:rsidP="00477E3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Mean R</w:t>
            </w:r>
            <w:r w:rsidRPr="006A69F8">
              <w:rPr>
                <w:rFonts w:ascii="Arial" w:hAnsi="Arial" w:cs="Arial"/>
                <w:b/>
                <w:bCs/>
                <w:sz w:val="24"/>
                <w:szCs w:val="24"/>
              </w:rPr>
              <w:t>E (%) (n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=</w:t>
            </w:r>
            <w:r w:rsidRPr="006A69F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  <w:r w:rsidRPr="006A69F8">
              <w:rPr>
                <w:rFonts w:ascii="Arial" w:hAnsi="Arial" w:cs="Arial"/>
                <w:b/>
                <w:bCs/>
                <w:sz w:val="24"/>
                <w:szCs w:val="24"/>
              </w:rPr>
              <w:t>)</w:t>
            </w:r>
          </w:p>
        </w:tc>
      </w:tr>
      <w:tr w:rsidR="00773C7D" w:rsidRPr="00713BF4" w14:paraId="5FAC69B9" w14:textId="77777777" w:rsidTr="00477E30">
        <w:trPr>
          <w:trHeight w:val="312"/>
        </w:trPr>
        <w:tc>
          <w:tcPr>
            <w:tcW w:w="273" w:type="pct"/>
            <w:vMerge/>
            <w:vAlign w:val="center"/>
          </w:tcPr>
          <w:p w14:paraId="45C391AA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101" w:type="pct"/>
            <w:vMerge/>
            <w:vAlign w:val="center"/>
            <w:hideMark/>
          </w:tcPr>
          <w:p w14:paraId="7AB807B6" w14:textId="77777777" w:rsidR="00773C7D" w:rsidRPr="00713BF4" w:rsidRDefault="00773C7D" w:rsidP="00477E3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313" w:type="pct"/>
            <w:gridSpan w:val="3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</w:tcPr>
          <w:p w14:paraId="010CD2F9" w14:textId="77777777" w:rsidR="00773C7D" w:rsidRPr="00997120" w:rsidRDefault="00773C7D" w:rsidP="00477E3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Hard candy</w:t>
            </w:r>
          </w:p>
        </w:tc>
        <w:tc>
          <w:tcPr>
            <w:tcW w:w="1313" w:type="pct"/>
            <w:gridSpan w:val="3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vAlign w:val="center"/>
          </w:tcPr>
          <w:p w14:paraId="640645B0" w14:textId="4AE1E7F7" w:rsidR="00773C7D" w:rsidRPr="00713BF4" w:rsidRDefault="001C4EB0" w:rsidP="00477E3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Sugar-coated c</w:t>
            </w:r>
            <w:r w:rsidR="00773C7D">
              <w:rPr>
                <w:rFonts w:ascii="Arial" w:hAnsi="Arial" w:cs="Arial"/>
                <w:b/>
                <w:bCs/>
                <w:sz w:val="24"/>
                <w:szCs w:val="24"/>
              </w:rPr>
              <w:t>hewing gum</w:t>
            </w:r>
          </w:p>
        </w:tc>
      </w:tr>
      <w:tr w:rsidR="00773C7D" w:rsidRPr="00713BF4" w14:paraId="41591E72" w14:textId="77777777" w:rsidTr="00477E30">
        <w:trPr>
          <w:trHeight w:val="312"/>
        </w:trPr>
        <w:tc>
          <w:tcPr>
            <w:tcW w:w="273" w:type="pct"/>
            <w:vMerge/>
            <w:vAlign w:val="center"/>
          </w:tcPr>
          <w:p w14:paraId="7460BC04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101" w:type="pct"/>
            <w:vMerge/>
            <w:vAlign w:val="center"/>
            <w:hideMark/>
          </w:tcPr>
          <w:p w14:paraId="3E19CF2D" w14:textId="77777777" w:rsidR="00773C7D" w:rsidRPr="00713BF4" w:rsidRDefault="00773C7D" w:rsidP="00477E3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</w:tcPr>
          <w:p w14:paraId="7F2DD692" w14:textId="77777777" w:rsidR="00773C7D" w:rsidRPr="00AA6A60" w:rsidRDefault="00773C7D" w:rsidP="00477E3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A6A60">
              <w:rPr>
                <w:rFonts w:ascii="Arial" w:hAnsi="Arial" w:cs="Arial"/>
                <w:b/>
                <w:bCs/>
                <w:sz w:val="24"/>
                <w:szCs w:val="24"/>
              </w:rPr>
              <w:t>L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ow</w:t>
            </w:r>
          </w:p>
        </w:tc>
        <w:tc>
          <w:tcPr>
            <w:tcW w:w="437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</w:tcPr>
          <w:p w14:paraId="1C8DAE74" w14:textId="77777777" w:rsidR="00773C7D" w:rsidRPr="00AA6A60" w:rsidRDefault="00773C7D" w:rsidP="00477E3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A6A60">
              <w:rPr>
                <w:rFonts w:ascii="Arial" w:hAnsi="Arial" w:cs="Arial"/>
                <w:b/>
                <w:bCs/>
                <w:sz w:val="24"/>
                <w:szCs w:val="24"/>
              </w:rPr>
              <w:t>M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ed</w:t>
            </w:r>
          </w:p>
        </w:tc>
        <w:tc>
          <w:tcPr>
            <w:tcW w:w="439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</w:tcPr>
          <w:p w14:paraId="026A6519" w14:textId="77777777" w:rsidR="00773C7D" w:rsidRPr="00AA6A60" w:rsidRDefault="00773C7D" w:rsidP="00477E3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A6A60">
              <w:rPr>
                <w:rFonts w:ascii="Arial" w:hAnsi="Arial" w:cs="Arial"/>
                <w:b/>
                <w:bCs/>
                <w:sz w:val="24"/>
                <w:szCs w:val="24"/>
              </w:rPr>
              <w:t>H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igh</w:t>
            </w:r>
          </w:p>
        </w:tc>
        <w:tc>
          <w:tcPr>
            <w:tcW w:w="437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</w:tcPr>
          <w:p w14:paraId="46B51219" w14:textId="77777777" w:rsidR="00773C7D" w:rsidRPr="00AA6A60" w:rsidRDefault="00773C7D" w:rsidP="00477E3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A6A60">
              <w:rPr>
                <w:rFonts w:ascii="Arial" w:hAnsi="Arial" w:cs="Arial"/>
                <w:b/>
                <w:bCs/>
                <w:sz w:val="24"/>
                <w:szCs w:val="24"/>
              </w:rPr>
              <w:t>L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ow</w:t>
            </w:r>
          </w:p>
        </w:tc>
        <w:tc>
          <w:tcPr>
            <w:tcW w:w="438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</w:tcPr>
          <w:p w14:paraId="2B8434C2" w14:textId="77777777" w:rsidR="00773C7D" w:rsidRPr="00AA6A60" w:rsidRDefault="00773C7D" w:rsidP="00477E3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A6A60">
              <w:rPr>
                <w:rFonts w:ascii="Arial" w:hAnsi="Arial" w:cs="Arial"/>
                <w:b/>
                <w:bCs/>
                <w:sz w:val="24"/>
                <w:szCs w:val="24"/>
              </w:rPr>
              <w:t>M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ed</w:t>
            </w:r>
          </w:p>
        </w:tc>
        <w:tc>
          <w:tcPr>
            <w:tcW w:w="438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</w:tcPr>
          <w:p w14:paraId="09E8C1A2" w14:textId="77777777" w:rsidR="00773C7D" w:rsidRPr="00AA6A60" w:rsidRDefault="00773C7D" w:rsidP="00477E3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A6A60">
              <w:rPr>
                <w:rFonts w:ascii="Arial" w:hAnsi="Arial" w:cs="Arial"/>
                <w:b/>
                <w:bCs/>
                <w:sz w:val="24"/>
                <w:szCs w:val="24"/>
              </w:rPr>
              <w:t>H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igh</w:t>
            </w:r>
          </w:p>
        </w:tc>
      </w:tr>
      <w:tr w:rsidR="00773C7D" w:rsidRPr="00713BF4" w14:paraId="7EA579DA" w14:textId="77777777" w:rsidTr="00477E30">
        <w:trPr>
          <w:trHeight w:val="312"/>
        </w:trPr>
        <w:tc>
          <w:tcPr>
            <w:tcW w:w="273" w:type="pct"/>
            <w:vAlign w:val="center"/>
          </w:tcPr>
          <w:p w14:paraId="12F1D6E8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101" w:type="pct"/>
            <w:noWrap/>
            <w:vAlign w:val="center"/>
            <w:hideMark/>
          </w:tcPr>
          <w:p w14:paraId="62CE2D70" w14:textId="77777777" w:rsidR="00773C7D" w:rsidRPr="00713BF4" w:rsidRDefault="00773C7D" w:rsidP="00477E30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Desmethylcarbodenafil</w:t>
            </w:r>
          </w:p>
        </w:tc>
        <w:tc>
          <w:tcPr>
            <w:tcW w:w="437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1AB21382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111.5</w:t>
            </w:r>
          </w:p>
        </w:tc>
        <w:tc>
          <w:tcPr>
            <w:tcW w:w="437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3CA31255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94.8</w:t>
            </w:r>
          </w:p>
        </w:tc>
        <w:tc>
          <w:tcPr>
            <w:tcW w:w="439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570311E2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97.1</w:t>
            </w:r>
          </w:p>
        </w:tc>
        <w:tc>
          <w:tcPr>
            <w:tcW w:w="437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2BD1DE20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100.9</w:t>
            </w:r>
          </w:p>
        </w:tc>
        <w:tc>
          <w:tcPr>
            <w:tcW w:w="438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2D432EFE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95.8</w:t>
            </w:r>
          </w:p>
        </w:tc>
        <w:tc>
          <w:tcPr>
            <w:tcW w:w="438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056E970D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98.0</w:t>
            </w:r>
          </w:p>
        </w:tc>
      </w:tr>
      <w:tr w:rsidR="00773C7D" w:rsidRPr="00713BF4" w14:paraId="5DF16BFD" w14:textId="77777777" w:rsidTr="00477E30">
        <w:trPr>
          <w:trHeight w:val="312"/>
        </w:trPr>
        <w:tc>
          <w:tcPr>
            <w:tcW w:w="273" w:type="pct"/>
            <w:shd w:val="clear" w:color="auto" w:fill="E7E6E6" w:themeFill="background2"/>
            <w:vAlign w:val="center"/>
          </w:tcPr>
          <w:p w14:paraId="2D409FE0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101" w:type="pct"/>
            <w:shd w:val="clear" w:color="auto" w:fill="E7E6E6" w:themeFill="background2"/>
            <w:noWrap/>
            <w:vAlign w:val="center"/>
            <w:hideMark/>
          </w:tcPr>
          <w:p w14:paraId="23421BA2" w14:textId="77777777" w:rsidR="00773C7D" w:rsidRPr="00713BF4" w:rsidRDefault="00773C7D" w:rsidP="00477E30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Carbodenafil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A2AE5BA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106.0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ABBDC2D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95.0</w:t>
            </w:r>
          </w:p>
        </w:tc>
        <w:tc>
          <w:tcPr>
            <w:tcW w:w="439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3FA6864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99.2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8838717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103.0</w:t>
            </w:r>
          </w:p>
        </w:tc>
        <w:tc>
          <w:tcPr>
            <w:tcW w:w="43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8E25120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97.4</w:t>
            </w:r>
          </w:p>
        </w:tc>
        <w:tc>
          <w:tcPr>
            <w:tcW w:w="43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D4F154F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102.9</w:t>
            </w:r>
          </w:p>
        </w:tc>
      </w:tr>
      <w:tr w:rsidR="00773C7D" w:rsidRPr="00713BF4" w14:paraId="2D3218D3" w14:textId="77777777" w:rsidTr="00477E30">
        <w:trPr>
          <w:trHeight w:val="312"/>
        </w:trPr>
        <w:tc>
          <w:tcPr>
            <w:tcW w:w="273" w:type="pct"/>
            <w:vAlign w:val="center"/>
          </w:tcPr>
          <w:p w14:paraId="11C89F28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101" w:type="pct"/>
            <w:noWrap/>
            <w:vAlign w:val="center"/>
            <w:hideMark/>
          </w:tcPr>
          <w:p w14:paraId="588E77A1" w14:textId="77777777" w:rsidR="00773C7D" w:rsidRPr="00713BF4" w:rsidRDefault="00773C7D" w:rsidP="00477E30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N-desethylacetildenafil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C903ADF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115.2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42F5F9D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94.4</w:t>
            </w:r>
          </w:p>
        </w:tc>
        <w:tc>
          <w:tcPr>
            <w:tcW w:w="43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8740BBC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94.3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6F31551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80.5</w:t>
            </w:r>
          </w:p>
        </w:tc>
        <w:tc>
          <w:tcPr>
            <w:tcW w:w="43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685C573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78.1</w:t>
            </w:r>
          </w:p>
        </w:tc>
        <w:tc>
          <w:tcPr>
            <w:tcW w:w="43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4F4C4E3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82.2</w:t>
            </w:r>
          </w:p>
        </w:tc>
      </w:tr>
      <w:tr w:rsidR="00773C7D" w:rsidRPr="00713BF4" w14:paraId="54625507" w14:textId="77777777" w:rsidTr="00477E30">
        <w:trPr>
          <w:trHeight w:val="312"/>
        </w:trPr>
        <w:tc>
          <w:tcPr>
            <w:tcW w:w="273" w:type="pct"/>
            <w:shd w:val="clear" w:color="auto" w:fill="E7E6E6" w:themeFill="background2"/>
            <w:vAlign w:val="center"/>
          </w:tcPr>
          <w:p w14:paraId="75EF20C1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101" w:type="pct"/>
            <w:shd w:val="clear" w:color="auto" w:fill="E7E6E6" w:themeFill="background2"/>
            <w:noWrap/>
            <w:vAlign w:val="center"/>
            <w:hideMark/>
          </w:tcPr>
          <w:p w14:paraId="71C87E9A" w14:textId="77777777" w:rsidR="00773C7D" w:rsidRPr="00713BF4" w:rsidRDefault="00773C7D" w:rsidP="00477E30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Acetildenafil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3ADC8C4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112.2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CFBD38E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102.3</w:t>
            </w:r>
          </w:p>
        </w:tc>
        <w:tc>
          <w:tcPr>
            <w:tcW w:w="439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3EFCBF2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105.0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16FE931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104.1</w:t>
            </w:r>
          </w:p>
        </w:tc>
        <w:tc>
          <w:tcPr>
            <w:tcW w:w="43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D51D452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103.5</w:t>
            </w:r>
          </w:p>
        </w:tc>
        <w:tc>
          <w:tcPr>
            <w:tcW w:w="43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74B0743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100.6</w:t>
            </w:r>
          </w:p>
        </w:tc>
      </w:tr>
      <w:tr w:rsidR="00773C7D" w:rsidRPr="00713BF4" w14:paraId="59062C38" w14:textId="77777777" w:rsidTr="00477E30">
        <w:trPr>
          <w:trHeight w:val="312"/>
        </w:trPr>
        <w:tc>
          <w:tcPr>
            <w:tcW w:w="273" w:type="pct"/>
            <w:vAlign w:val="center"/>
          </w:tcPr>
          <w:p w14:paraId="5B64D684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2101" w:type="pct"/>
            <w:noWrap/>
            <w:vAlign w:val="center"/>
            <w:hideMark/>
          </w:tcPr>
          <w:p w14:paraId="46867226" w14:textId="77777777" w:rsidR="00773C7D" w:rsidRPr="00713BF4" w:rsidRDefault="00773C7D" w:rsidP="00477E30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Hydroxyvardenafil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ED600BC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110.3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2E6F979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98.0</w:t>
            </w:r>
          </w:p>
        </w:tc>
        <w:tc>
          <w:tcPr>
            <w:tcW w:w="43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1FD743E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98.3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3614DD6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101.2</w:t>
            </w:r>
          </w:p>
        </w:tc>
        <w:tc>
          <w:tcPr>
            <w:tcW w:w="43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6F3C004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95.7</w:t>
            </w:r>
          </w:p>
        </w:tc>
        <w:tc>
          <w:tcPr>
            <w:tcW w:w="43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01A38EA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101.5</w:t>
            </w:r>
          </w:p>
        </w:tc>
      </w:tr>
      <w:tr w:rsidR="00773C7D" w:rsidRPr="00713BF4" w14:paraId="655D6545" w14:textId="77777777" w:rsidTr="00477E30">
        <w:trPr>
          <w:trHeight w:val="312"/>
        </w:trPr>
        <w:tc>
          <w:tcPr>
            <w:tcW w:w="273" w:type="pct"/>
            <w:shd w:val="clear" w:color="auto" w:fill="E7E6E6" w:themeFill="background2"/>
            <w:vAlign w:val="center"/>
          </w:tcPr>
          <w:p w14:paraId="5CDB378F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2101" w:type="pct"/>
            <w:shd w:val="clear" w:color="auto" w:fill="E7E6E6" w:themeFill="background2"/>
            <w:noWrap/>
            <w:vAlign w:val="center"/>
            <w:hideMark/>
          </w:tcPr>
          <w:p w14:paraId="60EF5345" w14:textId="77777777" w:rsidR="00773C7D" w:rsidRPr="00713BF4" w:rsidRDefault="00773C7D" w:rsidP="00477E30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Dimethylacetildenafil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85A749A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111.0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1381F6C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101.9</w:t>
            </w:r>
          </w:p>
        </w:tc>
        <w:tc>
          <w:tcPr>
            <w:tcW w:w="439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11A4629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101.2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80230CA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101.0</w:t>
            </w:r>
          </w:p>
        </w:tc>
        <w:tc>
          <w:tcPr>
            <w:tcW w:w="43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716A16E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94.8</w:t>
            </w:r>
          </w:p>
        </w:tc>
        <w:tc>
          <w:tcPr>
            <w:tcW w:w="43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A3BDB6A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98.4</w:t>
            </w:r>
          </w:p>
        </w:tc>
      </w:tr>
      <w:tr w:rsidR="00773C7D" w:rsidRPr="00713BF4" w14:paraId="316B396D" w14:textId="77777777" w:rsidTr="00477E30">
        <w:trPr>
          <w:trHeight w:val="312"/>
        </w:trPr>
        <w:tc>
          <w:tcPr>
            <w:tcW w:w="273" w:type="pct"/>
            <w:vAlign w:val="center"/>
          </w:tcPr>
          <w:p w14:paraId="4B02FA55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2101" w:type="pct"/>
            <w:noWrap/>
            <w:vAlign w:val="center"/>
            <w:hideMark/>
          </w:tcPr>
          <w:p w14:paraId="4C4A68CB" w14:textId="77777777" w:rsidR="00773C7D" w:rsidRPr="00713BF4" w:rsidRDefault="00773C7D" w:rsidP="00477E30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Vardenafil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DA30C63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118.6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31F073B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108.6</w:t>
            </w:r>
          </w:p>
        </w:tc>
        <w:tc>
          <w:tcPr>
            <w:tcW w:w="43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8655765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102.8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2D6AC4A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103.3</w:t>
            </w:r>
          </w:p>
        </w:tc>
        <w:tc>
          <w:tcPr>
            <w:tcW w:w="43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09C4A41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98.5</w:t>
            </w:r>
          </w:p>
        </w:tc>
        <w:tc>
          <w:tcPr>
            <w:tcW w:w="43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6D9825F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103.5</w:t>
            </w:r>
          </w:p>
        </w:tc>
      </w:tr>
      <w:tr w:rsidR="00773C7D" w:rsidRPr="00713BF4" w14:paraId="66F2574C" w14:textId="77777777" w:rsidTr="00477E30">
        <w:trPr>
          <w:trHeight w:val="312"/>
        </w:trPr>
        <w:tc>
          <w:tcPr>
            <w:tcW w:w="273" w:type="pct"/>
            <w:shd w:val="clear" w:color="auto" w:fill="E7E6E6" w:themeFill="background2"/>
            <w:vAlign w:val="center"/>
          </w:tcPr>
          <w:p w14:paraId="7986C5F0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2101" w:type="pct"/>
            <w:shd w:val="clear" w:color="auto" w:fill="E7E6E6" w:themeFill="background2"/>
            <w:noWrap/>
            <w:vAlign w:val="center"/>
            <w:hideMark/>
          </w:tcPr>
          <w:p w14:paraId="426482FF" w14:textId="77777777" w:rsidR="00773C7D" w:rsidRPr="00713BF4" w:rsidRDefault="00773C7D" w:rsidP="00477E30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Sildenafil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5023F63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95.7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2468F21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91.2</w:t>
            </w:r>
          </w:p>
        </w:tc>
        <w:tc>
          <w:tcPr>
            <w:tcW w:w="439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7EDE0D8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95.4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BD7A1FA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107.1</w:t>
            </w:r>
          </w:p>
        </w:tc>
        <w:tc>
          <w:tcPr>
            <w:tcW w:w="43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A6DAFB0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98.2</w:t>
            </w:r>
          </w:p>
        </w:tc>
        <w:tc>
          <w:tcPr>
            <w:tcW w:w="43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CF9D1CD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102.7</w:t>
            </w:r>
          </w:p>
        </w:tc>
      </w:tr>
      <w:tr w:rsidR="00773C7D" w:rsidRPr="00713BF4" w14:paraId="67E7E164" w14:textId="77777777" w:rsidTr="00477E30">
        <w:trPr>
          <w:trHeight w:val="312"/>
        </w:trPr>
        <w:tc>
          <w:tcPr>
            <w:tcW w:w="273" w:type="pct"/>
            <w:vAlign w:val="center"/>
          </w:tcPr>
          <w:p w14:paraId="7A0BF6CB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2101" w:type="pct"/>
            <w:noWrap/>
            <w:vAlign w:val="center"/>
            <w:hideMark/>
          </w:tcPr>
          <w:p w14:paraId="3807B113" w14:textId="77777777" w:rsidR="00773C7D" w:rsidRPr="00713BF4" w:rsidRDefault="00773C7D" w:rsidP="00477E30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Homosildenafil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A20EBF7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101.6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C090FD5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93.8</w:t>
            </w:r>
          </w:p>
        </w:tc>
        <w:tc>
          <w:tcPr>
            <w:tcW w:w="43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2B16BEC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97.0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B85F4DA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104.6</w:t>
            </w:r>
          </w:p>
        </w:tc>
        <w:tc>
          <w:tcPr>
            <w:tcW w:w="43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D0F5147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99.1</w:t>
            </w:r>
          </w:p>
        </w:tc>
        <w:tc>
          <w:tcPr>
            <w:tcW w:w="43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FADC193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104.1</w:t>
            </w:r>
          </w:p>
        </w:tc>
      </w:tr>
      <w:tr w:rsidR="00773C7D" w:rsidRPr="00713BF4" w14:paraId="24F5C5EB" w14:textId="77777777" w:rsidTr="00477E30">
        <w:trPr>
          <w:trHeight w:val="312"/>
        </w:trPr>
        <w:tc>
          <w:tcPr>
            <w:tcW w:w="273" w:type="pct"/>
            <w:shd w:val="clear" w:color="auto" w:fill="E7E6E6" w:themeFill="background2"/>
            <w:vAlign w:val="center"/>
          </w:tcPr>
          <w:p w14:paraId="45BEB3FC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101" w:type="pct"/>
            <w:shd w:val="clear" w:color="auto" w:fill="E7E6E6" w:themeFill="background2"/>
            <w:noWrap/>
            <w:vAlign w:val="center"/>
            <w:hideMark/>
          </w:tcPr>
          <w:p w14:paraId="400BB1A6" w14:textId="77777777" w:rsidR="00773C7D" w:rsidRPr="00713BF4" w:rsidRDefault="00773C7D" w:rsidP="00477E30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Dimethylsildenafil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BAB04C0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96.8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AE1EC41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94.4</w:t>
            </w:r>
          </w:p>
        </w:tc>
        <w:tc>
          <w:tcPr>
            <w:tcW w:w="439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8313D6D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100.5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40E40D6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105.8</w:t>
            </w:r>
          </w:p>
        </w:tc>
        <w:tc>
          <w:tcPr>
            <w:tcW w:w="43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1DA1B19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97.9</w:t>
            </w:r>
          </w:p>
        </w:tc>
        <w:tc>
          <w:tcPr>
            <w:tcW w:w="43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74E6141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104.0</w:t>
            </w:r>
          </w:p>
        </w:tc>
      </w:tr>
      <w:tr w:rsidR="00773C7D" w:rsidRPr="00713BF4" w14:paraId="4FB6FD16" w14:textId="77777777" w:rsidTr="00477E30">
        <w:trPr>
          <w:trHeight w:val="312"/>
        </w:trPr>
        <w:tc>
          <w:tcPr>
            <w:tcW w:w="273" w:type="pct"/>
            <w:vAlign w:val="center"/>
          </w:tcPr>
          <w:p w14:paraId="03B690E8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2101" w:type="pct"/>
            <w:noWrap/>
            <w:vAlign w:val="center"/>
            <w:hideMark/>
          </w:tcPr>
          <w:p w14:paraId="0DE1C12B" w14:textId="77777777" w:rsidR="00773C7D" w:rsidRPr="00713BF4" w:rsidRDefault="00773C7D" w:rsidP="00477E30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Propoxyphenyl-hydroxyhomosildenafil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8BC3A88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101.3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81E37D1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93.0</w:t>
            </w:r>
          </w:p>
        </w:tc>
        <w:tc>
          <w:tcPr>
            <w:tcW w:w="43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A50208C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98.4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EFD699D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101.8</w:t>
            </w:r>
          </w:p>
        </w:tc>
        <w:tc>
          <w:tcPr>
            <w:tcW w:w="43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AC95BD7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96.8</w:t>
            </w:r>
          </w:p>
        </w:tc>
        <w:tc>
          <w:tcPr>
            <w:tcW w:w="43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9D51C9A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101.6</w:t>
            </w:r>
          </w:p>
        </w:tc>
      </w:tr>
      <w:tr w:rsidR="00773C7D" w:rsidRPr="00713BF4" w14:paraId="62ADA9F0" w14:textId="77777777" w:rsidTr="00477E30">
        <w:trPr>
          <w:trHeight w:val="312"/>
        </w:trPr>
        <w:tc>
          <w:tcPr>
            <w:tcW w:w="273" w:type="pct"/>
            <w:shd w:val="clear" w:color="auto" w:fill="E7E6E6" w:themeFill="background2"/>
            <w:vAlign w:val="center"/>
          </w:tcPr>
          <w:p w14:paraId="3A181739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2101" w:type="pct"/>
            <w:shd w:val="clear" w:color="auto" w:fill="E7E6E6" w:themeFill="background2"/>
            <w:noWrap/>
            <w:vAlign w:val="center"/>
            <w:hideMark/>
          </w:tcPr>
          <w:p w14:paraId="493FC491" w14:textId="77777777" w:rsidR="00773C7D" w:rsidRPr="00713BF4" w:rsidRDefault="00773C7D" w:rsidP="00477E30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Udenafil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E64C6DE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114.3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B2E0478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101.7</w:t>
            </w:r>
          </w:p>
        </w:tc>
        <w:tc>
          <w:tcPr>
            <w:tcW w:w="439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F6E56EB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102.2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70961CB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110.8</w:t>
            </w:r>
          </w:p>
        </w:tc>
        <w:tc>
          <w:tcPr>
            <w:tcW w:w="43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DF97C38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100.1</w:t>
            </w:r>
          </w:p>
        </w:tc>
        <w:tc>
          <w:tcPr>
            <w:tcW w:w="43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71F3128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102.5</w:t>
            </w:r>
          </w:p>
        </w:tc>
      </w:tr>
      <w:tr w:rsidR="00773C7D" w:rsidRPr="00713BF4" w14:paraId="4BCD3510" w14:textId="77777777" w:rsidTr="00477E30">
        <w:trPr>
          <w:trHeight w:val="312"/>
        </w:trPr>
        <w:tc>
          <w:tcPr>
            <w:tcW w:w="273" w:type="pct"/>
            <w:vAlign w:val="center"/>
          </w:tcPr>
          <w:p w14:paraId="3B5D574C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101" w:type="pct"/>
            <w:noWrap/>
            <w:vAlign w:val="center"/>
            <w:hideMark/>
          </w:tcPr>
          <w:p w14:paraId="06EAC2CC" w14:textId="77777777" w:rsidR="00773C7D" w:rsidRPr="00713BF4" w:rsidRDefault="00773C7D" w:rsidP="00477E30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Propoxyphenyl-sildenafil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73FCAD2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101.4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554DBC3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89.8</w:t>
            </w:r>
          </w:p>
        </w:tc>
        <w:tc>
          <w:tcPr>
            <w:tcW w:w="43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37FC340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96.3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77227F2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102.8</w:t>
            </w:r>
          </w:p>
        </w:tc>
        <w:tc>
          <w:tcPr>
            <w:tcW w:w="43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1734382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97.9</w:t>
            </w:r>
          </w:p>
        </w:tc>
        <w:tc>
          <w:tcPr>
            <w:tcW w:w="43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DF1AED6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102.3</w:t>
            </w:r>
          </w:p>
        </w:tc>
      </w:tr>
      <w:tr w:rsidR="00773C7D" w:rsidRPr="00713BF4" w14:paraId="369ADE0A" w14:textId="77777777" w:rsidTr="00477E30">
        <w:trPr>
          <w:trHeight w:val="312"/>
        </w:trPr>
        <w:tc>
          <w:tcPr>
            <w:tcW w:w="273" w:type="pct"/>
            <w:shd w:val="clear" w:color="auto" w:fill="E7E6E6" w:themeFill="background2"/>
            <w:vAlign w:val="center"/>
          </w:tcPr>
          <w:p w14:paraId="1A79812E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14</w:t>
            </w:r>
          </w:p>
        </w:tc>
        <w:tc>
          <w:tcPr>
            <w:tcW w:w="2101" w:type="pct"/>
            <w:shd w:val="clear" w:color="auto" w:fill="E7E6E6" w:themeFill="background2"/>
            <w:noWrap/>
            <w:vAlign w:val="center"/>
            <w:hideMark/>
          </w:tcPr>
          <w:p w14:paraId="425D776F" w14:textId="77777777" w:rsidR="00773C7D" w:rsidRPr="00713BF4" w:rsidRDefault="00773C7D" w:rsidP="00477E3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Hydroxythiovardenafil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6BBC03B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110.2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BCA6848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101.2</w:t>
            </w:r>
          </w:p>
        </w:tc>
        <w:tc>
          <w:tcPr>
            <w:tcW w:w="439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F0F6B9E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100.7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DA087F4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105.4</w:t>
            </w:r>
          </w:p>
        </w:tc>
        <w:tc>
          <w:tcPr>
            <w:tcW w:w="43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28C89A3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100.8</w:t>
            </w:r>
          </w:p>
        </w:tc>
        <w:tc>
          <w:tcPr>
            <w:tcW w:w="43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488FE92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104.7</w:t>
            </w:r>
          </w:p>
        </w:tc>
      </w:tr>
      <w:tr w:rsidR="00773C7D" w:rsidRPr="00713BF4" w14:paraId="097FF17A" w14:textId="77777777" w:rsidTr="00477E30">
        <w:trPr>
          <w:trHeight w:val="312"/>
        </w:trPr>
        <w:tc>
          <w:tcPr>
            <w:tcW w:w="273" w:type="pct"/>
            <w:vAlign w:val="center"/>
          </w:tcPr>
          <w:p w14:paraId="6E44E58B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2101" w:type="pct"/>
            <w:noWrap/>
            <w:vAlign w:val="center"/>
            <w:hideMark/>
          </w:tcPr>
          <w:p w14:paraId="64270360" w14:textId="77777777" w:rsidR="00773C7D" w:rsidRPr="00713BF4" w:rsidRDefault="00773C7D" w:rsidP="00477E30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Tadalafil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7B959B5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75.5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CB35ACF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79.3</w:t>
            </w:r>
          </w:p>
        </w:tc>
        <w:tc>
          <w:tcPr>
            <w:tcW w:w="43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7AF79CF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90.8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1E0E666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107.2</w:t>
            </w:r>
          </w:p>
        </w:tc>
        <w:tc>
          <w:tcPr>
            <w:tcW w:w="43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BF3959F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100.2</w:t>
            </w:r>
          </w:p>
        </w:tc>
        <w:tc>
          <w:tcPr>
            <w:tcW w:w="43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ABFC1F0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100.4</w:t>
            </w:r>
          </w:p>
        </w:tc>
      </w:tr>
      <w:tr w:rsidR="00773C7D" w:rsidRPr="00713BF4" w14:paraId="06F573F7" w14:textId="77777777" w:rsidTr="00477E30">
        <w:trPr>
          <w:trHeight w:val="312"/>
        </w:trPr>
        <w:tc>
          <w:tcPr>
            <w:tcW w:w="273" w:type="pct"/>
            <w:shd w:val="clear" w:color="auto" w:fill="E7E6E6" w:themeFill="background2"/>
            <w:vAlign w:val="center"/>
          </w:tcPr>
          <w:p w14:paraId="0C5F8E45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16</w:t>
            </w:r>
          </w:p>
        </w:tc>
        <w:tc>
          <w:tcPr>
            <w:tcW w:w="2101" w:type="pct"/>
            <w:shd w:val="clear" w:color="auto" w:fill="E7E6E6" w:themeFill="background2"/>
            <w:noWrap/>
            <w:vAlign w:val="center"/>
            <w:hideMark/>
          </w:tcPr>
          <w:p w14:paraId="48E1A257" w14:textId="77777777" w:rsidR="00773C7D" w:rsidRPr="00713BF4" w:rsidRDefault="00773C7D" w:rsidP="00477E30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Mirodenafil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31DC311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108.4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7D12662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94.6</w:t>
            </w:r>
          </w:p>
        </w:tc>
        <w:tc>
          <w:tcPr>
            <w:tcW w:w="439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DBA7B2F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96.0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6147E08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103.8</w:t>
            </w:r>
          </w:p>
        </w:tc>
        <w:tc>
          <w:tcPr>
            <w:tcW w:w="43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B33EF72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99.1</w:t>
            </w:r>
          </w:p>
        </w:tc>
        <w:tc>
          <w:tcPr>
            <w:tcW w:w="43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275A987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102.8</w:t>
            </w:r>
          </w:p>
        </w:tc>
      </w:tr>
      <w:tr w:rsidR="00773C7D" w:rsidRPr="00713BF4" w14:paraId="1847C241" w14:textId="77777777" w:rsidTr="00477E30">
        <w:trPr>
          <w:trHeight w:val="312"/>
        </w:trPr>
        <w:tc>
          <w:tcPr>
            <w:tcW w:w="273" w:type="pct"/>
            <w:vAlign w:val="center"/>
          </w:tcPr>
          <w:p w14:paraId="116E8EFE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17</w:t>
            </w:r>
          </w:p>
        </w:tc>
        <w:tc>
          <w:tcPr>
            <w:tcW w:w="2101" w:type="pct"/>
            <w:noWrap/>
            <w:vAlign w:val="center"/>
            <w:hideMark/>
          </w:tcPr>
          <w:p w14:paraId="59706BF5" w14:textId="77777777" w:rsidR="00773C7D" w:rsidRPr="00713BF4" w:rsidRDefault="00773C7D" w:rsidP="00477E30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Mutaprodenafil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8EA6CFF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123.9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464480E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104.7</w:t>
            </w:r>
          </w:p>
        </w:tc>
        <w:tc>
          <w:tcPr>
            <w:tcW w:w="43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62D1D9F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102.2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BD6431D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104.5</w:t>
            </w:r>
          </w:p>
        </w:tc>
        <w:tc>
          <w:tcPr>
            <w:tcW w:w="43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5D98E2C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100.1</w:t>
            </w:r>
          </w:p>
        </w:tc>
        <w:tc>
          <w:tcPr>
            <w:tcW w:w="43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62FF146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105.3</w:t>
            </w:r>
          </w:p>
        </w:tc>
      </w:tr>
      <w:tr w:rsidR="00773C7D" w:rsidRPr="00713BF4" w14:paraId="7948118D" w14:textId="77777777" w:rsidTr="00477E30">
        <w:trPr>
          <w:trHeight w:val="312"/>
        </w:trPr>
        <w:tc>
          <w:tcPr>
            <w:tcW w:w="273" w:type="pct"/>
            <w:shd w:val="clear" w:color="auto" w:fill="E7E6E6" w:themeFill="background2"/>
            <w:vAlign w:val="center"/>
          </w:tcPr>
          <w:p w14:paraId="13F3F775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18</w:t>
            </w:r>
          </w:p>
        </w:tc>
        <w:tc>
          <w:tcPr>
            <w:tcW w:w="2101" w:type="pct"/>
            <w:shd w:val="clear" w:color="auto" w:fill="E7E6E6" w:themeFill="background2"/>
            <w:noWrap/>
            <w:vAlign w:val="center"/>
            <w:hideMark/>
          </w:tcPr>
          <w:p w14:paraId="1168EDB1" w14:textId="77777777" w:rsidR="00773C7D" w:rsidRPr="00713BF4" w:rsidRDefault="00773C7D" w:rsidP="00477E30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Thiosildenafil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1735CE5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90.6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1BF7C82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90.7</w:t>
            </w:r>
          </w:p>
        </w:tc>
        <w:tc>
          <w:tcPr>
            <w:tcW w:w="439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A184D5C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95.9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15CA853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105.4</w:t>
            </w:r>
          </w:p>
        </w:tc>
        <w:tc>
          <w:tcPr>
            <w:tcW w:w="43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AB25331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105.4</w:t>
            </w:r>
          </w:p>
        </w:tc>
        <w:tc>
          <w:tcPr>
            <w:tcW w:w="43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62E4CE0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106.0</w:t>
            </w:r>
          </w:p>
        </w:tc>
      </w:tr>
      <w:tr w:rsidR="00773C7D" w:rsidRPr="00713BF4" w14:paraId="64F505E6" w14:textId="77777777" w:rsidTr="00477E30">
        <w:trPr>
          <w:trHeight w:val="312"/>
        </w:trPr>
        <w:tc>
          <w:tcPr>
            <w:tcW w:w="273" w:type="pct"/>
            <w:vAlign w:val="center"/>
          </w:tcPr>
          <w:p w14:paraId="5CD648CE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19</w:t>
            </w:r>
          </w:p>
        </w:tc>
        <w:tc>
          <w:tcPr>
            <w:tcW w:w="2101" w:type="pct"/>
            <w:noWrap/>
            <w:vAlign w:val="center"/>
            <w:hideMark/>
          </w:tcPr>
          <w:p w14:paraId="23B3E6F9" w14:textId="77777777" w:rsidR="00773C7D" w:rsidRPr="00713BF4" w:rsidRDefault="00773C7D" w:rsidP="00477E30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Thiohomosildenafil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7B093A8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92.3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C1D6C85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93.0</w:t>
            </w:r>
          </w:p>
        </w:tc>
        <w:tc>
          <w:tcPr>
            <w:tcW w:w="43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FD91802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97.4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67B01EE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107.6</w:t>
            </w:r>
          </w:p>
        </w:tc>
        <w:tc>
          <w:tcPr>
            <w:tcW w:w="43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805F561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100.2</w:t>
            </w:r>
          </w:p>
        </w:tc>
        <w:tc>
          <w:tcPr>
            <w:tcW w:w="43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7A3760F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105.2</w:t>
            </w:r>
          </w:p>
        </w:tc>
      </w:tr>
      <w:tr w:rsidR="00773C7D" w:rsidRPr="00713BF4" w14:paraId="5BEB7340" w14:textId="77777777" w:rsidTr="00477E30">
        <w:trPr>
          <w:trHeight w:val="312"/>
        </w:trPr>
        <w:tc>
          <w:tcPr>
            <w:tcW w:w="273" w:type="pct"/>
            <w:shd w:val="clear" w:color="auto" w:fill="E7E6E6" w:themeFill="background2"/>
            <w:vAlign w:val="center"/>
          </w:tcPr>
          <w:p w14:paraId="26F02A57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101" w:type="pct"/>
            <w:shd w:val="clear" w:color="auto" w:fill="E7E6E6" w:themeFill="background2"/>
            <w:noWrap/>
            <w:vAlign w:val="center"/>
            <w:hideMark/>
          </w:tcPr>
          <w:p w14:paraId="669500A7" w14:textId="77777777" w:rsidR="00773C7D" w:rsidRPr="00713BF4" w:rsidRDefault="00773C7D" w:rsidP="00477E30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Dithiodesmethylcarbodenafil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D46F795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100.3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6950511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95.0</w:t>
            </w:r>
          </w:p>
        </w:tc>
        <w:tc>
          <w:tcPr>
            <w:tcW w:w="439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DF0336B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100.3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2F16C55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108.6</w:t>
            </w:r>
          </w:p>
        </w:tc>
        <w:tc>
          <w:tcPr>
            <w:tcW w:w="43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2D5D843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100.9</w:t>
            </w:r>
          </w:p>
        </w:tc>
        <w:tc>
          <w:tcPr>
            <w:tcW w:w="43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0D664F3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105.3</w:t>
            </w:r>
          </w:p>
        </w:tc>
      </w:tr>
      <w:tr w:rsidR="00773C7D" w:rsidRPr="00713BF4" w14:paraId="50EE1172" w14:textId="77777777" w:rsidTr="00477E30">
        <w:trPr>
          <w:trHeight w:val="312"/>
        </w:trPr>
        <w:tc>
          <w:tcPr>
            <w:tcW w:w="273" w:type="pct"/>
            <w:vAlign w:val="center"/>
          </w:tcPr>
          <w:p w14:paraId="72B14832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21</w:t>
            </w:r>
          </w:p>
        </w:tc>
        <w:tc>
          <w:tcPr>
            <w:tcW w:w="2101" w:type="pct"/>
            <w:noWrap/>
            <w:vAlign w:val="center"/>
            <w:hideMark/>
          </w:tcPr>
          <w:p w14:paraId="162BA03A" w14:textId="77777777" w:rsidR="00773C7D" w:rsidRPr="00713BF4" w:rsidRDefault="00773C7D" w:rsidP="00477E30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Thiodimethylsildenafil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2AE8081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89.5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B848784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93.4</w:t>
            </w:r>
          </w:p>
        </w:tc>
        <w:tc>
          <w:tcPr>
            <w:tcW w:w="43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64FA4B3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98.7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86E4762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111.3</w:t>
            </w:r>
          </w:p>
        </w:tc>
        <w:tc>
          <w:tcPr>
            <w:tcW w:w="43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9B56B12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100.4</w:t>
            </w:r>
          </w:p>
        </w:tc>
        <w:tc>
          <w:tcPr>
            <w:tcW w:w="43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FD95DBD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105.2</w:t>
            </w:r>
          </w:p>
        </w:tc>
      </w:tr>
      <w:tr w:rsidR="00773C7D" w:rsidRPr="00713BF4" w14:paraId="67D42180" w14:textId="77777777" w:rsidTr="00477E30">
        <w:trPr>
          <w:trHeight w:val="312"/>
        </w:trPr>
        <w:tc>
          <w:tcPr>
            <w:tcW w:w="273" w:type="pct"/>
            <w:shd w:val="clear" w:color="auto" w:fill="E7E6E6" w:themeFill="background2"/>
            <w:vAlign w:val="center"/>
          </w:tcPr>
          <w:p w14:paraId="582030EF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22</w:t>
            </w:r>
          </w:p>
        </w:tc>
        <w:tc>
          <w:tcPr>
            <w:tcW w:w="2101" w:type="pct"/>
            <w:shd w:val="clear" w:color="auto" w:fill="E7E6E6" w:themeFill="background2"/>
            <w:noWrap/>
            <w:vAlign w:val="center"/>
            <w:hideMark/>
          </w:tcPr>
          <w:p w14:paraId="66021797" w14:textId="77777777" w:rsidR="00773C7D" w:rsidRPr="00713BF4" w:rsidRDefault="00773C7D" w:rsidP="00477E30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Propoxyphenyl-thiohydroxyhomosildenafil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94FE2BB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82.9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8BA08D6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88.8</w:t>
            </w:r>
          </w:p>
        </w:tc>
        <w:tc>
          <w:tcPr>
            <w:tcW w:w="439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3F1B89B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95.7</w:t>
            </w:r>
          </w:p>
        </w:tc>
        <w:tc>
          <w:tcPr>
            <w:tcW w:w="437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B43FB5C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107.6</w:t>
            </w:r>
          </w:p>
        </w:tc>
        <w:tc>
          <w:tcPr>
            <w:tcW w:w="43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A0EC53A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101.6</w:t>
            </w:r>
          </w:p>
        </w:tc>
        <w:tc>
          <w:tcPr>
            <w:tcW w:w="43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3B0FC83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105.4</w:t>
            </w:r>
          </w:p>
        </w:tc>
      </w:tr>
      <w:tr w:rsidR="00773C7D" w:rsidRPr="00713BF4" w14:paraId="46D66389" w14:textId="77777777" w:rsidTr="00477E30">
        <w:trPr>
          <w:trHeight w:val="312"/>
        </w:trPr>
        <w:tc>
          <w:tcPr>
            <w:tcW w:w="273" w:type="pct"/>
            <w:tcBorders>
              <w:bottom w:val="single" w:sz="18" w:space="0" w:color="E7E6E6" w:themeColor="background2"/>
            </w:tcBorders>
            <w:vAlign w:val="center"/>
          </w:tcPr>
          <w:p w14:paraId="50162BB4" w14:textId="77777777" w:rsidR="00773C7D" w:rsidRPr="00713BF4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23</w:t>
            </w:r>
          </w:p>
        </w:tc>
        <w:tc>
          <w:tcPr>
            <w:tcW w:w="2101" w:type="pct"/>
            <w:tcBorders>
              <w:bottom w:val="single" w:sz="18" w:space="0" w:color="E7E6E6" w:themeColor="background2"/>
            </w:tcBorders>
            <w:noWrap/>
            <w:vAlign w:val="center"/>
            <w:hideMark/>
          </w:tcPr>
          <w:p w14:paraId="7D976A0F" w14:textId="77777777" w:rsidR="00773C7D" w:rsidRPr="00713BF4" w:rsidRDefault="00773C7D" w:rsidP="00477E30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Propoxyphenyl-thiodimethylsildenafil</w:t>
            </w:r>
          </w:p>
        </w:tc>
        <w:tc>
          <w:tcPr>
            <w:tcW w:w="437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34CCC134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87.5</w:t>
            </w:r>
          </w:p>
        </w:tc>
        <w:tc>
          <w:tcPr>
            <w:tcW w:w="437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2E1CB631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93.5</w:t>
            </w:r>
          </w:p>
        </w:tc>
        <w:tc>
          <w:tcPr>
            <w:tcW w:w="439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1E864886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100.3</w:t>
            </w:r>
          </w:p>
        </w:tc>
        <w:tc>
          <w:tcPr>
            <w:tcW w:w="437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2099048A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111.7</w:t>
            </w:r>
          </w:p>
        </w:tc>
        <w:tc>
          <w:tcPr>
            <w:tcW w:w="438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294FDD07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101.0</w:t>
            </w:r>
          </w:p>
        </w:tc>
        <w:tc>
          <w:tcPr>
            <w:tcW w:w="438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77DF268A" w14:textId="77777777" w:rsidR="00773C7D" w:rsidRPr="00B42587" w:rsidRDefault="00773C7D" w:rsidP="00477E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2587">
              <w:rPr>
                <w:rFonts w:ascii="Arial" w:hAnsi="Arial" w:cs="Arial"/>
                <w:sz w:val="24"/>
                <w:szCs w:val="24"/>
              </w:rPr>
              <w:t>106.5</w:t>
            </w:r>
          </w:p>
        </w:tc>
      </w:tr>
    </w:tbl>
    <w:p w14:paraId="6EDDF8A1" w14:textId="29B54BB9" w:rsidR="00773C7D" w:rsidRDefault="00773C7D" w:rsidP="0056626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B26C097" w14:textId="77777777" w:rsidR="00773C7D" w:rsidRDefault="00773C7D" w:rsidP="0056626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ADE66F2" w14:textId="106067E6" w:rsidR="00032E64" w:rsidRPr="00713BF4" w:rsidRDefault="00032E64" w:rsidP="0056626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13BF4">
        <w:rPr>
          <w:rFonts w:ascii="Arial" w:hAnsi="Arial" w:cs="Arial"/>
          <w:sz w:val="24"/>
          <w:szCs w:val="24"/>
        </w:rPr>
        <w:lastRenderedPageBreak/>
        <w:t xml:space="preserve">Table </w:t>
      </w:r>
      <w:r>
        <w:rPr>
          <w:rFonts w:ascii="Arial" w:hAnsi="Arial" w:cs="Arial"/>
          <w:sz w:val="24"/>
          <w:szCs w:val="24"/>
        </w:rPr>
        <w:t>S</w:t>
      </w:r>
      <w:r w:rsidR="00C239C4">
        <w:rPr>
          <w:rFonts w:ascii="Arial" w:hAnsi="Arial" w:cs="Arial"/>
          <w:sz w:val="24"/>
          <w:szCs w:val="24"/>
        </w:rPr>
        <w:t>2</w:t>
      </w:r>
      <w:r w:rsidRPr="00713BF4">
        <w:rPr>
          <w:rFonts w:ascii="Arial" w:hAnsi="Arial" w:cs="Arial"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 xml:space="preserve">Matrix effect (ME) of 23 targeted </w:t>
      </w:r>
      <w:r w:rsidR="008E56E3">
        <w:rPr>
          <w:rFonts w:ascii="Arial" w:hAnsi="Arial" w:cs="Arial"/>
          <w:sz w:val="24"/>
          <w:szCs w:val="24"/>
        </w:rPr>
        <w:t>ED drugs</w:t>
      </w:r>
      <w:r>
        <w:rPr>
          <w:rFonts w:ascii="Arial" w:hAnsi="Arial" w:cs="Arial"/>
          <w:sz w:val="24"/>
          <w:szCs w:val="24"/>
        </w:rPr>
        <w:t xml:space="preserve"> using </w:t>
      </w:r>
      <w:r w:rsidR="008B7F8C" w:rsidRPr="008B7F8C">
        <w:rPr>
          <w:rFonts w:ascii="Arial" w:hAnsi="Arial" w:cs="Arial"/>
          <w:sz w:val="24"/>
          <w:szCs w:val="24"/>
        </w:rPr>
        <w:t>modified quick, easy, cheap, effective, rugged, and safe (QuEChERS)</w:t>
      </w:r>
      <w:r>
        <w:rPr>
          <w:rFonts w:ascii="Arial" w:hAnsi="Arial" w:cs="Arial"/>
          <w:sz w:val="24"/>
          <w:szCs w:val="24"/>
        </w:rPr>
        <w:t xml:space="preserve"> </w:t>
      </w:r>
      <w:r w:rsidR="00C239C4">
        <w:rPr>
          <w:rFonts w:ascii="Arial" w:hAnsi="Arial" w:cs="Arial"/>
          <w:sz w:val="24"/>
          <w:szCs w:val="24"/>
        </w:rPr>
        <w:t>extraction</w:t>
      </w:r>
      <w:r>
        <w:rPr>
          <w:rFonts w:ascii="Arial" w:hAnsi="Arial" w:cs="Arial"/>
          <w:sz w:val="24"/>
          <w:szCs w:val="24"/>
        </w:rPr>
        <w:t xml:space="preserve"> at </w:t>
      </w:r>
      <w:r w:rsidR="008E56E3">
        <w:rPr>
          <w:rFonts w:ascii="Arial" w:hAnsi="Arial" w:cs="Arial"/>
          <w:sz w:val="24"/>
          <w:szCs w:val="24"/>
        </w:rPr>
        <w:t>three levels of</w:t>
      </w:r>
      <w:r>
        <w:rPr>
          <w:rFonts w:ascii="Arial" w:hAnsi="Arial" w:cs="Arial"/>
          <w:sz w:val="24"/>
          <w:szCs w:val="24"/>
        </w:rPr>
        <w:t xml:space="preserve"> </w:t>
      </w:r>
      <w:r w:rsidR="006A69F8">
        <w:rPr>
          <w:rFonts w:ascii="Arial" w:hAnsi="Arial" w:cs="Arial"/>
          <w:sz w:val="24"/>
          <w:szCs w:val="24"/>
        </w:rPr>
        <w:t xml:space="preserve">matrix </w:t>
      </w:r>
      <w:r>
        <w:rPr>
          <w:rFonts w:ascii="Arial" w:hAnsi="Arial" w:cs="Arial"/>
          <w:sz w:val="24"/>
          <w:szCs w:val="24"/>
        </w:rPr>
        <w:t>dilution</w:t>
      </w:r>
      <w:r w:rsidRPr="00713BF4">
        <w:rPr>
          <w:rFonts w:ascii="Arial" w:hAnsi="Arial" w:cs="Arial"/>
          <w:sz w:val="24"/>
          <w:szCs w:val="24"/>
        </w:rPr>
        <w:t>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3"/>
        <w:gridCol w:w="4648"/>
        <w:gridCol w:w="871"/>
        <w:gridCol w:w="871"/>
        <w:gridCol w:w="871"/>
        <w:gridCol w:w="871"/>
        <w:gridCol w:w="871"/>
        <w:gridCol w:w="871"/>
        <w:gridCol w:w="871"/>
        <w:gridCol w:w="871"/>
        <w:gridCol w:w="871"/>
        <w:gridCol w:w="868"/>
      </w:tblGrid>
      <w:tr w:rsidR="00032E64" w:rsidRPr="00713BF4" w14:paraId="2F08AC0C" w14:textId="77777777" w:rsidTr="00997120">
        <w:trPr>
          <w:trHeight w:val="312"/>
        </w:trPr>
        <w:tc>
          <w:tcPr>
            <w:tcW w:w="216" w:type="pct"/>
            <w:vMerge w:val="restart"/>
            <w:shd w:val="clear" w:color="auto" w:fill="D0CECE" w:themeFill="background2" w:themeFillShade="E6"/>
            <w:vAlign w:val="center"/>
          </w:tcPr>
          <w:p w14:paraId="11200D56" w14:textId="77777777" w:rsidR="00032E64" w:rsidRPr="00713BF4" w:rsidRDefault="00032E64" w:rsidP="0099712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1665" w:type="pct"/>
            <w:vMerge w:val="restart"/>
            <w:shd w:val="clear" w:color="auto" w:fill="D0CECE" w:themeFill="background2" w:themeFillShade="E6"/>
            <w:noWrap/>
            <w:vAlign w:val="center"/>
            <w:hideMark/>
          </w:tcPr>
          <w:p w14:paraId="15AC514B" w14:textId="77777777" w:rsidR="00032E64" w:rsidRPr="00713BF4" w:rsidRDefault="00032E64" w:rsidP="0099712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Target analytes</w:t>
            </w:r>
          </w:p>
        </w:tc>
        <w:tc>
          <w:tcPr>
            <w:tcW w:w="3119" w:type="pct"/>
            <w:gridSpan w:val="10"/>
            <w:shd w:val="clear" w:color="auto" w:fill="D0CECE" w:themeFill="background2" w:themeFillShade="E6"/>
            <w:noWrap/>
            <w:vAlign w:val="center"/>
            <w:hideMark/>
          </w:tcPr>
          <w:p w14:paraId="0EB774CE" w14:textId="78A903CD" w:rsidR="00032E64" w:rsidRPr="00713BF4" w:rsidRDefault="006A69F8" w:rsidP="0099712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A69F8">
              <w:rPr>
                <w:rFonts w:ascii="Arial" w:hAnsi="Arial" w:cs="Arial"/>
                <w:b/>
                <w:bCs/>
                <w:sz w:val="24"/>
                <w:szCs w:val="24"/>
              </w:rPr>
              <w:t>ME (%) (n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=</w:t>
            </w:r>
            <w:r w:rsidRPr="006A69F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9)</w:t>
            </w:r>
            <w:r w:rsidR="00566261">
              <w:t xml:space="preserve"> </w:t>
            </w:r>
          </w:p>
        </w:tc>
      </w:tr>
      <w:tr w:rsidR="00032E64" w:rsidRPr="00713BF4" w14:paraId="52B85C53" w14:textId="77777777" w:rsidTr="00997120">
        <w:trPr>
          <w:trHeight w:val="312"/>
        </w:trPr>
        <w:tc>
          <w:tcPr>
            <w:tcW w:w="216" w:type="pct"/>
            <w:vMerge/>
            <w:vAlign w:val="center"/>
          </w:tcPr>
          <w:p w14:paraId="7ABD1E73" w14:textId="77777777" w:rsidR="00032E64" w:rsidRPr="00713BF4" w:rsidRDefault="00032E64" w:rsidP="0099712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665" w:type="pct"/>
            <w:vMerge/>
            <w:vAlign w:val="center"/>
            <w:hideMark/>
          </w:tcPr>
          <w:p w14:paraId="444616AA" w14:textId="77777777" w:rsidR="00032E64" w:rsidRPr="00713BF4" w:rsidRDefault="00032E64" w:rsidP="0099712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560" w:type="pct"/>
            <w:gridSpan w:val="5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252E7425" w14:textId="6C091A81" w:rsidR="00032E64" w:rsidRPr="00713BF4" w:rsidRDefault="008E56E3" w:rsidP="0099712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1:2 matrix dilution</w:t>
            </w:r>
          </w:p>
        </w:tc>
        <w:tc>
          <w:tcPr>
            <w:tcW w:w="1559" w:type="pct"/>
            <w:gridSpan w:val="5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vAlign w:val="center"/>
          </w:tcPr>
          <w:p w14:paraId="32892760" w14:textId="12A865BE" w:rsidR="00032E64" w:rsidRPr="00713BF4" w:rsidRDefault="008E56E3" w:rsidP="0099712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1:10 matrix dilution</w:t>
            </w:r>
          </w:p>
        </w:tc>
      </w:tr>
      <w:tr w:rsidR="006A69F8" w:rsidRPr="00713BF4" w14:paraId="1F1F7A61" w14:textId="77777777" w:rsidTr="00997120">
        <w:trPr>
          <w:trHeight w:val="312"/>
        </w:trPr>
        <w:tc>
          <w:tcPr>
            <w:tcW w:w="216" w:type="pct"/>
            <w:vMerge/>
            <w:vAlign w:val="center"/>
          </w:tcPr>
          <w:p w14:paraId="05BABCD0" w14:textId="77777777" w:rsidR="006A69F8" w:rsidRPr="00713BF4" w:rsidRDefault="006A69F8" w:rsidP="0099712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665" w:type="pct"/>
            <w:vMerge/>
            <w:vAlign w:val="center"/>
            <w:hideMark/>
          </w:tcPr>
          <w:p w14:paraId="67EA372D" w14:textId="77777777" w:rsidR="006A69F8" w:rsidRPr="00713BF4" w:rsidRDefault="006A69F8" w:rsidP="0099712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</w:tcPr>
          <w:p w14:paraId="1F539B5B" w14:textId="691867A8" w:rsidR="006A69F8" w:rsidRPr="00AA6A60" w:rsidRDefault="006A69F8" w:rsidP="0099712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A6A60">
              <w:rPr>
                <w:rFonts w:ascii="Arial" w:hAnsi="Arial" w:cs="Arial"/>
                <w:b/>
                <w:bCs/>
                <w:sz w:val="24"/>
                <w:szCs w:val="24"/>
              </w:rPr>
              <w:t>PDM</w:t>
            </w:r>
          </w:p>
        </w:tc>
        <w:tc>
          <w:tcPr>
            <w:tcW w:w="312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</w:tcPr>
          <w:p w14:paraId="657BBC03" w14:textId="684D9024" w:rsidR="006A69F8" w:rsidRPr="00AA6A60" w:rsidRDefault="006A69F8" w:rsidP="0099712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A6A60">
              <w:rPr>
                <w:rFonts w:ascii="Arial" w:hAnsi="Arial" w:cs="Arial"/>
                <w:b/>
                <w:bCs/>
                <w:sz w:val="24"/>
                <w:szCs w:val="24"/>
              </w:rPr>
              <w:t>HNY</w:t>
            </w:r>
          </w:p>
        </w:tc>
        <w:tc>
          <w:tcPr>
            <w:tcW w:w="312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</w:tcPr>
          <w:p w14:paraId="56E8A3A4" w14:textId="029F9571" w:rsidR="006A69F8" w:rsidRPr="00AA6A60" w:rsidRDefault="006A69F8" w:rsidP="0099712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A6A60">
              <w:rPr>
                <w:rFonts w:ascii="Arial" w:hAnsi="Arial" w:cs="Arial"/>
                <w:b/>
                <w:bCs/>
                <w:sz w:val="24"/>
                <w:szCs w:val="24"/>
              </w:rPr>
              <w:t>JLY</w:t>
            </w:r>
          </w:p>
        </w:tc>
        <w:tc>
          <w:tcPr>
            <w:tcW w:w="312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</w:tcPr>
          <w:p w14:paraId="35DAC1A4" w14:textId="3F34B3CB" w:rsidR="006A69F8" w:rsidRPr="00AA6A60" w:rsidRDefault="006A69F8" w:rsidP="0099712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A6A60">
              <w:rPr>
                <w:rFonts w:ascii="Arial" w:hAnsi="Arial" w:cs="Arial"/>
                <w:b/>
                <w:bCs/>
                <w:sz w:val="24"/>
                <w:szCs w:val="24"/>
              </w:rPr>
              <w:t>HCD</w:t>
            </w:r>
          </w:p>
        </w:tc>
        <w:tc>
          <w:tcPr>
            <w:tcW w:w="312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</w:tcPr>
          <w:p w14:paraId="24437C1C" w14:textId="63E23EE0" w:rsidR="006A69F8" w:rsidRPr="00AA6A60" w:rsidRDefault="006A69F8" w:rsidP="0099712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A6A60">
              <w:rPr>
                <w:rFonts w:ascii="Arial" w:hAnsi="Arial" w:cs="Arial"/>
                <w:b/>
                <w:bCs/>
                <w:sz w:val="24"/>
                <w:szCs w:val="24"/>
              </w:rPr>
              <w:t>CWG</w:t>
            </w:r>
          </w:p>
        </w:tc>
        <w:tc>
          <w:tcPr>
            <w:tcW w:w="312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</w:tcPr>
          <w:p w14:paraId="4BFCF53E" w14:textId="7992F6D5" w:rsidR="006A69F8" w:rsidRPr="00AA6A60" w:rsidRDefault="006A69F8" w:rsidP="0099712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A6A60">
              <w:rPr>
                <w:rFonts w:ascii="Arial" w:hAnsi="Arial" w:cs="Arial"/>
                <w:b/>
                <w:bCs/>
                <w:sz w:val="24"/>
                <w:szCs w:val="24"/>
              </w:rPr>
              <w:t>PDM</w:t>
            </w:r>
          </w:p>
        </w:tc>
        <w:tc>
          <w:tcPr>
            <w:tcW w:w="312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</w:tcPr>
          <w:p w14:paraId="425938C5" w14:textId="161432F5" w:rsidR="006A69F8" w:rsidRPr="00AA6A60" w:rsidRDefault="006A69F8" w:rsidP="0099712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A6A60">
              <w:rPr>
                <w:rFonts w:ascii="Arial" w:hAnsi="Arial" w:cs="Arial"/>
                <w:b/>
                <w:bCs/>
                <w:sz w:val="24"/>
                <w:szCs w:val="24"/>
              </w:rPr>
              <w:t>HNY</w:t>
            </w:r>
          </w:p>
        </w:tc>
        <w:tc>
          <w:tcPr>
            <w:tcW w:w="312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</w:tcPr>
          <w:p w14:paraId="73E3B0F5" w14:textId="1FF391EF" w:rsidR="006A69F8" w:rsidRPr="00AA6A60" w:rsidRDefault="006A69F8" w:rsidP="0099712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A6A60">
              <w:rPr>
                <w:rFonts w:ascii="Arial" w:hAnsi="Arial" w:cs="Arial"/>
                <w:b/>
                <w:bCs/>
                <w:sz w:val="24"/>
                <w:szCs w:val="24"/>
              </w:rPr>
              <w:t>JLY</w:t>
            </w:r>
          </w:p>
        </w:tc>
        <w:tc>
          <w:tcPr>
            <w:tcW w:w="312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</w:tcPr>
          <w:p w14:paraId="0108AD94" w14:textId="5E3248C0" w:rsidR="006A69F8" w:rsidRPr="00AA6A60" w:rsidRDefault="006A69F8" w:rsidP="0099712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A6A60">
              <w:rPr>
                <w:rFonts w:ascii="Arial" w:hAnsi="Arial" w:cs="Arial"/>
                <w:b/>
                <w:bCs/>
                <w:sz w:val="24"/>
                <w:szCs w:val="24"/>
              </w:rPr>
              <w:t>HCD</w:t>
            </w:r>
          </w:p>
        </w:tc>
        <w:tc>
          <w:tcPr>
            <w:tcW w:w="311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</w:tcPr>
          <w:p w14:paraId="1B1C135C" w14:textId="4A1DE02A" w:rsidR="006A69F8" w:rsidRPr="00AA6A60" w:rsidRDefault="006A69F8" w:rsidP="0099712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A6A60">
              <w:rPr>
                <w:rFonts w:ascii="Arial" w:hAnsi="Arial" w:cs="Arial"/>
                <w:b/>
                <w:bCs/>
                <w:sz w:val="24"/>
                <w:szCs w:val="24"/>
              </w:rPr>
              <w:t>CWG</w:t>
            </w:r>
          </w:p>
        </w:tc>
      </w:tr>
      <w:tr w:rsidR="008E56E3" w:rsidRPr="00713BF4" w14:paraId="457C8E7F" w14:textId="77777777" w:rsidTr="008E56E3">
        <w:trPr>
          <w:trHeight w:val="312"/>
        </w:trPr>
        <w:tc>
          <w:tcPr>
            <w:tcW w:w="216" w:type="pct"/>
            <w:vAlign w:val="center"/>
          </w:tcPr>
          <w:p w14:paraId="15A6996F" w14:textId="77777777" w:rsidR="008E56E3" w:rsidRPr="00713BF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665" w:type="pct"/>
            <w:noWrap/>
            <w:vAlign w:val="center"/>
            <w:hideMark/>
          </w:tcPr>
          <w:p w14:paraId="3358E1A9" w14:textId="77777777" w:rsidR="008E56E3" w:rsidRPr="00713BF4" w:rsidRDefault="008E56E3" w:rsidP="008E56E3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Desmethylcarbodenafil</w:t>
            </w:r>
          </w:p>
        </w:tc>
        <w:tc>
          <w:tcPr>
            <w:tcW w:w="312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73D5DBEB" w14:textId="75C9D310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4.0</w:t>
            </w:r>
          </w:p>
        </w:tc>
        <w:tc>
          <w:tcPr>
            <w:tcW w:w="312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6E62CA2B" w14:textId="5AB2F76F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15.1</w:t>
            </w:r>
          </w:p>
        </w:tc>
        <w:tc>
          <w:tcPr>
            <w:tcW w:w="312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5EF2C0F1" w14:textId="1ECB4973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4.3</w:t>
            </w:r>
          </w:p>
        </w:tc>
        <w:tc>
          <w:tcPr>
            <w:tcW w:w="312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21E0B7FE" w14:textId="77CD785F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7.9</w:t>
            </w:r>
          </w:p>
        </w:tc>
        <w:tc>
          <w:tcPr>
            <w:tcW w:w="312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44FF47F7" w14:textId="208FCC2D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-0.7</w:t>
            </w:r>
          </w:p>
        </w:tc>
        <w:tc>
          <w:tcPr>
            <w:tcW w:w="312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1078AD85" w14:textId="2F2F9C16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6.3</w:t>
            </w:r>
          </w:p>
        </w:tc>
        <w:tc>
          <w:tcPr>
            <w:tcW w:w="312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00A5722E" w14:textId="5083C8B0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3.7</w:t>
            </w:r>
          </w:p>
        </w:tc>
        <w:tc>
          <w:tcPr>
            <w:tcW w:w="312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6619FE4A" w14:textId="6AB6F9D4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-4.1</w:t>
            </w:r>
          </w:p>
        </w:tc>
        <w:tc>
          <w:tcPr>
            <w:tcW w:w="312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0E3D43D7" w14:textId="089B1774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4.4</w:t>
            </w:r>
          </w:p>
        </w:tc>
        <w:tc>
          <w:tcPr>
            <w:tcW w:w="311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0EAE082E" w14:textId="40DF8406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2.9</w:t>
            </w:r>
          </w:p>
        </w:tc>
      </w:tr>
      <w:tr w:rsidR="008E56E3" w:rsidRPr="00713BF4" w14:paraId="203E26DE" w14:textId="77777777" w:rsidTr="008E56E3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56738A68" w14:textId="77777777" w:rsidR="008E56E3" w:rsidRPr="00713BF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665" w:type="pct"/>
            <w:shd w:val="clear" w:color="auto" w:fill="E7E6E6" w:themeFill="background2"/>
            <w:noWrap/>
            <w:vAlign w:val="center"/>
            <w:hideMark/>
          </w:tcPr>
          <w:p w14:paraId="2991A3AE" w14:textId="77777777" w:rsidR="008E56E3" w:rsidRPr="00713BF4" w:rsidRDefault="008E56E3" w:rsidP="008E56E3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Carbodenafil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3411344" w14:textId="479890F8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-3.6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28CF55E" w14:textId="42FE63E5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12.3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4ADCC92" w14:textId="344B0DF3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5.5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A8DEA70" w14:textId="3E63013D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-0.5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1679CBC" w14:textId="77335274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-4.1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EF4AE2A" w14:textId="59D8AD93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3.8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BCA613E" w14:textId="6887C09C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3.5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E015527" w14:textId="3AF50334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-3.1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42C738B" w14:textId="6488B642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-1.6</w:t>
            </w:r>
          </w:p>
        </w:tc>
        <w:tc>
          <w:tcPr>
            <w:tcW w:w="31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59DC291" w14:textId="6BC4F00B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2.3</w:t>
            </w:r>
          </w:p>
        </w:tc>
      </w:tr>
      <w:tr w:rsidR="008E56E3" w:rsidRPr="00713BF4" w14:paraId="4E808B42" w14:textId="77777777" w:rsidTr="008E56E3">
        <w:trPr>
          <w:trHeight w:val="312"/>
        </w:trPr>
        <w:tc>
          <w:tcPr>
            <w:tcW w:w="216" w:type="pct"/>
            <w:vAlign w:val="center"/>
          </w:tcPr>
          <w:p w14:paraId="0B65E599" w14:textId="77777777" w:rsidR="008E56E3" w:rsidRPr="00713BF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665" w:type="pct"/>
            <w:noWrap/>
            <w:vAlign w:val="center"/>
            <w:hideMark/>
          </w:tcPr>
          <w:p w14:paraId="5F25D4FA" w14:textId="77777777" w:rsidR="008E56E3" w:rsidRPr="00713BF4" w:rsidRDefault="008E56E3" w:rsidP="008E56E3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N-desethylacetildenafil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9687614" w14:textId="06EF2F6B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-5.9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786AF63" w14:textId="20FAD857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7.5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50345CE" w14:textId="524A4B7C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5.4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999A556" w14:textId="073EB1A3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-2.6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668A23E" w14:textId="0B3168AD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-5.1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72501BD" w14:textId="7D39CFAD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4.8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1C061A3" w14:textId="2DE11F74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4.9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C6E89F9" w14:textId="30806581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-1.0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7AFF48A" w14:textId="48C2E0D3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0.8</w:t>
            </w:r>
          </w:p>
        </w:tc>
        <w:tc>
          <w:tcPr>
            <w:tcW w:w="31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897B17A" w14:textId="7737EC1F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0.3</w:t>
            </w:r>
          </w:p>
        </w:tc>
      </w:tr>
      <w:tr w:rsidR="008E56E3" w:rsidRPr="00713BF4" w14:paraId="780A580F" w14:textId="77777777" w:rsidTr="008E56E3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346B3912" w14:textId="77777777" w:rsidR="008E56E3" w:rsidRPr="00713BF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665" w:type="pct"/>
            <w:shd w:val="clear" w:color="auto" w:fill="E7E6E6" w:themeFill="background2"/>
            <w:noWrap/>
            <w:vAlign w:val="center"/>
            <w:hideMark/>
          </w:tcPr>
          <w:p w14:paraId="10793611" w14:textId="77777777" w:rsidR="008E56E3" w:rsidRPr="00713BF4" w:rsidRDefault="008E56E3" w:rsidP="008E56E3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Acetildenafil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51BEB71" w14:textId="018959A4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-5.2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B24098B" w14:textId="0D40A32D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6.4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08EFBE0" w14:textId="03C0AA7A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0.5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861AD3E" w14:textId="1158C0FC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1.8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64020CF" w14:textId="14F0374A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-8.2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5374D49" w14:textId="376A4990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4.4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59CCA2E" w14:textId="0394ED29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4.1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B050653" w14:textId="035AFB31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-9.2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AD08029" w14:textId="54632A3E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-1.5</w:t>
            </w:r>
          </w:p>
        </w:tc>
        <w:tc>
          <w:tcPr>
            <w:tcW w:w="31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0BF5AC6" w14:textId="7B586323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-3.5</w:t>
            </w:r>
          </w:p>
        </w:tc>
      </w:tr>
      <w:tr w:rsidR="008E56E3" w:rsidRPr="00713BF4" w14:paraId="35398745" w14:textId="77777777" w:rsidTr="008E56E3">
        <w:trPr>
          <w:trHeight w:val="312"/>
        </w:trPr>
        <w:tc>
          <w:tcPr>
            <w:tcW w:w="216" w:type="pct"/>
            <w:vAlign w:val="center"/>
          </w:tcPr>
          <w:p w14:paraId="3FE13AA6" w14:textId="77777777" w:rsidR="008E56E3" w:rsidRPr="00713BF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665" w:type="pct"/>
            <w:noWrap/>
            <w:vAlign w:val="center"/>
            <w:hideMark/>
          </w:tcPr>
          <w:p w14:paraId="3E93CE3E" w14:textId="77777777" w:rsidR="008E56E3" w:rsidRPr="00713BF4" w:rsidRDefault="008E56E3" w:rsidP="008E56E3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Hydroxyvardenafil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75BF57E" w14:textId="5E85C266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2.6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DE5BBDD" w14:textId="4C7FA134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18.1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164E600" w14:textId="57581777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9.0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6D86A3C" w14:textId="69890652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4.1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77070A3" w14:textId="48C46CAD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3.0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F9E0C55" w14:textId="08E03506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5.7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D4C0107" w14:textId="1C5ECBAC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1.7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7D055D0" w14:textId="7BB84A91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-0.2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E78F876" w14:textId="681188A5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-0.4</w:t>
            </w:r>
          </w:p>
        </w:tc>
        <w:tc>
          <w:tcPr>
            <w:tcW w:w="31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6E11D9A" w14:textId="03B41868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3.9</w:t>
            </w:r>
          </w:p>
        </w:tc>
      </w:tr>
      <w:tr w:rsidR="008E56E3" w:rsidRPr="00713BF4" w14:paraId="061E9799" w14:textId="77777777" w:rsidTr="008E56E3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7B073250" w14:textId="77777777" w:rsidR="008E56E3" w:rsidRPr="00713BF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665" w:type="pct"/>
            <w:shd w:val="clear" w:color="auto" w:fill="E7E6E6" w:themeFill="background2"/>
            <w:noWrap/>
            <w:vAlign w:val="center"/>
            <w:hideMark/>
          </w:tcPr>
          <w:p w14:paraId="5E221581" w14:textId="77777777" w:rsidR="008E56E3" w:rsidRPr="00713BF4" w:rsidRDefault="008E56E3" w:rsidP="008E56E3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Dimethylacetildenafil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C9FEC2C" w14:textId="328A107A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-3.0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E344CEA" w14:textId="75A6D3CF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5.6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777B3A8" w14:textId="1C18B4F2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7.1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633F73F" w14:textId="7AE26E6B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1.3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2A0DCBE" w14:textId="5BB2FC26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-2.1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04128FC" w14:textId="2F1907ED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4.4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ECE1BB9" w14:textId="6E51E723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1.7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40A4951" w14:textId="571D13F6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4.9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9ABA2B5" w14:textId="1193B417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-4.5</w:t>
            </w:r>
          </w:p>
        </w:tc>
        <w:tc>
          <w:tcPr>
            <w:tcW w:w="31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977DB22" w14:textId="6A708329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-1.8</w:t>
            </w:r>
          </w:p>
        </w:tc>
      </w:tr>
      <w:tr w:rsidR="008E56E3" w:rsidRPr="00713BF4" w14:paraId="36707161" w14:textId="77777777" w:rsidTr="008E56E3">
        <w:trPr>
          <w:trHeight w:val="312"/>
        </w:trPr>
        <w:tc>
          <w:tcPr>
            <w:tcW w:w="216" w:type="pct"/>
            <w:vAlign w:val="center"/>
          </w:tcPr>
          <w:p w14:paraId="5EAA7FF4" w14:textId="77777777" w:rsidR="008E56E3" w:rsidRPr="00713BF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1665" w:type="pct"/>
            <w:noWrap/>
            <w:vAlign w:val="center"/>
            <w:hideMark/>
          </w:tcPr>
          <w:p w14:paraId="4DFB9665" w14:textId="77777777" w:rsidR="008E56E3" w:rsidRPr="00713BF4" w:rsidRDefault="008E56E3" w:rsidP="008E56E3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Vardenafil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7C589F7" w14:textId="7C80329D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0.5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04AAA71" w14:textId="5D22B80E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19.6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B795F22" w14:textId="17FBD737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8.3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A436A08" w14:textId="337C2290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4.7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7476C21" w14:textId="3C46B006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3.3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A0C02CE" w14:textId="7964AD8F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5.2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9D48A5A" w14:textId="266335D8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7.8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9CC7FA8" w14:textId="471572B7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-1.0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54A0528" w14:textId="1CDEA8C1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-1.4</w:t>
            </w:r>
          </w:p>
        </w:tc>
        <w:tc>
          <w:tcPr>
            <w:tcW w:w="31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1398357" w14:textId="24FCB886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0.2</w:t>
            </w:r>
          </w:p>
        </w:tc>
      </w:tr>
      <w:tr w:rsidR="008E56E3" w:rsidRPr="00713BF4" w14:paraId="6988CC99" w14:textId="77777777" w:rsidTr="008E56E3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12BA68BD" w14:textId="77777777" w:rsidR="008E56E3" w:rsidRPr="00713BF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1665" w:type="pct"/>
            <w:shd w:val="clear" w:color="auto" w:fill="E7E6E6" w:themeFill="background2"/>
            <w:noWrap/>
            <w:vAlign w:val="center"/>
            <w:hideMark/>
          </w:tcPr>
          <w:p w14:paraId="1450CD9D" w14:textId="77777777" w:rsidR="008E56E3" w:rsidRPr="00713BF4" w:rsidRDefault="008E56E3" w:rsidP="008E56E3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Sildenafil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AECC74A" w14:textId="7EDBBB7B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0.3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8A6581E" w14:textId="4EB44DB3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14.2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08F6903" w14:textId="7615BB25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8.6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8BC8A6F" w14:textId="3AB96298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3.0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4177ED7" w14:textId="75082746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-2.1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469F8FC" w14:textId="0E3FC04E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3.7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081D78E" w14:textId="3EC118B9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3.8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0372DBE" w14:textId="10DE4761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-1.5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FE28C9E" w14:textId="3A65035E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0.7</w:t>
            </w:r>
          </w:p>
        </w:tc>
        <w:tc>
          <w:tcPr>
            <w:tcW w:w="31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D9D606C" w14:textId="503F10A7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-0.1</w:t>
            </w:r>
          </w:p>
        </w:tc>
      </w:tr>
      <w:tr w:rsidR="008E56E3" w:rsidRPr="00713BF4" w14:paraId="39736BF1" w14:textId="77777777" w:rsidTr="008E56E3">
        <w:trPr>
          <w:trHeight w:val="312"/>
        </w:trPr>
        <w:tc>
          <w:tcPr>
            <w:tcW w:w="216" w:type="pct"/>
            <w:vAlign w:val="center"/>
          </w:tcPr>
          <w:p w14:paraId="401E00B8" w14:textId="77777777" w:rsidR="008E56E3" w:rsidRPr="00713BF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1665" w:type="pct"/>
            <w:noWrap/>
            <w:vAlign w:val="center"/>
            <w:hideMark/>
          </w:tcPr>
          <w:p w14:paraId="5A0E6557" w14:textId="77777777" w:rsidR="008E56E3" w:rsidRPr="00713BF4" w:rsidRDefault="008E56E3" w:rsidP="008E56E3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Homosildenafil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55293EB" w14:textId="54D7A243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0.3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C018BFD" w14:textId="6F78CBAA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13.9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2645F38" w14:textId="082A251C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7.1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FA5E05A" w14:textId="53DE4976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1.4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99CC3F2" w14:textId="11B506BE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0.3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E16004A" w14:textId="1E6EB8E7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4.4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D160DDE" w14:textId="18B82E6B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4.9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21EE893" w14:textId="6CD970B2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-1.1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6CD0A98" w14:textId="6CC554D9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-1.3</w:t>
            </w:r>
          </w:p>
        </w:tc>
        <w:tc>
          <w:tcPr>
            <w:tcW w:w="31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86D7021" w14:textId="6954F028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0.1</w:t>
            </w:r>
          </w:p>
        </w:tc>
      </w:tr>
      <w:tr w:rsidR="008E56E3" w:rsidRPr="00713BF4" w14:paraId="6B9AD234" w14:textId="77777777" w:rsidTr="008E56E3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1C00E11B" w14:textId="77777777" w:rsidR="008E56E3" w:rsidRPr="00713BF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665" w:type="pct"/>
            <w:shd w:val="clear" w:color="auto" w:fill="E7E6E6" w:themeFill="background2"/>
            <w:noWrap/>
            <w:vAlign w:val="center"/>
            <w:hideMark/>
          </w:tcPr>
          <w:p w14:paraId="68C89981" w14:textId="77777777" w:rsidR="008E56E3" w:rsidRPr="00713BF4" w:rsidRDefault="008E56E3" w:rsidP="008E56E3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Dimethylsildenafil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2B5DBC0" w14:textId="68D05673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0.0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5BC588D" w14:textId="1B917928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13.6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59DE02E" w14:textId="36E1C547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7.2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4AE1F12" w14:textId="0E5A1527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-0.7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6EAF7FD" w14:textId="30EA4346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-2.4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F3887E5" w14:textId="7A8E1AF3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3.1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6C20DA6" w14:textId="38ACD61D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4.6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D924849" w14:textId="599ED77F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-0.5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FEBEE16" w14:textId="3DBE0F7C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-2.9</w:t>
            </w:r>
          </w:p>
        </w:tc>
        <w:tc>
          <w:tcPr>
            <w:tcW w:w="31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0F5AA81" w14:textId="3F64D48D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1.0</w:t>
            </w:r>
          </w:p>
        </w:tc>
      </w:tr>
      <w:tr w:rsidR="008E56E3" w:rsidRPr="00713BF4" w14:paraId="592F2E89" w14:textId="77777777" w:rsidTr="008E56E3">
        <w:trPr>
          <w:trHeight w:val="312"/>
        </w:trPr>
        <w:tc>
          <w:tcPr>
            <w:tcW w:w="216" w:type="pct"/>
            <w:vAlign w:val="center"/>
          </w:tcPr>
          <w:p w14:paraId="2D7F0FB3" w14:textId="77777777" w:rsidR="008E56E3" w:rsidRPr="00713BF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1665" w:type="pct"/>
            <w:noWrap/>
            <w:vAlign w:val="center"/>
            <w:hideMark/>
          </w:tcPr>
          <w:p w14:paraId="7E8A2050" w14:textId="77777777" w:rsidR="008E56E3" w:rsidRPr="00713BF4" w:rsidRDefault="008E56E3" w:rsidP="008E56E3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Propoxyphenyl-hydroxyhomosildenafil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406988C" w14:textId="2623A08F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-0.2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C16F385" w14:textId="3FD35668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16.6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7892C26" w14:textId="29A6A00F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7.5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46FB127" w14:textId="785735D7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2.1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BEC0F0B" w14:textId="44B96381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-6.2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A09E5BA" w14:textId="1A3AEA29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5.2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8BEC40D" w14:textId="6135DE91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6.3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973D209" w14:textId="6AA838F0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-0.6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B4D564D" w14:textId="529D4E57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3.0</w:t>
            </w:r>
          </w:p>
        </w:tc>
        <w:tc>
          <w:tcPr>
            <w:tcW w:w="31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F9A2FF8" w14:textId="77D342CF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-0.2</w:t>
            </w:r>
          </w:p>
        </w:tc>
      </w:tr>
      <w:tr w:rsidR="008E56E3" w:rsidRPr="00713BF4" w14:paraId="289D8AB6" w14:textId="77777777" w:rsidTr="008E56E3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021917EA" w14:textId="77777777" w:rsidR="008E56E3" w:rsidRPr="00713BF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1665" w:type="pct"/>
            <w:shd w:val="clear" w:color="auto" w:fill="E7E6E6" w:themeFill="background2"/>
            <w:noWrap/>
            <w:vAlign w:val="center"/>
            <w:hideMark/>
          </w:tcPr>
          <w:p w14:paraId="17B70CD4" w14:textId="77777777" w:rsidR="008E56E3" w:rsidRPr="00713BF4" w:rsidRDefault="008E56E3" w:rsidP="008E56E3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Udenafil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473E9EC" w14:textId="172B2302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-2.0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DE1E976" w14:textId="6CEAC0B7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9.6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EC62ED4" w14:textId="04F02724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5.7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3FF687C" w14:textId="0C1A50E5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3.5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858456C" w14:textId="689E193C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-4.7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D6C1B0D" w14:textId="7EB6EBEB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5.8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7567AE5" w14:textId="4A8585CA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5.7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BB56D5F" w14:textId="7F6A741D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-1.4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A31A89C" w14:textId="31F585A8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0.1</w:t>
            </w:r>
          </w:p>
        </w:tc>
        <w:tc>
          <w:tcPr>
            <w:tcW w:w="31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59CBA22" w14:textId="33154118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-4.8</w:t>
            </w:r>
          </w:p>
        </w:tc>
      </w:tr>
      <w:tr w:rsidR="008E56E3" w:rsidRPr="00713BF4" w14:paraId="4F42DEE7" w14:textId="77777777" w:rsidTr="008E56E3">
        <w:trPr>
          <w:trHeight w:val="312"/>
        </w:trPr>
        <w:tc>
          <w:tcPr>
            <w:tcW w:w="216" w:type="pct"/>
            <w:vAlign w:val="center"/>
          </w:tcPr>
          <w:p w14:paraId="3EDF3239" w14:textId="77777777" w:rsidR="008E56E3" w:rsidRPr="00713BF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665" w:type="pct"/>
            <w:noWrap/>
            <w:vAlign w:val="center"/>
            <w:hideMark/>
          </w:tcPr>
          <w:p w14:paraId="139680D6" w14:textId="77777777" w:rsidR="008E56E3" w:rsidRPr="00713BF4" w:rsidRDefault="008E56E3" w:rsidP="008E56E3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Propoxyphenyl-sildenafil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FD95A33" w14:textId="143B0DE8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1.0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06622CE" w14:textId="38914177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14.1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9520F3B" w14:textId="3789574F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7.8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C1F0E78" w14:textId="2AE74CD0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0.3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E7AE8BC" w14:textId="067A9C9C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-3.5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C3F57A8" w14:textId="516EFEFF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4.8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51275F6" w14:textId="2A396F34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2.3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0444578" w14:textId="786BED50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-1.2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629E409" w14:textId="5F7C0495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0.4</w:t>
            </w:r>
          </w:p>
        </w:tc>
        <w:tc>
          <w:tcPr>
            <w:tcW w:w="31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F071F26" w14:textId="33C89EF9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0.4</w:t>
            </w:r>
          </w:p>
        </w:tc>
      </w:tr>
      <w:tr w:rsidR="008E56E3" w:rsidRPr="00713BF4" w14:paraId="3B9817B5" w14:textId="77777777" w:rsidTr="008E56E3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536E258C" w14:textId="77777777" w:rsidR="008E56E3" w:rsidRPr="00713BF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14</w:t>
            </w:r>
          </w:p>
        </w:tc>
        <w:tc>
          <w:tcPr>
            <w:tcW w:w="1665" w:type="pct"/>
            <w:shd w:val="clear" w:color="auto" w:fill="E7E6E6" w:themeFill="background2"/>
            <w:noWrap/>
            <w:vAlign w:val="center"/>
            <w:hideMark/>
          </w:tcPr>
          <w:p w14:paraId="43A35FB3" w14:textId="77777777" w:rsidR="008E56E3" w:rsidRPr="00713BF4" w:rsidRDefault="008E56E3" w:rsidP="008E56E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Hydroxythiovardenafil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D9B28D2" w14:textId="28D6C65E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-4.6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479F579" w14:textId="5284D8BE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16.5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5CB2676" w14:textId="4D7BCDA2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8.6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D8F27F3" w14:textId="218CAD2D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4.4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7FC8020" w14:textId="2CDC4B59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-7.9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CCC2637" w14:textId="32877DF1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4.2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EE2D69D" w14:textId="12F744F8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4.7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F4FF537" w14:textId="331D9D56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-0.4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97F10F4" w14:textId="1229AB69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-2.9</w:t>
            </w:r>
          </w:p>
        </w:tc>
        <w:tc>
          <w:tcPr>
            <w:tcW w:w="31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EFE4489" w14:textId="63A19357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-0.7</w:t>
            </w:r>
          </w:p>
        </w:tc>
      </w:tr>
      <w:tr w:rsidR="008E56E3" w:rsidRPr="00713BF4" w14:paraId="4B745B42" w14:textId="77777777" w:rsidTr="008E56E3">
        <w:trPr>
          <w:trHeight w:val="312"/>
        </w:trPr>
        <w:tc>
          <w:tcPr>
            <w:tcW w:w="216" w:type="pct"/>
            <w:vAlign w:val="center"/>
          </w:tcPr>
          <w:p w14:paraId="54D24FB9" w14:textId="77777777" w:rsidR="008E56E3" w:rsidRPr="00713BF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1665" w:type="pct"/>
            <w:noWrap/>
            <w:vAlign w:val="center"/>
            <w:hideMark/>
          </w:tcPr>
          <w:p w14:paraId="2349454D" w14:textId="77777777" w:rsidR="008E56E3" w:rsidRPr="00713BF4" w:rsidRDefault="008E56E3" w:rsidP="008E56E3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Tadalafil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CF44D53" w14:textId="1A43716C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-8.7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3474563" w14:textId="2862F8C7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3.7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03DD7CE" w14:textId="77EEBB23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6.0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F8CE8CF" w14:textId="1C8E2D8C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-3.4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BCC0120" w14:textId="157602D8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-10.4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C53FDBE" w14:textId="489E5349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2.7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D3A490D" w14:textId="7CEDF9D2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6.8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0114832" w14:textId="5095F97B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-1.2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20B8326" w14:textId="2490B7D4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5.2</w:t>
            </w:r>
          </w:p>
        </w:tc>
        <w:tc>
          <w:tcPr>
            <w:tcW w:w="31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4DFDED4" w14:textId="5EE9192E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-2.8</w:t>
            </w:r>
          </w:p>
        </w:tc>
      </w:tr>
      <w:tr w:rsidR="008E56E3" w:rsidRPr="00713BF4" w14:paraId="08E789E8" w14:textId="77777777" w:rsidTr="008E56E3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49DDD0B6" w14:textId="77777777" w:rsidR="008E56E3" w:rsidRPr="00713BF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16</w:t>
            </w:r>
          </w:p>
        </w:tc>
        <w:tc>
          <w:tcPr>
            <w:tcW w:w="1665" w:type="pct"/>
            <w:shd w:val="clear" w:color="auto" w:fill="E7E6E6" w:themeFill="background2"/>
            <w:noWrap/>
            <w:vAlign w:val="center"/>
            <w:hideMark/>
          </w:tcPr>
          <w:p w14:paraId="5D9CB8DF" w14:textId="77777777" w:rsidR="008E56E3" w:rsidRPr="00713BF4" w:rsidRDefault="008E56E3" w:rsidP="008E56E3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Mirodenafil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06D2C49" w14:textId="6B57C7AC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0.0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748CE3A" w14:textId="2193FBF6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11.1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F1C5B84" w14:textId="4535C430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8.4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DEFA5A1" w14:textId="3AB44BA4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0.6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DB1E0B1" w14:textId="31C6A321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-6.6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C05998C" w14:textId="2F77D965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8.8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DE09959" w14:textId="23DBCFCF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-0.1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C67F786" w14:textId="42C0030E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2.9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B8FA3D3" w14:textId="5B41F52B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2.6</w:t>
            </w:r>
          </w:p>
        </w:tc>
        <w:tc>
          <w:tcPr>
            <w:tcW w:w="31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A869AA6" w14:textId="0C675E99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1.8</w:t>
            </w:r>
          </w:p>
        </w:tc>
      </w:tr>
      <w:tr w:rsidR="008E56E3" w:rsidRPr="00713BF4" w14:paraId="36CDA725" w14:textId="77777777" w:rsidTr="008E56E3">
        <w:trPr>
          <w:trHeight w:val="312"/>
        </w:trPr>
        <w:tc>
          <w:tcPr>
            <w:tcW w:w="216" w:type="pct"/>
            <w:vAlign w:val="center"/>
          </w:tcPr>
          <w:p w14:paraId="35A23437" w14:textId="77777777" w:rsidR="008E56E3" w:rsidRPr="00713BF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17</w:t>
            </w:r>
          </w:p>
        </w:tc>
        <w:tc>
          <w:tcPr>
            <w:tcW w:w="1665" w:type="pct"/>
            <w:noWrap/>
            <w:vAlign w:val="center"/>
            <w:hideMark/>
          </w:tcPr>
          <w:p w14:paraId="2AB9FEE5" w14:textId="77777777" w:rsidR="008E56E3" w:rsidRPr="00713BF4" w:rsidRDefault="008E56E3" w:rsidP="008E56E3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Mutaprodenafil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C7453A9" w14:textId="2C6CE695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-2.9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5BA4446" w14:textId="68D6A171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13.5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5DA0F03" w14:textId="0CFC588D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5.9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97EE145" w14:textId="47DDCD4C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3.3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3950596" w14:textId="2319BFAB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-12.6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7040629" w14:textId="74A4BD3D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5.1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06D355A" w14:textId="6EFCCD0F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8.1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8A48B1A" w14:textId="7353BB0C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-1.4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B7909E9" w14:textId="6E3BAC46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-0.9</w:t>
            </w:r>
          </w:p>
        </w:tc>
        <w:tc>
          <w:tcPr>
            <w:tcW w:w="31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389C168" w14:textId="024CEF72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-5.2</w:t>
            </w:r>
          </w:p>
        </w:tc>
      </w:tr>
      <w:tr w:rsidR="008E56E3" w:rsidRPr="00713BF4" w14:paraId="3CCEE6FD" w14:textId="77777777" w:rsidTr="008E56E3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0A9213A8" w14:textId="77777777" w:rsidR="008E56E3" w:rsidRPr="00713BF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18</w:t>
            </w:r>
          </w:p>
        </w:tc>
        <w:tc>
          <w:tcPr>
            <w:tcW w:w="1665" w:type="pct"/>
            <w:shd w:val="clear" w:color="auto" w:fill="E7E6E6" w:themeFill="background2"/>
            <w:noWrap/>
            <w:vAlign w:val="center"/>
            <w:hideMark/>
          </w:tcPr>
          <w:p w14:paraId="2108C603" w14:textId="77777777" w:rsidR="008E56E3" w:rsidRPr="00713BF4" w:rsidRDefault="008E56E3" w:rsidP="008E56E3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Thiosildenafil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8A11A7C" w14:textId="2DDABB8B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-2.9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781E622" w14:textId="3B5994B8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13.2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D666D16" w14:textId="76AB2CC9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9.9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D73AA73" w14:textId="1FE201F9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4.9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95EE63A" w14:textId="3C72771D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-13.5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8B32101" w14:textId="5C8A9F2F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4.1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B05E659" w14:textId="4D09C5D0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7.2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C62CD02" w14:textId="0AF69116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-0.2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55F961F" w14:textId="3028A846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0.8</w:t>
            </w:r>
          </w:p>
        </w:tc>
        <w:tc>
          <w:tcPr>
            <w:tcW w:w="31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1EDD9F2" w14:textId="22CC5083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-4.1</w:t>
            </w:r>
          </w:p>
        </w:tc>
      </w:tr>
      <w:tr w:rsidR="008E56E3" w:rsidRPr="00713BF4" w14:paraId="649D2632" w14:textId="77777777" w:rsidTr="008E56E3">
        <w:trPr>
          <w:trHeight w:val="312"/>
        </w:trPr>
        <w:tc>
          <w:tcPr>
            <w:tcW w:w="216" w:type="pct"/>
            <w:vAlign w:val="center"/>
          </w:tcPr>
          <w:p w14:paraId="68805C16" w14:textId="77777777" w:rsidR="008E56E3" w:rsidRPr="00713BF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19</w:t>
            </w:r>
          </w:p>
        </w:tc>
        <w:tc>
          <w:tcPr>
            <w:tcW w:w="1665" w:type="pct"/>
            <w:noWrap/>
            <w:vAlign w:val="center"/>
            <w:hideMark/>
          </w:tcPr>
          <w:p w14:paraId="1F59B294" w14:textId="77777777" w:rsidR="008E56E3" w:rsidRPr="00713BF4" w:rsidRDefault="008E56E3" w:rsidP="008E56E3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Thiohomosildenafil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F249189" w14:textId="0E505C38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-3.4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8F01055" w14:textId="3BEE8B2A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12.8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CAF655F" w14:textId="495D9449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7.8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FD0B4D8" w14:textId="260EA00B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2.4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4B6994F" w14:textId="1A1E9293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-4.9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C24598C" w14:textId="13396538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4.6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98C0E6D" w14:textId="1BECCE97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6.1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D1238C6" w14:textId="66BE4800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0.9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F18E137" w14:textId="2CDD1D57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0.9</w:t>
            </w:r>
          </w:p>
        </w:tc>
        <w:tc>
          <w:tcPr>
            <w:tcW w:w="31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713FB51" w14:textId="39BB5751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-2.7</w:t>
            </w:r>
          </w:p>
        </w:tc>
      </w:tr>
      <w:tr w:rsidR="008E56E3" w:rsidRPr="00713BF4" w14:paraId="7EFAE009" w14:textId="77777777" w:rsidTr="008E56E3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7BCF28D9" w14:textId="77777777" w:rsidR="008E56E3" w:rsidRPr="00713BF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1665" w:type="pct"/>
            <w:shd w:val="clear" w:color="auto" w:fill="E7E6E6" w:themeFill="background2"/>
            <w:noWrap/>
            <w:vAlign w:val="center"/>
            <w:hideMark/>
          </w:tcPr>
          <w:p w14:paraId="555F011F" w14:textId="77777777" w:rsidR="008E56E3" w:rsidRPr="00713BF4" w:rsidRDefault="008E56E3" w:rsidP="008E56E3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Dithiodesmethylcarbodenafil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8BAD881" w14:textId="21E9DD4F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-2.3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310A952" w14:textId="23DBD340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10.4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13CB489" w14:textId="434416E4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9.1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0E6CE73" w14:textId="262EFE19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1.8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18AF415" w14:textId="73D6D3AE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-5.4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AC2AF75" w14:textId="6311878E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4.2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9D1EF94" w14:textId="328A3737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4.7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5E0AC99" w14:textId="7B7510A5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1.6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74A4D63" w14:textId="550C77B6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2.0</w:t>
            </w:r>
          </w:p>
        </w:tc>
        <w:tc>
          <w:tcPr>
            <w:tcW w:w="31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1BF3255" w14:textId="5A595F00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0.5</w:t>
            </w:r>
          </w:p>
        </w:tc>
      </w:tr>
      <w:tr w:rsidR="008E56E3" w:rsidRPr="00713BF4" w14:paraId="06FFE943" w14:textId="77777777" w:rsidTr="008E56E3">
        <w:trPr>
          <w:trHeight w:val="312"/>
        </w:trPr>
        <w:tc>
          <w:tcPr>
            <w:tcW w:w="216" w:type="pct"/>
            <w:vAlign w:val="center"/>
          </w:tcPr>
          <w:p w14:paraId="7971AE74" w14:textId="77777777" w:rsidR="008E56E3" w:rsidRPr="00713BF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21</w:t>
            </w:r>
          </w:p>
        </w:tc>
        <w:tc>
          <w:tcPr>
            <w:tcW w:w="1665" w:type="pct"/>
            <w:noWrap/>
            <w:vAlign w:val="center"/>
            <w:hideMark/>
          </w:tcPr>
          <w:p w14:paraId="193E9BA4" w14:textId="77777777" w:rsidR="008E56E3" w:rsidRPr="00713BF4" w:rsidRDefault="008E56E3" w:rsidP="008E56E3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Thiodimethylsildenafil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1E5B407" w14:textId="1383A8CF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-3.1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4383507" w14:textId="3CEFC492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11.4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B572821" w14:textId="5554F7CB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6.1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9AB6AFC" w14:textId="37B31005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3.4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033F5BB" w14:textId="6B7A7185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-6.2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466B28B" w14:textId="319E73B1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5.1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2DC4D65" w14:textId="26C92E56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5.4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891FFCC" w14:textId="0F035557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-1.0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40F025C" w14:textId="0DED91A6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-1.1</w:t>
            </w:r>
          </w:p>
        </w:tc>
        <w:tc>
          <w:tcPr>
            <w:tcW w:w="31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011D407" w14:textId="6DF932C4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-1.3</w:t>
            </w:r>
          </w:p>
        </w:tc>
      </w:tr>
      <w:tr w:rsidR="008E56E3" w:rsidRPr="00713BF4" w14:paraId="716F06A3" w14:textId="77777777" w:rsidTr="008E56E3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22A46537" w14:textId="77777777" w:rsidR="008E56E3" w:rsidRPr="00713BF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22</w:t>
            </w:r>
          </w:p>
        </w:tc>
        <w:tc>
          <w:tcPr>
            <w:tcW w:w="1665" w:type="pct"/>
            <w:shd w:val="clear" w:color="auto" w:fill="E7E6E6" w:themeFill="background2"/>
            <w:noWrap/>
            <w:vAlign w:val="center"/>
            <w:hideMark/>
          </w:tcPr>
          <w:p w14:paraId="17CBB976" w14:textId="77777777" w:rsidR="008E56E3" w:rsidRPr="00713BF4" w:rsidRDefault="008E56E3" w:rsidP="008E56E3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Propoxyphenyl-thiohydroxyhomosildenafil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D96AC78" w14:textId="5361F61F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-8.1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863782C" w14:textId="702BF85F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15.6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B05FE23" w14:textId="61E4510A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10.5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FF3497F" w14:textId="0F05E8A4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-1.1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3578399" w14:textId="70BAA6A7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-15.5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F60652A" w14:textId="0C1D8284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1.1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015DB45" w14:textId="6324B86D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4.9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189A5D6" w14:textId="12C40976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1.1</w:t>
            </w:r>
          </w:p>
        </w:tc>
        <w:tc>
          <w:tcPr>
            <w:tcW w:w="31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8ABA5F6" w14:textId="05ABC1DF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2.0</w:t>
            </w:r>
          </w:p>
        </w:tc>
        <w:tc>
          <w:tcPr>
            <w:tcW w:w="31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899055A" w14:textId="29393EDC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-3.5</w:t>
            </w:r>
          </w:p>
        </w:tc>
      </w:tr>
      <w:tr w:rsidR="008E56E3" w:rsidRPr="00713BF4" w14:paraId="1C35970E" w14:textId="77777777" w:rsidTr="008E56E3">
        <w:trPr>
          <w:trHeight w:val="312"/>
        </w:trPr>
        <w:tc>
          <w:tcPr>
            <w:tcW w:w="216" w:type="pct"/>
            <w:tcBorders>
              <w:bottom w:val="single" w:sz="18" w:space="0" w:color="E7E6E6" w:themeColor="background2"/>
            </w:tcBorders>
            <w:vAlign w:val="center"/>
          </w:tcPr>
          <w:p w14:paraId="4B5E9D37" w14:textId="77777777" w:rsidR="008E56E3" w:rsidRPr="00713BF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23</w:t>
            </w:r>
          </w:p>
        </w:tc>
        <w:tc>
          <w:tcPr>
            <w:tcW w:w="1665" w:type="pct"/>
            <w:tcBorders>
              <w:bottom w:val="single" w:sz="18" w:space="0" w:color="E7E6E6" w:themeColor="background2"/>
            </w:tcBorders>
            <w:noWrap/>
            <w:vAlign w:val="center"/>
            <w:hideMark/>
          </w:tcPr>
          <w:p w14:paraId="07C22685" w14:textId="77777777" w:rsidR="008E56E3" w:rsidRPr="00713BF4" w:rsidRDefault="008E56E3" w:rsidP="008E56E3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Propoxyphenyl-thiodimethylsildenafil</w:t>
            </w:r>
          </w:p>
        </w:tc>
        <w:tc>
          <w:tcPr>
            <w:tcW w:w="312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3E4C6022" w14:textId="43985505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-6.9</w:t>
            </w:r>
          </w:p>
        </w:tc>
        <w:tc>
          <w:tcPr>
            <w:tcW w:w="312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1310CB73" w14:textId="46028080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10.5</w:t>
            </w:r>
          </w:p>
        </w:tc>
        <w:tc>
          <w:tcPr>
            <w:tcW w:w="312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0659BF1E" w14:textId="6908869D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7.1</w:t>
            </w:r>
          </w:p>
        </w:tc>
        <w:tc>
          <w:tcPr>
            <w:tcW w:w="312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3C058830" w14:textId="07212641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2.1</w:t>
            </w:r>
          </w:p>
        </w:tc>
        <w:tc>
          <w:tcPr>
            <w:tcW w:w="312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3B466C4F" w14:textId="1DC550B3" w:rsidR="008E56E3" w:rsidRPr="006A69F8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-12.0</w:t>
            </w:r>
          </w:p>
        </w:tc>
        <w:tc>
          <w:tcPr>
            <w:tcW w:w="312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17B5E87F" w14:textId="142D5644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2.2</w:t>
            </w:r>
          </w:p>
        </w:tc>
        <w:tc>
          <w:tcPr>
            <w:tcW w:w="312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38A502CA" w14:textId="2A53281A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5.4</w:t>
            </w:r>
          </w:p>
        </w:tc>
        <w:tc>
          <w:tcPr>
            <w:tcW w:w="312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2D68D122" w14:textId="5336262A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0.7</w:t>
            </w:r>
          </w:p>
        </w:tc>
        <w:tc>
          <w:tcPr>
            <w:tcW w:w="312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292BBF59" w14:textId="5F63065A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-1.8</w:t>
            </w:r>
          </w:p>
        </w:tc>
        <w:tc>
          <w:tcPr>
            <w:tcW w:w="311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6FBC0C6D" w14:textId="74F79684" w:rsidR="008E56E3" w:rsidRPr="008E3414" w:rsidRDefault="008E56E3" w:rsidP="008E56E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69F8">
              <w:rPr>
                <w:rFonts w:ascii="Arial" w:hAnsi="Arial" w:cs="Arial"/>
                <w:sz w:val="24"/>
                <w:szCs w:val="24"/>
              </w:rPr>
              <w:t>-2.6</w:t>
            </w:r>
          </w:p>
        </w:tc>
      </w:tr>
    </w:tbl>
    <w:p w14:paraId="63F45923" w14:textId="77777777" w:rsidR="008E3414" w:rsidRDefault="008E3414" w:rsidP="0050622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B62E942" w14:textId="77777777" w:rsidR="008E3414" w:rsidRDefault="008E3414" w:rsidP="0050622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914A22F" w14:textId="5DDE109A" w:rsidR="006A69F8" w:rsidRPr="00713BF4" w:rsidRDefault="006A69F8" w:rsidP="0050622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13BF4">
        <w:rPr>
          <w:rFonts w:ascii="Arial" w:hAnsi="Arial" w:cs="Arial"/>
          <w:sz w:val="24"/>
          <w:szCs w:val="24"/>
        </w:rPr>
        <w:lastRenderedPageBreak/>
        <w:t xml:space="preserve">Table </w:t>
      </w:r>
      <w:r>
        <w:rPr>
          <w:rFonts w:ascii="Arial" w:hAnsi="Arial" w:cs="Arial"/>
          <w:sz w:val="24"/>
          <w:szCs w:val="24"/>
        </w:rPr>
        <w:t>S</w:t>
      </w:r>
      <w:r w:rsidR="00C239C4">
        <w:rPr>
          <w:rFonts w:ascii="Arial" w:hAnsi="Arial" w:cs="Arial"/>
          <w:sz w:val="24"/>
          <w:szCs w:val="24"/>
        </w:rPr>
        <w:t>2</w:t>
      </w:r>
      <w:r w:rsidRPr="00713BF4">
        <w:rPr>
          <w:rFonts w:ascii="Arial" w:hAnsi="Arial" w:cs="Arial"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>Continued.</w:t>
      </w:r>
    </w:p>
    <w:tbl>
      <w:tblPr>
        <w:tblStyle w:val="TableGrid"/>
        <w:tblW w:w="3441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4"/>
        <w:gridCol w:w="4648"/>
        <w:gridCol w:w="870"/>
        <w:gridCol w:w="870"/>
        <w:gridCol w:w="870"/>
        <w:gridCol w:w="870"/>
        <w:gridCol w:w="874"/>
      </w:tblGrid>
      <w:tr w:rsidR="00CB33A5" w:rsidRPr="00713BF4" w14:paraId="19E0B2C8" w14:textId="77777777" w:rsidTr="00CB33A5">
        <w:trPr>
          <w:trHeight w:val="312"/>
        </w:trPr>
        <w:tc>
          <w:tcPr>
            <w:tcW w:w="314" w:type="pct"/>
            <w:vMerge w:val="restart"/>
            <w:shd w:val="clear" w:color="auto" w:fill="D0CECE" w:themeFill="background2" w:themeFillShade="E6"/>
            <w:vAlign w:val="center"/>
          </w:tcPr>
          <w:p w14:paraId="379ECF66" w14:textId="77777777" w:rsidR="00CB33A5" w:rsidRPr="00713BF4" w:rsidRDefault="00CB33A5" w:rsidP="0099712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2419" w:type="pct"/>
            <w:vMerge w:val="restart"/>
            <w:shd w:val="clear" w:color="auto" w:fill="D0CECE" w:themeFill="background2" w:themeFillShade="E6"/>
            <w:noWrap/>
            <w:vAlign w:val="center"/>
            <w:hideMark/>
          </w:tcPr>
          <w:p w14:paraId="62874C3A" w14:textId="77777777" w:rsidR="00CB33A5" w:rsidRPr="00713BF4" w:rsidRDefault="00CB33A5" w:rsidP="0099712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Target analytes</w:t>
            </w:r>
          </w:p>
        </w:tc>
        <w:tc>
          <w:tcPr>
            <w:tcW w:w="2266" w:type="pct"/>
            <w:gridSpan w:val="5"/>
            <w:shd w:val="clear" w:color="auto" w:fill="D0CECE" w:themeFill="background2" w:themeFillShade="E6"/>
            <w:noWrap/>
            <w:vAlign w:val="center"/>
            <w:hideMark/>
          </w:tcPr>
          <w:p w14:paraId="094DDBD8" w14:textId="77777777" w:rsidR="00CB33A5" w:rsidRPr="00713BF4" w:rsidRDefault="00CB33A5" w:rsidP="0099712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A69F8">
              <w:rPr>
                <w:rFonts w:ascii="Arial" w:hAnsi="Arial" w:cs="Arial"/>
                <w:b/>
                <w:bCs/>
                <w:sz w:val="24"/>
                <w:szCs w:val="24"/>
              </w:rPr>
              <w:t>ME (%) (n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=</w:t>
            </w:r>
            <w:r w:rsidRPr="006A69F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9)</w:t>
            </w:r>
            <w:r>
              <w:t xml:space="preserve"> </w:t>
            </w:r>
          </w:p>
        </w:tc>
      </w:tr>
      <w:tr w:rsidR="00CB33A5" w:rsidRPr="00713BF4" w14:paraId="7F25C11C" w14:textId="77777777" w:rsidTr="00CB33A5">
        <w:trPr>
          <w:trHeight w:val="312"/>
        </w:trPr>
        <w:tc>
          <w:tcPr>
            <w:tcW w:w="314" w:type="pct"/>
            <w:vMerge/>
            <w:vAlign w:val="center"/>
          </w:tcPr>
          <w:p w14:paraId="5C3766EA" w14:textId="77777777" w:rsidR="00CB33A5" w:rsidRPr="00713BF4" w:rsidRDefault="00CB33A5" w:rsidP="0099712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419" w:type="pct"/>
            <w:vMerge/>
            <w:vAlign w:val="center"/>
            <w:hideMark/>
          </w:tcPr>
          <w:p w14:paraId="54740B0E" w14:textId="77777777" w:rsidR="00CB33A5" w:rsidRPr="00713BF4" w:rsidRDefault="00CB33A5" w:rsidP="0099712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266" w:type="pct"/>
            <w:gridSpan w:val="5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2D8EF15" w14:textId="558BC1E8" w:rsidR="00CB33A5" w:rsidRPr="00713BF4" w:rsidRDefault="00CB33A5" w:rsidP="0099712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1:100 matrix dilution</w:t>
            </w:r>
          </w:p>
        </w:tc>
      </w:tr>
      <w:tr w:rsidR="00CB33A5" w:rsidRPr="00713BF4" w14:paraId="0897036A" w14:textId="77777777" w:rsidTr="00CB33A5">
        <w:trPr>
          <w:trHeight w:val="312"/>
        </w:trPr>
        <w:tc>
          <w:tcPr>
            <w:tcW w:w="314" w:type="pct"/>
            <w:vMerge/>
            <w:vAlign w:val="center"/>
          </w:tcPr>
          <w:p w14:paraId="666E4C86" w14:textId="77777777" w:rsidR="00CB33A5" w:rsidRPr="00713BF4" w:rsidRDefault="00CB33A5" w:rsidP="0099712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419" w:type="pct"/>
            <w:vMerge/>
            <w:vAlign w:val="center"/>
            <w:hideMark/>
          </w:tcPr>
          <w:p w14:paraId="307AAC8A" w14:textId="77777777" w:rsidR="00CB33A5" w:rsidRPr="00713BF4" w:rsidRDefault="00CB33A5" w:rsidP="0099712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</w:tcPr>
          <w:p w14:paraId="6D39E746" w14:textId="234F097C" w:rsidR="00CB33A5" w:rsidRPr="00AA6A60" w:rsidRDefault="00CB33A5" w:rsidP="0099712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A6A60">
              <w:rPr>
                <w:rFonts w:ascii="Arial" w:hAnsi="Arial" w:cs="Arial"/>
                <w:b/>
                <w:bCs/>
                <w:sz w:val="24"/>
                <w:szCs w:val="24"/>
              </w:rPr>
              <w:t>PDM</w:t>
            </w:r>
          </w:p>
        </w:tc>
        <w:tc>
          <w:tcPr>
            <w:tcW w:w="453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</w:tcPr>
          <w:p w14:paraId="616A4AA9" w14:textId="68FFE460" w:rsidR="00CB33A5" w:rsidRPr="00AA6A60" w:rsidRDefault="00CB33A5" w:rsidP="0099712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A6A60">
              <w:rPr>
                <w:rFonts w:ascii="Arial" w:hAnsi="Arial" w:cs="Arial"/>
                <w:b/>
                <w:bCs/>
                <w:sz w:val="24"/>
                <w:szCs w:val="24"/>
              </w:rPr>
              <w:t>HNY</w:t>
            </w:r>
          </w:p>
        </w:tc>
        <w:tc>
          <w:tcPr>
            <w:tcW w:w="453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</w:tcPr>
          <w:p w14:paraId="45BF1454" w14:textId="7CF88BAD" w:rsidR="00CB33A5" w:rsidRPr="00AA6A60" w:rsidRDefault="00CB33A5" w:rsidP="0099712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A6A60">
              <w:rPr>
                <w:rFonts w:ascii="Arial" w:hAnsi="Arial" w:cs="Arial"/>
                <w:b/>
                <w:bCs/>
                <w:sz w:val="24"/>
                <w:szCs w:val="24"/>
              </w:rPr>
              <w:t>JLY</w:t>
            </w:r>
          </w:p>
        </w:tc>
        <w:tc>
          <w:tcPr>
            <w:tcW w:w="453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</w:tcPr>
          <w:p w14:paraId="4E7BB9AD" w14:textId="10D78F79" w:rsidR="00CB33A5" w:rsidRPr="00AA6A60" w:rsidRDefault="00CB33A5" w:rsidP="0099712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A6A60">
              <w:rPr>
                <w:rFonts w:ascii="Arial" w:hAnsi="Arial" w:cs="Arial"/>
                <w:b/>
                <w:bCs/>
                <w:sz w:val="24"/>
                <w:szCs w:val="24"/>
              </w:rPr>
              <w:t>HCD</w:t>
            </w:r>
          </w:p>
        </w:tc>
        <w:tc>
          <w:tcPr>
            <w:tcW w:w="455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</w:tcPr>
          <w:p w14:paraId="7B8EEF8C" w14:textId="1B61923A" w:rsidR="00CB33A5" w:rsidRPr="00AA6A60" w:rsidRDefault="00CB33A5" w:rsidP="0099712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A6A60">
              <w:rPr>
                <w:rFonts w:ascii="Arial" w:hAnsi="Arial" w:cs="Arial"/>
                <w:b/>
                <w:bCs/>
                <w:sz w:val="24"/>
                <w:szCs w:val="24"/>
              </w:rPr>
              <w:t>CWG</w:t>
            </w:r>
          </w:p>
        </w:tc>
      </w:tr>
      <w:tr w:rsidR="00CB33A5" w:rsidRPr="00713BF4" w14:paraId="474CB8F6" w14:textId="77777777" w:rsidTr="00CB33A5">
        <w:trPr>
          <w:trHeight w:val="312"/>
        </w:trPr>
        <w:tc>
          <w:tcPr>
            <w:tcW w:w="314" w:type="pct"/>
            <w:vAlign w:val="center"/>
          </w:tcPr>
          <w:p w14:paraId="246AB54D" w14:textId="77777777" w:rsidR="00CB33A5" w:rsidRPr="00713BF4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419" w:type="pct"/>
            <w:noWrap/>
            <w:vAlign w:val="center"/>
            <w:hideMark/>
          </w:tcPr>
          <w:p w14:paraId="2CBA22DD" w14:textId="77777777" w:rsidR="00CB33A5" w:rsidRPr="00713BF4" w:rsidRDefault="00CB33A5" w:rsidP="00CB33A5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Desmethylcarbodenafil</w:t>
            </w:r>
          </w:p>
        </w:tc>
        <w:tc>
          <w:tcPr>
            <w:tcW w:w="453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7BD85498" w14:textId="20545B76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-4.0</w:t>
            </w:r>
          </w:p>
        </w:tc>
        <w:tc>
          <w:tcPr>
            <w:tcW w:w="453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35324308" w14:textId="08EE6E0E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-4.3</w:t>
            </w:r>
          </w:p>
        </w:tc>
        <w:tc>
          <w:tcPr>
            <w:tcW w:w="453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64424E77" w14:textId="3DBC256B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-5.9</w:t>
            </w:r>
          </w:p>
        </w:tc>
        <w:tc>
          <w:tcPr>
            <w:tcW w:w="453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5EC90CC9" w14:textId="365C5FE6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-9.2</w:t>
            </w:r>
          </w:p>
        </w:tc>
        <w:tc>
          <w:tcPr>
            <w:tcW w:w="455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61FC67E3" w14:textId="401099FD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0.3</w:t>
            </w:r>
          </w:p>
        </w:tc>
      </w:tr>
      <w:tr w:rsidR="00CB33A5" w:rsidRPr="00713BF4" w14:paraId="1A0CE730" w14:textId="77777777" w:rsidTr="00CB33A5">
        <w:trPr>
          <w:trHeight w:val="312"/>
        </w:trPr>
        <w:tc>
          <w:tcPr>
            <w:tcW w:w="314" w:type="pct"/>
            <w:shd w:val="clear" w:color="auto" w:fill="E7E6E6" w:themeFill="background2"/>
            <w:vAlign w:val="center"/>
          </w:tcPr>
          <w:p w14:paraId="656099EB" w14:textId="77777777" w:rsidR="00CB33A5" w:rsidRPr="00713BF4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419" w:type="pct"/>
            <w:shd w:val="clear" w:color="auto" w:fill="E7E6E6" w:themeFill="background2"/>
            <w:noWrap/>
            <w:vAlign w:val="center"/>
            <w:hideMark/>
          </w:tcPr>
          <w:p w14:paraId="45FDC36F" w14:textId="77777777" w:rsidR="00CB33A5" w:rsidRPr="00713BF4" w:rsidRDefault="00CB33A5" w:rsidP="00CB33A5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Carbodenafil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33F44DA" w14:textId="3A10D4DB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1.9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D413CA2" w14:textId="6EEFCED5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0.3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ABFD9BB" w14:textId="79C424C1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0.7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D10D4B1" w14:textId="79BECBD0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0.4</w:t>
            </w:r>
          </w:p>
        </w:tc>
        <w:tc>
          <w:tcPr>
            <w:tcW w:w="455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9BC6A82" w14:textId="6E5B88EF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1.2</w:t>
            </w:r>
          </w:p>
        </w:tc>
      </w:tr>
      <w:tr w:rsidR="00CB33A5" w:rsidRPr="00713BF4" w14:paraId="0D58741E" w14:textId="77777777" w:rsidTr="00CB33A5">
        <w:trPr>
          <w:trHeight w:val="312"/>
        </w:trPr>
        <w:tc>
          <w:tcPr>
            <w:tcW w:w="314" w:type="pct"/>
            <w:vAlign w:val="center"/>
          </w:tcPr>
          <w:p w14:paraId="7C0DE9C3" w14:textId="77777777" w:rsidR="00CB33A5" w:rsidRPr="00713BF4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419" w:type="pct"/>
            <w:noWrap/>
            <w:vAlign w:val="center"/>
            <w:hideMark/>
          </w:tcPr>
          <w:p w14:paraId="3CCDC910" w14:textId="77777777" w:rsidR="00CB33A5" w:rsidRPr="00713BF4" w:rsidRDefault="00CB33A5" w:rsidP="00CB33A5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N-desethylacetildenafil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DA741F4" w14:textId="68D118D9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1.4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49A10FF" w14:textId="4AE6A5BB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1.3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58ADAEF" w14:textId="3E02D6B6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0.5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AFDC390" w14:textId="5F71735B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-5.5</w:t>
            </w:r>
          </w:p>
        </w:tc>
        <w:tc>
          <w:tcPr>
            <w:tcW w:w="45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44442C0" w14:textId="6366E6BF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-0.8</w:t>
            </w:r>
          </w:p>
        </w:tc>
      </w:tr>
      <w:tr w:rsidR="00CB33A5" w:rsidRPr="00713BF4" w14:paraId="55C7B05A" w14:textId="77777777" w:rsidTr="00CB33A5">
        <w:trPr>
          <w:trHeight w:val="312"/>
        </w:trPr>
        <w:tc>
          <w:tcPr>
            <w:tcW w:w="314" w:type="pct"/>
            <w:shd w:val="clear" w:color="auto" w:fill="E7E6E6" w:themeFill="background2"/>
            <w:vAlign w:val="center"/>
          </w:tcPr>
          <w:p w14:paraId="156B5374" w14:textId="77777777" w:rsidR="00CB33A5" w:rsidRPr="00713BF4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419" w:type="pct"/>
            <w:shd w:val="clear" w:color="auto" w:fill="E7E6E6" w:themeFill="background2"/>
            <w:noWrap/>
            <w:vAlign w:val="center"/>
            <w:hideMark/>
          </w:tcPr>
          <w:p w14:paraId="516D5797" w14:textId="77777777" w:rsidR="00CB33A5" w:rsidRPr="00713BF4" w:rsidRDefault="00CB33A5" w:rsidP="00CB33A5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Acetildenafil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AC61C83" w14:textId="4374F70A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1.0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D40B391" w14:textId="28271560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0.2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635A3C2" w14:textId="09651B55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-8.1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2D81A67" w14:textId="62D96848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-3.2</w:t>
            </w:r>
          </w:p>
        </w:tc>
        <w:tc>
          <w:tcPr>
            <w:tcW w:w="455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7799B7E" w14:textId="2FB4766D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-2.5</w:t>
            </w:r>
          </w:p>
        </w:tc>
      </w:tr>
      <w:tr w:rsidR="00CB33A5" w:rsidRPr="00713BF4" w14:paraId="7BE9DDF8" w14:textId="77777777" w:rsidTr="00CB33A5">
        <w:trPr>
          <w:trHeight w:val="312"/>
        </w:trPr>
        <w:tc>
          <w:tcPr>
            <w:tcW w:w="314" w:type="pct"/>
            <w:vAlign w:val="center"/>
          </w:tcPr>
          <w:p w14:paraId="68C5402A" w14:textId="77777777" w:rsidR="00CB33A5" w:rsidRPr="00713BF4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2419" w:type="pct"/>
            <w:noWrap/>
            <w:vAlign w:val="center"/>
            <w:hideMark/>
          </w:tcPr>
          <w:p w14:paraId="723B726E" w14:textId="77777777" w:rsidR="00CB33A5" w:rsidRPr="00713BF4" w:rsidRDefault="00CB33A5" w:rsidP="00CB33A5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Hydroxyvardenafil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DA1EABB" w14:textId="7FF3FC39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2.7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7B7030A" w14:textId="3FB9FECA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-0.4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2FC8142" w14:textId="3AE27926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-1.4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BF786BC" w14:textId="664E3B42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-0.8</w:t>
            </w:r>
          </w:p>
        </w:tc>
        <w:tc>
          <w:tcPr>
            <w:tcW w:w="45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1F8B843" w14:textId="7223BE49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1.5</w:t>
            </w:r>
          </w:p>
        </w:tc>
      </w:tr>
      <w:tr w:rsidR="00CB33A5" w:rsidRPr="00713BF4" w14:paraId="4D599088" w14:textId="77777777" w:rsidTr="00CB33A5">
        <w:trPr>
          <w:trHeight w:val="312"/>
        </w:trPr>
        <w:tc>
          <w:tcPr>
            <w:tcW w:w="314" w:type="pct"/>
            <w:shd w:val="clear" w:color="auto" w:fill="E7E6E6" w:themeFill="background2"/>
            <w:vAlign w:val="center"/>
          </w:tcPr>
          <w:p w14:paraId="55F5685B" w14:textId="77777777" w:rsidR="00CB33A5" w:rsidRPr="00713BF4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2419" w:type="pct"/>
            <w:shd w:val="clear" w:color="auto" w:fill="E7E6E6" w:themeFill="background2"/>
            <w:noWrap/>
            <w:vAlign w:val="center"/>
            <w:hideMark/>
          </w:tcPr>
          <w:p w14:paraId="42B14F3D" w14:textId="77777777" w:rsidR="00CB33A5" w:rsidRPr="00713BF4" w:rsidRDefault="00CB33A5" w:rsidP="00CB33A5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Dimethylacetildenafil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739AB62" w14:textId="42529A3B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1.1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A70885E" w14:textId="1CB7BE08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1.2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A2C8012" w14:textId="740D0653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1.9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83A3165" w14:textId="6CCB7B65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-3.5</w:t>
            </w:r>
          </w:p>
        </w:tc>
        <w:tc>
          <w:tcPr>
            <w:tcW w:w="455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B85B71A" w14:textId="07A7E253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0.4</w:t>
            </w:r>
          </w:p>
        </w:tc>
      </w:tr>
      <w:tr w:rsidR="00CB33A5" w:rsidRPr="00713BF4" w14:paraId="313387BC" w14:textId="77777777" w:rsidTr="00CB33A5">
        <w:trPr>
          <w:trHeight w:val="312"/>
        </w:trPr>
        <w:tc>
          <w:tcPr>
            <w:tcW w:w="314" w:type="pct"/>
            <w:vAlign w:val="center"/>
          </w:tcPr>
          <w:p w14:paraId="000A827C" w14:textId="77777777" w:rsidR="00CB33A5" w:rsidRPr="00713BF4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2419" w:type="pct"/>
            <w:noWrap/>
            <w:vAlign w:val="center"/>
            <w:hideMark/>
          </w:tcPr>
          <w:p w14:paraId="2E3C70B1" w14:textId="77777777" w:rsidR="00CB33A5" w:rsidRPr="00713BF4" w:rsidRDefault="00CB33A5" w:rsidP="00CB33A5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Vardenafil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FBBFF22" w14:textId="41EF31FA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2.2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A3791BE" w14:textId="615B7624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1.0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0DF106C" w14:textId="279BCD6A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-2.0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885D661" w14:textId="491CE027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-0.7</w:t>
            </w:r>
          </w:p>
        </w:tc>
        <w:tc>
          <w:tcPr>
            <w:tcW w:w="45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17E043A" w14:textId="118EBA0C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-1.8</w:t>
            </w:r>
          </w:p>
        </w:tc>
      </w:tr>
      <w:tr w:rsidR="00CB33A5" w:rsidRPr="00713BF4" w14:paraId="74E5F92C" w14:textId="77777777" w:rsidTr="00CB33A5">
        <w:trPr>
          <w:trHeight w:val="312"/>
        </w:trPr>
        <w:tc>
          <w:tcPr>
            <w:tcW w:w="314" w:type="pct"/>
            <w:shd w:val="clear" w:color="auto" w:fill="E7E6E6" w:themeFill="background2"/>
            <w:vAlign w:val="center"/>
          </w:tcPr>
          <w:p w14:paraId="20EB00A7" w14:textId="77777777" w:rsidR="00CB33A5" w:rsidRPr="00713BF4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2419" w:type="pct"/>
            <w:shd w:val="clear" w:color="auto" w:fill="E7E6E6" w:themeFill="background2"/>
            <w:noWrap/>
            <w:vAlign w:val="center"/>
            <w:hideMark/>
          </w:tcPr>
          <w:p w14:paraId="7284D9D6" w14:textId="77777777" w:rsidR="00CB33A5" w:rsidRPr="00713BF4" w:rsidRDefault="00CB33A5" w:rsidP="00CB33A5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Sildenafil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DA5D868" w14:textId="050ECC05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1.7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E6BFCC1" w14:textId="09356BAD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-0.1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FCC2C09" w14:textId="36C282F1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-1.9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6C250C1" w14:textId="565BA558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1.0</w:t>
            </w:r>
          </w:p>
        </w:tc>
        <w:tc>
          <w:tcPr>
            <w:tcW w:w="455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7A0BCC6" w14:textId="66154254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0.1</w:t>
            </w:r>
          </w:p>
        </w:tc>
      </w:tr>
      <w:tr w:rsidR="00CB33A5" w:rsidRPr="00713BF4" w14:paraId="35F12D80" w14:textId="77777777" w:rsidTr="00CB33A5">
        <w:trPr>
          <w:trHeight w:val="312"/>
        </w:trPr>
        <w:tc>
          <w:tcPr>
            <w:tcW w:w="314" w:type="pct"/>
            <w:vAlign w:val="center"/>
          </w:tcPr>
          <w:p w14:paraId="35951056" w14:textId="77777777" w:rsidR="00CB33A5" w:rsidRPr="00713BF4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2419" w:type="pct"/>
            <w:noWrap/>
            <w:vAlign w:val="center"/>
            <w:hideMark/>
          </w:tcPr>
          <w:p w14:paraId="32A076C1" w14:textId="77777777" w:rsidR="00CB33A5" w:rsidRPr="00713BF4" w:rsidRDefault="00CB33A5" w:rsidP="00CB33A5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Homosildenafil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0F896D7" w14:textId="56003611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1.9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BBF8FF1" w14:textId="326A0CC3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0.0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F020896" w14:textId="0AB3EC7A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-2.8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C103C07" w14:textId="5CDEB96C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-1.8</w:t>
            </w:r>
          </w:p>
        </w:tc>
        <w:tc>
          <w:tcPr>
            <w:tcW w:w="45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5DBDB12" w14:textId="2512A8D1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0.3</w:t>
            </w:r>
          </w:p>
        </w:tc>
      </w:tr>
      <w:tr w:rsidR="00CB33A5" w:rsidRPr="00713BF4" w14:paraId="2E3CA6D6" w14:textId="77777777" w:rsidTr="00CB33A5">
        <w:trPr>
          <w:trHeight w:val="312"/>
        </w:trPr>
        <w:tc>
          <w:tcPr>
            <w:tcW w:w="314" w:type="pct"/>
            <w:shd w:val="clear" w:color="auto" w:fill="E7E6E6" w:themeFill="background2"/>
            <w:vAlign w:val="center"/>
          </w:tcPr>
          <w:p w14:paraId="006B5701" w14:textId="77777777" w:rsidR="00CB33A5" w:rsidRPr="00713BF4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419" w:type="pct"/>
            <w:shd w:val="clear" w:color="auto" w:fill="E7E6E6" w:themeFill="background2"/>
            <w:noWrap/>
            <w:vAlign w:val="center"/>
            <w:hideMark/>
          </w:tcPr>
          <w:p w14:paraId="30F56A20" w14:textId="77777777" w:rsidR="00CB33A5" w:rsidRPr="00713BF4" w:rsidRDefault="00CB33A5" w:rsidP="00CB33A5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Dimethylsildenafil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1F52045" w14:textId="3FA51623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0.5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3E3E9D2" w14:textId="64D90EFB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1.7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98DEAEB" w14:textId="5A75A959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-0.5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479F3BD" w14:textId="5638D87A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-3.6</w:t>
            </w:r>
          </w:p>
        </w:tc>
        <w:tc>
          <w:tcPr>
            <w:tcW w:w="455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588869C" w14:textId="6853D3DF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2.6</w:t>
            </w:r>
          </w:p>
        </w:tc>
      </w:tr>
      <w:tr w:rsidR="00CB33A5" w:rsidRPr="00713BF4" w14:paraId="4DDD5095" w14:textId="77777777" w:rsidTr="00CB33A5">
        <w:trPr>
          <w:trHeight w:val="312"/>
        </w:trPr>
        <w:tc>
          <w:tcPr>
            <w:tcW w:w="314" w:type="pct"/>
            <w:vAlign w:val="center"/>
          </w:tcPr>
          <w:p w14:paraId="67D936CF" w14:textId="77777777" w:rsidR="00CB33A5" w:rsidRPr="00713BF4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2419" w:type="pct"/>
            <w:noWrap/>
            <w:vAlign w:val="center"/>
            <w:hideMark/>
          </w:tcPr>
          <w:p w14:paraId="13187F97" w14:textId="77777777" w:rsidR="00CB33A5" w:rsidRPr="00713BF4" w:rsidRDefault="00CB33A5" w:rsidP="00CB33A5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Propoxyphenyl-hydroxyhomosildenafil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DE375E9" w14:textId="174666D9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2.0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A2F2C03" w14:textId="0A1999FF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2.1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EB823B0" w14:textId="0654A477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-2.0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93E0469" w14:textId="4C7E49F1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3.1</w:t>
            </w:r>
          </w:p>
        </w:tc>
        <w:tc>
          <w:tcPr>
            <w:tcW w:w="45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B3BF215" w14:textId="039E8E5D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-0.3</w:t>
            </w:r>
          </w:p>
        </w:tc>
      </w:tr>
      <w:tr w:rsidR="00CB33A5" w:rsidRPr="00713BF4" w14:paraId="77708E12" w14:textId="77777777" w:rsidTr="00CB33A5">
        <w:trPr>
          <w:trHeight w:val="312"/>
        </w:trPr>
        <w:tc>
          <w:tcPr>
            <w:tcW w:w="314" w:type="pct"/>
            <w:shd w:val="clear" w:color="auto" w:fill="E7E6E6" w:themeFill="background2"/>
            <w:vAlign w:val="center"/>
          </w:tcPr>
          <w:p w14:paraId="3E69489C" w14:textId="77777777" w:rsidR="00CB33A5" w:rsidRPr="00713BF4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2419" w:type="pct"/>
            <w:shd w:val="clear" w:color="auto" w:fill="E7E6E6" w:themeFill="background2"/>
            <w:noWrap/>
            <w:vAlign w:val="center"/>
            <w:hideMark/>
          </w:tcPr>
          <w:p w14:paraId="68135266" w14:textId="77777777" w:rsidR="00CB33A5" w:rsidRPr="00713BF4" w:rsidRDefault="00CB33A5" w:rsidP="00CB33A5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Udenafil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84D0911" w14:textId="4220FBCD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3.2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E61AE3C" w14:textId="7DF4D2E6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1.7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4662491" w14:textId="5B6BA92B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0.0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D959050" w14:textId="29A643FF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-0.5</w:t>
            </w:r>
          </w:p>
        </w:tc>
        <w:tc>
          <w:tcPr>
            <w:tcW w:w="455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DCE2B65" w14:textId="7E924192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-1.0</w:t>
            </w:r>
          </w:p>
        </w:tc>
      </w:tr>
      <w:tr w:rsidR="00CB33A5" w:rsidRPr="00713BF4" w14:paraId="4E70752B" w14:textId="77777777" w:rsidTr="00CB33A5">
        <w:trPr>
          <w:trHeight w:val="312"/>
        </w:trPr>
        <w:tc>
          <w:tcPr>
            <w:tcW w:w="314" w:type="pct"/>
            <w:vAlign w:val="center"/>
          </w:tcPr>
          <w:p w14:paraId="34072EBE" w14:textId="77777777" w:rsidR="00CB33A5" w:rsidRPr="00713BF4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419" w:type="pct"/>
            <w:noWrap/>
            <w:vAlign w:val="center"/>
            <w:hideMark/>
          </w:tcPr>
          <w:p w14:paraId="1298FF93" w14:textId="77777777" w:rsidR="00CB33A5" w:rsidRPr="00713BF4" w:rsidRDefault="00CB33A5" w:rsidP="00CB33A5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Propoxyphenyl-sildenafil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29167FF" w14:textId="7C6A542B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0.4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F4F60F3" w14:textId="2F0C96C7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-1.0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34736C6" w14:textId="7352DC30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-1.2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E0D245E" w14:textId="49E074EB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-0.8</w:t>
            </w:r>
          </w:p>
        </w:tc>
        <w:tc>
          <w:tcPr>
            <w:tcW w:w="45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9390D35" w14:textId="618E432D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-0.3</w:t>
            </w:r>
          </w:p>
        </w:tc>
      </w:tr>
      <w:tr w:rsidR="00CB33A5" w:rsidRPr="00713BF4" w14:paraId="3DB5D354" w14:textId="77777777" w:rsidTr="00CB33A5">
        <w:trPr>
          <w:trHeight w:val="312"/>
        </w:trPr>
        <w:tc>
          <w:tcPr>
            <w:tcW w:w="314" w:type="pct"/>
            <w:shd w:val="clear" w:color="auto" w:fill="E7E6E6" w:themeFill="background2"/>
            <w:vAlign w:val="center"/>
          </w:tcPr>
          <w:p w14:paraId="4B4BD8BF" w14:textId="77777777" w:rsidR="00CB33A5" w:rsidRPr="00713BF4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14</w:t>
            </w:r>
          </w:p>
        </w:tc>
        <w:tc>
          <w:tcPr>
            <w:tcW w:w="2419" w:type="pct"/>
            <w:shd w:val="clear" w:color="auto" w:fill="E7E6E6" w:themeFill="background2"/>
            <w:noWrap/>
            <w:vAlign w:val="center"/>
            <w:hideMark/>
          </w:tcPr>
          <w:p w14:paraId="37C70755" w14:textId="77777777" w:rsidR="00CB33A5" w:rsidRPr="00713BF4" w:rsidRDefault="00CB33A5" w:rsidP="00CB33A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Hydroxythiovardenafil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9710997" w14:textId="7761B0CE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-0.4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089CB29" w14:textId="25574001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-1.5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143AD8D" w14:textId="54280F42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-2.9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C65C2E8" w14:textId="2A934D22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-1.6</w:t>
            </w:r>
          </w:p>
        </w:tc>
        <w:tc>
          <w:tcPr>
            <w:tcW w:w="455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6F2F91A" w14:textId="38D221D2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-0.3</w:t>
            </w:r>
          </w:p>
        </w:tc>
      </w:tr>
      <w:tr w:rsidR="00CB33A5" w:rsidRPr="00713BF4" w14:paraId="5EA50473" w14:textId="77777777" w:rsidTr="00CB33A5">
        <w:trPr>
          <w:trHeight w:val="312"/>
        </w:trPr>
        <w:tc>
          <w:tcPr>
            <w:tcW w:w="314" w:type="pct"/>
            <w:vAlign w:val="center"/>
          </w:tcPr>
          <w:p w14:paraId="037912DD" w14:textId="77777777" w:rsidR="00CB33A5" w:rsidRPr="00713BF4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2419" w:type="pct"/>
            <w:noWrap/>
            <w:vAlign w:val="center"/>
            <w:hideMark/>
          </w:tcPr>
          <w:p w14:paraId="56D5577D" w14:textId="77777777" w:rsidR="00CB33A5" w:rsidRPr="00713BF4" w:rsidRDefault="00CB33A5" w:rsidP="00CB33A5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Tadalafil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18A40E2" w14:textId="6CF5738E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3.4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FE7FC36" w14:textId="1968D3EE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-0.6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1C382DA" w14:textId="6FECC29B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-3.7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47FB9DE" w14:textId="3D4F6D73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-1.1</w:t>
            </w:r>
          </w:p>
        </w:tc>
        <w:tc>
          <w:tcPr>
            <w:tcW w:w="45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30A36DE" w14:textId="0602D534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1.4</w:t>
            </w:r>
          </w:p>
        </w:tc>
      </w:tr>
      <w:tr w:rsidR="00CB33A5" w:rsidRPr="00713BF4" w14:paraId="2422393F" w14:textId="77777777" w:rsidTr="00CB33A5">
        <w:trPr>
          <w:trHeight w:val="312"/>
        </w:trPr>
        <w:tc>
          <w:tcPr>
            <w:tcW w:w="314" w:type="pct"/>
            <w:shd w:val="clear" w:color="auto" w:fill="E7E6E6" w:themeFill="background2"/>
            <w:vAlign w:val="center"/>
          </w:tcPr>
          <w:p w14:paraId="7BA89108" w14:textId="77777777" w:rsidR="00CB33A5" w:rsidRPr="00713BF4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16</w:t>
            </w:r>
          </w:p>
        </w:tc>
        <w:tc>
          <w:tcPr>
            <w:tcW w:w="2419" w:type="pct"/>
            <w:shd w:val="clear" w:color="auto" w:fill="E7E6E6" w:themeFill="background2"/>
            <w:noWrap/>
            <w:vAlign w:val="center"/>
            <w:hideMark/>
          </w:tcPr>
          <w:p w14:paraId="0CD0D745" w14:textId="77777777" w:rsidR="00CB33A5" w:rsidRPr="00713BF4" w:rsidRDefault="00CB33A5" w:rsidP="00CB33A5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Mirodenafil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2DF332E" w14:textId="3747C47C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4.1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7BB3FA2" w14:textId="3D65625F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-1.5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584EE1D" w14:textId="25EF9572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-1.1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7AF9438" w14:textId="39207B38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1.1</w:t>
            </w:r>
          </w:p>
        </w:tc>
        <w:tc>
          <w:tcPr>
            <w:tcW w:w="455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5D5FF56" w14:textId="346E68D1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2.2</w:t>
            </w:r>
          </w:p>
        </w:tc>
      </w:tr>
      <w:tr w:rsidR="00CB33A5" w:rsidRPr="00713BF4" w14:paraId="796A3D6F" w14:textId="77777777" w:rsidTr="00CB33A5">
        <w:trPr>
          <w:trHeight w:val="312"/>
        </w:trPr>
        <w:tc>
          <w:tcPr>
            <w:tcW w:w="314" w:type="pct"/>
            <w:vAlign w:val="center"/>
          </w:tcPr>
          <w:p w14:paraId="4FFAE87F" w14:textId="77777777" w:rsidR="00CB33A5" w:rsidRPr="00713BF4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17</w:t>
            </w:r>
          </w:p>
        </w:tc>
        <w:tc>
          <w:tcPr>
            <w:tcW w:w="2419" w:type="pct"/>
            <w:noWrap/>
            <w:vAlign w:val="center"/>
            <w:hideMark/>
          </w:tcPr>
          <w:p w14:paraId="67B63C55" w14:textId="77777777" w:rsidR="00CB33A5" w:rsidRPr="00713BF4" w:rsidRDefault="00CB33A5" w:rsidP="00CB33A5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Mutaprodenafil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5356DCE" w14:textId="49B9E9CB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2.6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DC26B5F" w14:textId="63B13029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1.0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69E1F2A" w14:textId="29B96F51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-0.2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B1E4748" w14:textId="1E368C93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-0.4</w:t>
            </w:r>
          </w:p>
        </w:tc>
        <w:tc>
          <w:tcPr>
            <w:tcW w:w="45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3A15165" w14:textId="127AF1B0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-3.6</w:t>
            </w:r>
          </w:p>
        </w:tc>
      </w:tr>
      <w:tr w:rsidR="00CB33A5" w:rsidRPr="00713BF4" w14:paraId="57818753" w14:textId="77777777" w:rsidTr="00CB33A5">
        <w:trPr>
          <w:trHeight w:val="312"/>
        </w:trPr>
        <w:tc>
          <w:tcPr>
            <w:tcW w:w="314" w:type="pct"/>
            <w:shd w:val="clear" w:color="auto" w:fill="E7E6E6" w:themeFill="background2"/>
            <w:vAlign w:val="center"/>
          </w:tcPr>
          <w:p w14:paraId="7BC3CBD3" w14:textId="77777777" w:rsidR="00CB33A5" w:rsidRPr="00713BF4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18</w:t>
            </w:r>
          </w:p>
        </w:tc>
        <w:tc>
          <w:tcPr>
            <w:tcW w:w="2419" w:type="pct"/>
            <w:shd w:val="clear" w:color="auto" w:fill="E7E6E6" w:themeFill="background2"/>
            <w:noWrap/>
            <w:vAlign w:val="center"/>
            <w:hideMark/>
          </w:tcPr>
          <w:p w14:paraId="216F4B46" w14:textId="77777777" w:rsidR="00CB33A5" w:rsidRPr="00713BF4" w:rsidRDefault="00CB33A5" w:rsidP="00CB33A5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Thiosildenafil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5A78C61" w14:textId="5A3E980F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-1.0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7C137CF" w14:textId="27DDC797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1.3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A86E07B" w14:textId="39AC77F2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-2.2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35EB830" w14:textId="29F5DF6A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-1.2</w:t>
            </w:r>
          </w:p>
        </w:tc>
        <w:tc>
          <w:tcPr>
            <w:tcW w:w="455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3CCB352" w14:textId="0CA69E9C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-1.6</w:t>
            </w:r>
          </w:p>
        </w:tc>
      </w:tr>
      <w:tr w:rsidR="00CB33A5" w:rsidRPr="00713BF4" w14:paraId="0837B73F" w14:textId="77777777" w:rsidTr="00CB33A5">
        <w:trPr>
          <w:trHeight w:val="312"/>
        </w:trPr>
        <w:tc>
          <w:tcPr>
            <w:tcW w:w="314" w:type="pct"/>
            <w:vAlign w:val="center"/>
          </w:tcPr>
          <w:p w14:paraId="1F316C72" w14:textId="77777777" w:rsidR="00CB33A5" w:rsidRPr="00713BF4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19</w:t>
            </w:r>
          </w:p>
        </w:tc>
        <w:tc>
          <w:tcPr>
            <w:tcW w:w="2419" w:type="pct"/>
            <w:noWrap/>
            <w:vAlign w:val="center"/>
            <w:hideMark/>
          </w:tcPr>
          <w:p w14:paraId="461A1D77" w14:textId="77777777" w:rsidR="00CB33A5" w:rsidRPr="00713BF4" w:rsidRDefault="00CB33A5" w:rsidP="00CB33A5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Thiohomosildenafil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2E94614" w14:textId="24C07F70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-2.0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A326406" w14:textId="10990E9A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1.7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A3436A2" w14:textId="43922297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-0.1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020D9D1" w14:textId="0BE62C5B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-1.3</w:t>
            </w:r>
          </w:p>
        </w:tc>
        <w:tc>
          <w:tcPr>
            <w:tcW w:w="45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750EF3B" w14:textId="7518B58B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-1.3</w:t>
            </w:r>
          </w:p>
        </w:tc>
      </w:tr>
      <w:tr w:rsidR="00CB33A5" w:rsidRPr="00713BF4" w14:paraId="1A1C604D" w14:textId="77777777" w:rsidTr="00CB33A5">
        <w:trPr>
          <w:trHeight w:val="312"/>
        </w:trPr>
        <w:tc>
          <w:tcPr>
            <w:tcW w:w="314" w:type="pct"/>
            <w:shd w:val="clear" w:color="auto" w:fill="E7E6E6" w:themeFill="background2"/>
            <w:vAlign w:val="center"/>
          </w:tcPr>
          <w:p w14:paraId="5C7DA98D" w14:textId="77777777" w:rsidR="00CB33A5" w:rsidRPr="00713BF4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419" w:type="pct"/>
            <w:shd w:val="clear" w:color="auto" w:fill="E7E6E6" w:themeFill="background2"/>
            <w:noWrap/>
            <w:vAlign w:val="center"/>
            <w:hideMark/>
          </w:tcPr>
          <w:p w14:paraId="5BDE72DE" w14:textId="77777777" w:rsidR="00CB33A5" w:rsidRPr="00713BF4" w:rsidRDefault="00CB33A5" w:rsidP="00CB33A5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Dithiodesmethylcarbodenafil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FE99705" w14:textId="351903F7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-2.1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F539BFE" w14:textId="45FCCCD3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0.4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5943ED0" w14:textId="603D7FC7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0.5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33A5561" w14:textId="090BE72C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-1.2</w:t>
            </w:r>
          </w:p>
        </w:tc>
        <w:tc>
          <w:tcPr>
            <w:tcW w:w="455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FEA3D56" w14:textId="0A31C989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-0.9</w:t>
            </w:r>
          </w:p>
        </w:tc>
      </w:tr>
      <w:tr w:rsidR="00CB33A5" w:rsidRPr="00713BF4" w14:paraId="03B8D06B" w14:textId="77777777" w:rsidTr="00CB33A5">
        <w:trPr>
          <w:trHeight w:val="312"/>
        </w:trPr>
        <w:tc>
          <w:tcPr>
            <w:tcW w:w="314" w:type="pct"/>
            <w:vAlign w:val="center"/>
          </w:tcPr>
          <w:p w14:paraId="4DA723F7" w14:textId="77777777" w:rsidR="00CB33A5" w:rsidRPr="00713BF4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21</w:t>
            </w:r>
          </w:p>
        </w:tc>
        <w:tc>
          <w:tcPr>
            <w:tcW w:w="2419" w:type="pct"/>
            <w:noWrap/>
            <w:vAlign w:val="center"/>
            <w:hideMark/>
          </w:tcPr>
          <w:p w14:paraId="201BAB33" w14:textId="77777777" w:rsidR="00CB33A5" w:rsidRPr="00713BF4" w:rsidRDefault="00CB33A5" w:rsidP="00CB33A5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Thiodimethylsildenafil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0838FA7" w14:textId="1F15DAAC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0.3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22AE87D" w14:textId="60BCD133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0.6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325CFB0" w14:textId="45FEA49F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-2.2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C9D6954" w14:textId="3A1617E2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-1.1</w:t>
            </w:r>
          </w:p>
        </w:tc>
        <w:tc>
          <w:tcPr>
            <w:tcW w:w="45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DDEA5EA" w14:textId="7E10D46F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-1.3</w:t>
            </w:r>
          </w:p>
        </w:tc>
      </w:tr>
      <w:tr w:rsidR="00CB33A5" w:rsidRPr="00713BF4" w14:paraId="24D104E0" w14:textId="77777777" w:rsidTr="00CB33A5">
        <w:trPr>
          <w:trHeight w:val="312"/>
        </w:trPr>
        <w:tc>
          <w:tcPr>
            <w:tcW w:w="314" w:type="pct"/>
            <w:shd w:val="clear" w:color="auto" w:fill="E7E6E6" w:themeFill="background2"/>
            <w:vAlign w:val="center"/>
          </w:tcPr>
          <w:p w14:paraId="64204D65" w14:textId="77777777" w:rsidR="00CB33A5" w:rsidRPr="00713BF4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22</w:t>
            </w:r>
          </w:p>
        </w:tc>
        <w:tc>
          <w:tcPr>
            <w:tcW w:w="2419" w:type="pct"/>
            <w:shd w:val="clear" w:color="auto" w:fill="E7E6E6" w:themeFill="background2"/>
            <w:noWrap/>
            <w:vAlign w:val="center"/>
            <w:hideMark/>
          </w:tcPr>
          <w:p w14:paraId="46460231" w14:textId="77777777" w:rsidR="00CB33A5" w:rsidRPr="00713BF4" w:rsidRDefault="00CB33A5" w:rsidP="00CB33A5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Propoxyphenyl-thiohydroxyhomosildenafil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6CEFE3A" w14:textId="6EC259C1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-4.2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DFBA42D" w14:textId="07B1DFE7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-1.1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9D63986" w14:textId="402D0663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-0.5</w:t>
            </w:r>
          </w:p>
        </w:tc>
        <w:tc>
          <w:tcPr>
            <w:tcW w:w="453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A69A817" w14:textId="2B4F55C2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-1.1</w:t>
            </w:r>
          </w:p>
        </w:tc>
        <w:tc>
          <w:tcPr>
            <w:tcW w:w="455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2624F1A" w14:textId="2FAB9681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-1.1</w:t>
            </w:r>
          </w:p>
        </w:tc>
      </w:tr>
      <w:tr w:rsidR="00CB33A5" w:rsidRPr="00713BF4" w14:paraId="7AE88C63" w14:textId="77777777" w:rsidTr="00CB33A5">
        <w:trPr>
          <w:trHeight w:val="312"/>
        </w:trPr>
        <w:tc>
          <w:tcPr>
            <w:tcW w:w="314" w:type="pct"/>
            <w:tcBorders>
              <w:bottom w:val="single" w:sz="18" w:space="0" w:color="E7E6E6" w:themeColor="background2"/>
            </w:tcBorders>
            <w:vAlign w:val="center"/>
          </w:tcPr>
          <w:p w14:paraId="01B4DB06" w14:textId="77777777" w:rsidR="00CB33A5" w:rsidRPr="00713BF4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23</w:t>
            </w:r>
          </w:p>
        </w:tc>
        <w:tc>
          <w:tcPr>
            <w:tcW w:w="2419" w:type="pct"/>
            <w:tcBorders>
              <w:bottom w:val="single" w:sz="18" w:space="0" w:color="E7E6E6" w:themeColor="background2"/>
            </w:tcBorders>
            <w:noWrap/>
            <w:vAlign w:val="center"/>
            <w:hideMark/>
          </w:tcPr>
          <w:p w14:paraId="124319E6" w14:textId="77777777" w:rsidR="00CB33A5" w:rsidRPr="00713BF4" w:rsidRDefault="00CB33A5" w:rsidP="00CB33A5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Propoxyphenyl-thiodimethylsildenafil</w:t>
            </w:r>
          </w:p>
        </w:tc>
        <w:tc>
          <w:tcPr>
            <w:tcW w:w="453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3345402F" w14:textId="41F82901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-1.7</w:t>
            </w:r>
          </w:p>
        </w:tc>
        <w:tc>
          <w:tcPr>
            <w:tcW w:w="453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02BC1B54" w14:textId="739D8812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0.1</w:t>
            </w:r>
          </w:p>
        </w:tc>
        <w:tc>
          <w:tcPr>
            <w:tcW w:w="453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0571073D" w14:textId="506F1C0C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-0.2</w:t>
            </w:r>
          </w:p>
        </w:tc>
        <w:tc>
          <w:tcPr>
            <w:tcW w:w="453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5C2F5899" w14:textId="318EA232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-1.8</w:t>
            </w:r>
          </w:p>
        </w:tc>
        <w:tc>
          <w:tcPr>
            <w:tcW w:w="455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1F66C136" w14:textId="0B79DDA4" w:rsidR="00CB33A5" w:rsidRPr="006A69F8" w:rsidRDefault="00CB33A5" w:rsidP="00CB33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127BC">
              <w:rPr>
                <w:rFonts w:ascii="Arial" w:hAnsi="Arial" w:cs="Arial"/>
                <w:sz w:val="24"/>
                <w:szCs w:val="24"/>
              </w:rPr>
              <w:t>-0.8</w:t>
            </w:r>
          </w:p>
        </w:tc>
      </w:tr>
    </w:tbl>
    <w:p w14:paraId="78A90CA4" w14:textId="6908C32B" w:rsidR="003933C4" w:rsidRDefault="008E3414" w:rsidP="00C239C4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8E3414">
        <w:rPr>
          <w:rFonts w:ascii="Arial" w:hAnsi="Arial" w:cs="Arial"/>
          <w:sz w:val="24"/>
          <w:szCs w:val="24"/>
        </w:rPr>
        <w:t xml:space="preserve">Abbreviations: PDM, powdered drink mix; HNY, honey; JLY, jelly; HCD, hard candy; CWG, </w:t>
      </w:r>
      <w:r w:rsidR="001C4EB0">
        <w:rPr>
          <w:rFonts w:ascii="Arial" w:hAnsi="Arial" w:cs="Arial"/>
          <w:sz w:val="24"/>
          <w:szCs w:val="24"/>
        </w:rPr>
        <w:t xml:space="preserve">sugar-coated </w:t>
      </w:r>
      <w:r w:rsidRPr="008E3414">
        <w:rPr>
          <w:rFonts w:ascii="Arial" w:hAnsi="Arial" w:cs="Arial"/>
          <w:sz w:val="24"/>
          <w:szCs w:val="24"/>
        </w:rPr>
        <w:t>chewing gum</w:t>
      </w:r>
    </w:p>
    <w:p w14:paraId="015EF386" w14:textId="77777777" w:rsidR="00C239C4" w:rsidRDefault="00C239C4" w:rsidP="00C239C4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8C2B127" w14:textId="77777777" w:rsidR="00425EA1" w:rsidRDefault="00425EA1" w:rsidP="004B11E3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A867857" w14:textId="3CCCC544" w:rsidR="00921B42" w:rsidRPr="00713BF4" w:rsidRDefault="00D73277" w:rsidP="00AC3B1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13BF4">
        <w:rPr>
          <w:rFonts w:ascii="Arial" w:hAnsi="Arial" w:cs="Arial"/>
          <w:sz w:val="24"/>
          <w:szCs w:val="24"/>
        </w:rPr>
        <w:lastRenderedPageBreak/>
        <w:t xml:space="preserve">Table </w:t>
      </w:r>
      <w:r w:rsidR="00C712FF">
        <w:rPr>
          <w:rFonts w:ascii="Arial" w:hAnsi="Arial" w:cs="Arial"/>
          <w:sz w:val="24"/>
          <w:szCs w:val="24"/>
        </w:rPr>
        <w:t>S</w:t>
      </w:r>
      <w:r w:rsidR="00B86CD4">
        <w:rPr>
          <w:rFonts w:ascii="Arial" w:hAnsi="Arial" w:cs="Arial"/>
          <w:sz w:val="24"/>
          <w:szCs w:val="24"/>
        </w:rPr>
        <w:t>3</w:t>
      </w:r>
      <w:r w:rsidRPr="00713BF4">
        <w:rPr>
          <w:rFonts w:ascii="Arial" w:hAnsi="Arial" w:cs="Arial"/>
          <w:sz w:val="24"/>
          <w:szCs w:val="24"/>
        </w:rPr>
        <w:t xml:space="preserve">: Accuracy of 23 targeted </w:t>
      </w:r>
      <w:r w:rsidR="00C239C4">
        <w:rPr>
          <w:rFonts w:ascii="Arial" w:hAnsi="Arial" w:cs="Arial"/>
          <w:sz w:val="24"/>
          <w:szCs w:val="24"/>
        </w:rPr>
        <w:t>ED drugs</w:t>
      </w:r>
      <w:r w:rsidR="00AC3B1F">
        <w:rPr>
          <w:rFonts w:ascii="Arial" w:hAnsi="Arial" w:cs="Arial"/>
          <w:sz w:val="24"/>
          <w:szCs w:val="24"/>
        </w:rPr>
        <w:t xml:space="preserve"> </w:t>
      </w:r>
      <w:r w:rsidR="00AC3B1F" w:rsidRPr="00AC3B1F">
        <w:rPr>
          <w:rFonts w:ascii="Arial" w:hAnsi="Arial" w:cs="Arial"/>
          <w:sz w:val="24"/>
          <w:szCs w:val="24"/>
        </w:rPr>
        <w:t>at low (0.1 µg/mL); medium (0.4 µg/mL); and high (1 µg/mL) quality control levels</w:t>
      </w:r>
      <w:r w:rsidRPr="00713BF4">
        <w:rPr>
          <w:rFonts w:ascii="Arial" w:hAnsi="Arial" w:cs="Arial"/>
          <w:sz w:val="24"/>
          <w:szCs w:val="24"/>
        </w:rPr>
        <w:t>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3"/>
        <w:gridCol w:w="4646"/>
        <w:gridCol w:w="1451"/>
        <w:gridCol w:w="1451"/>
        <w:gridCol w:w="1451"/>
        <w:gridCol w:w="1452"/>
        <w:gridCol w:w="1452"/>
        <w:gridCol w:w="1452"/>
      </w:tblGrid>
      <w:tr w:rsidR="00D73277" w:rsidRPr="00713BF4" w14:paraId="6DBF250E" w14:textId="77777777" w:rsidTr="006402EB">
        <w:trPr>
          <w:trHeight w:val="312"/>
        </w:trPr>
        <w:tc>
          <w:tcPr>
            <w:tcW w:w="216" w:type="pct"/>
            <w:vMerge w:val="restart"/>
            <w:shd w:val="clear" w:color="auto" w:fill="D0CECE" w:themeFill="background2" w:themeFillShade="E6"/>
            <w:vAlign w:val="center"/>
          </w:tcPr>
          <w:p w14:paraId="6115A6A4" w14:textId="511C631C" w:rsidR="00D73277" w:rsidRPr="00D067F7" w:rsidRDefault="00D73277" w:rsidP="006402E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067F7">
              <w:rPr>
                <w:rFonts w:ascii="Arial" w:hAnsi="Arial" w:cs="Arial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1664" w:type="pct"/>
            <w:vMerge w:val="restart"/>
            <w:shd w:val="clear" w:color="auto" w:fill="D0CECE" w:themeFill="background2" w:themeFillShade="E6"/>
            <w:noWrap/>
            <w:vAlign w:val="center"/>
            <w:hideMark/>
          </w:tcPr>
          <w:p w14:paraId="09BA6AD4" w14:textId="7CADAFA4" w:rsidR="00D73277" w:rsidRPr="00D067F7" w:rsidRDefault="00D73277" w:rsidP="006402E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067F7">
              <w:rPr>
                <w:rFonts w:ascii="Arial" w:hAnsi="Arial" w:cs="Arial"/>
                <w:b/>
                <w:bCs/>
                <w:sz w:val="24"/>
                <w:szCs w:val="24"/>
              </w:rPr>
              <w:t>Target analytes</w:t>
            </w:r>
          </w:p>
        </w:tc>
        <w:tc>
          <w:tcPr>
            <w:tcW w:w="3120" w:type="pct"/>
            <w:gridSpan w:val="6"/>
            <w:shd w:val="clear" w:color="auto" w:fill="D0CECE" w:themeFill="background2" w:themeFillShade="E6"/>
            <w:noWrap/>
            <w:vAlign w:val="center"/>
            <w:hideMark/>
          </w:tcPr>
          <w:p w14:paraId="4FA0FAB7" w14:textId="702F909B" w:rsidR="00D73277" w:rsidRPr="00D067F7" w:rsidRDefault="00B72D7C" w:rsidP="006402E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72D7C">
              <w:rPr>
                <w:rFonts w:ascii="Arial" w:hAnsi="Arial" w:cs="Arial"/>
                <w:b/>
                <w:bCs/>
                <w:sz w:val="24"/>
                <w:szCs w:val="24"/>
              </w:rPr>
              <w:t>Accuracy (Mean ± SD, %) (n</w:t>
            </w:r>
            <w:r w:rsidR="00E6671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B72D7C">
              <w:rPr>
                <w:rFonts w:ascii="Arial" w:hAnsi="Arial" w:cs="Arial"/>
                <w:b/>
                <w:bCs/>
                <w:sz w:val="24"/>
                <w:szCs w:val="24"/>
              </w:rPr>
              <w:t>=</w:t>
            </w:r>
            <w:r w:rsidR="00E6671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B72D7C">
              <w:rPr>
                <w:rFonts w:ascii="Arial" w:hAnsi="Arial" w:cs="Arial"/>
                <w:b/>
                <w:bCs/>
                <w:sz w:val="24"/>
                <w:szCs w:val="24"/>
              </w:rPr>
              <w:t>3)</w:t>
            </w:r>
          </w:p>
        </w:tc>
      </w:tr>
      <w:tr w:rsidR="00B72D7C" w:rsidRPr="00713BF4" w14:paraId="76874F0F" w14:textId="77777777" w:rsidTr="006402EB">
        <w:trPr>
          <w:trHeight w:val="312"/>
        </w:trPr>
        <w:tc>
          <w:tcPr>
            <w:tcW w:w="216" w:type="pct"/>
            <w:vMerge/>
            <w:vAlign w:val="center"/>
          </w:tcPr>
          <w:p w14:paraId="150C2E13" w14:textId="77777777" w:rsidR="00B72D7C" w:rsidRPr="00D067F7" w:rsidRDefault="00B72D7C" w:rsidP="006402E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664" w:type="pct"/>
            <w:vMerge/>
            <w:vAlign w:val="center"/>
            <w:hideMark/>
          </w:tcPr>
          <w:p w14:paraId="58FD7D79" w14:textId="16A6B8CC" w:rsidR="00B72D7C" w:rsidRPr="00D067F7" w:rsidRDefault="00B72D7C" w:rsidP="006402E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559" w:type="pct"/>
            <w:gridSpan w:val="3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FC380AC" w14:textId="416F7F5E" w:rsidR="00B72D7C" w:rsidRPr="00D067F7" w:rsidRDefault="00B72D7C" w:rsidP="006402E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067F7">
              <w:rPr>
                <w:rFonts w:ascii="Arial" w:hAnsi="Arial" w:cs="Arial"/>
                <w:b/>
                <w:bCs/>
                <w:sz w:val="24"/>
                <w:szCs w:val="24"/>
              </w:rPr>
              <w:t>P</w:t>
            </w:r>
            <w:r w:rsidR="00AC3B1F">
              <w:rPr>
                <w:rFonts w:ascii="Arial" w:hAnsi="Arial" w:cs="Arial"/>
                <w:b/>
                <w:bCs/>
                <w:sz w:val="24"/>
                <w:szCs w:val="24"/>
              </w:rPr>
              <w:t>owdered drink mix</w:t>
            </w:r>
          </w:p>
        </w:tc>
        <w:tc>
          <w:tcPr>
            <w:tcW w:w="1560" w:type="pct"/>
            <w:gridSpan w:val="3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DA0A282" w14:textId="0D675C5D" w:rsidR="00B72D7C" w:rsidRPr="00D067F7" w:rsidRDefault="00B72D7C" w:rsidP="006402E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067F7">
              <w:rPr>
                <w:rFonts w:ascii="Arial" w:hAnsi="Arial" w:cs="Arial"/>
                <w:b/>
                <w:bCs/>
                <w:sz w:val="24"/>
                <w:szCs w:val="24"/>
              </w:rPr>
              <w:t>H</w:t>
            </w:r>
            <w:r w:rsidR="00AC3B1F">
              <w:rPr>
                <w:rFonts w:ascii="Arial" w:hAnsi="Arial" w:cs="Arial"/>
                <w:b/>
                <w:bCs/>
                <w:sz w:val="24"/>
                <w:szCs w:val="24"/>
              </w:rPr>
              <w:t>oney</w:t>
            </w:r>
          </w:p>
        </w:tc>
      </w:tr>
      <w:tr w:rsidR="00B72D7C" w:rsidRPr="00713BF4" w14:paraId="77A880B9" w14:textId="77777777" w:rsidTr="006402EB">
        <w:trPr>
          <w:trHeight w:val="312"/>
        </w:trPr>
        <w:tc>
          <w:tcPr>
            <w:tcW w:w="216" w:type="pct"/>
            <w:vMerge/>
            <w:vAlign w:val="center"/>
          </w:tcPr>
          <w:p w14:paraId="139C8599" w14:textId="77777777" w:rsidR="00B72D7C" w:rsidRPr="00D067F7" w:rsidRDefault="00B72D7C" w:rsidP="006402E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664" w:type="pct"/>
            <w:vMerge/>
            <w:vAlign w:val="center"/>
            <w:hideMark/>
          </w:tcPr>
          <w:p w14:paraId="3FF0D9A0" w14:textId="0F5038B7" w:rsidR="00B72D7C" w:rsidRPr="00D067F7" w:rsidRDefault="00B72D7C" w:rsidP="006402E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520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5D9AD9D" w14:textId="531346D8" w:rsidR="00B72D7C" w:rsidRPr="00D067F7" w:rsidRDefault="00B72D7C" w:rsidP="006402E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067F7">
              <w:rPr>
                <w:rFonts w:ascii="Arial" w:hAnsi="Arial" w:cs="Arial"/>
                <w:b/>
                <w:bCs/>
                <w:sz w:val="24"/>
                <w:szCs w:val="24"/>
              </w:rPr>
              <w:t>L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ow</w:t>
            </w:r>
          </w:p>
        </w:tc>
        <w:tc>
          <w:tcPr>
            <w:tcW w:w="520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AE61562" w14:textId="1A0ABEFD" w:rsidR="00B72D7C" w:rsidRPr="00D067F7" w:rsidRDefault="00B72D7C" w:rsidP="006402E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067F7">
              <w:rPr>
                <w:rFonts w:ascii="Arial" w:hAnsi="Arial" w:cs="Arial"/>
                <w:b/>
                <w:bCs/>
                <w:sz w:val="24"/>
                <w:szCs w:val="24"/>
              </w:rPr>
              <w:t>M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ed</w:t>
            </w:r>
            <w:r w:rsidR="00AC3B1F">
              <w:rPr>
                <w:rFonts w:ascii="Arial" w:hAnsi="Arial" w:cs="Arial"/>
                <w:b/>
                <w:bCs/>
                <w:sz w:val="24"/>
                <w:szCs w:val="24"/>
              </w:rPr>
              <w:t>ium</w:t>
            </w:r>
          </w:p>
        </w:tc>
        <w:tc>
          <w:tcPr>
            <w:tcW w:w="520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47CF3707" w14:textId="7650C6C0" w:rsidR="00B72D7C" w:rsidRPr="00D067F7" w:rsidRDefault="00B72D7C" w:rsidP="006402E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067F7">
              <w:rPr>
                <w:rFonts w:ascii="Arial" w:hAnsi="Arial" w:cs="Arial"/>
                <w:b/>
                <w:bCs/>
                <w:sz w:val="24"/>
                <w:szCs w:val="24"/>
              </w:rPr>
              <w:t>H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igh</w:t>
            </w:r>
          </w:p>
        </w:tc>
        <w:tc>
          <w:tcPr>
            <w:tcW w:w="520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37EECFE" w14:textId="37E706F2" w:rsidR="00B72D7C" w:rsidRPr="00D067F7" w:rsidRDefault="00B72D7C" w:rsidP="006402E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067F7">
              <w:rPr>
                <w:rFonts w:ascii="Arial" w:hAnsi="Arial" w:cs="Arial"/>
                <w:b/>
                <w:bCs/>
                <w:sz w:val="24"/>
                <w:szCs w:val="24"/>
              </w:rPr>
              <w:t>L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ow</w:t>
            </w:r>
          </w:p>
        </w:tc>
        <w:tc>
          <w:tcPr>
            <w:tcW w:w="520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6756CA3A" w14:textId="4D886C94" w:rsidR="00B72D7C" w:rsidRPr="00D067F7" w:rsidRDefault="00B72D7C" w:rsidP="006402E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067F7">
              <w:rPr>
                <w:rFonts w:ascii="Arial" w:hAnsi="Arial" w:cs="Arial"/>
                <w:b/>
                <w:bCs/>
                <w:sz w:val="24"/>
                <w:szCs w:val="24"/>
              </w:rPr>
              <w:t>M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ed</w:t>
            </w:r>
            <w:r w:rsidR="00AC3B1F">
              <w:rPr>
                <w:rFonts w:ascii="Arial" w:hAnsi="Arial" w:cs="Arial"/>
                <w:b/>
                <w:bCs/>
                <w:sz w:val="24"/>
                <w:szCs w:val="24"/>
              </w:rPr>
              <w:t>ium</w:t>
            </w:r>
          </w:p>
        </w:tc>
        <w:tc>
          <w:tcPr>
            <w:tcW w:w="520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E68DB0E" w14:textId="7501CB53" w:rsidR="00B72D7C" w:rsidRPr="00D067F7" w:rsidRDefault="00B72D7C" w:rsidP="006402E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067F7">
              <w:rPr>
                <w:rFonts w:ascii="Arial" w:hAnsi="Arial" w:cs="Arial"/>
                <w:b/>
                <w:bCs/>
                <w:sz w:val="24"/>
                <w:szCs w:val="24"/>
              </w:rPr>
              <w:t>H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igh</w:t>
            </w:r>
          </w:p>
        </w:tc>
      </w:tr>
      <w:tr w:rsidR="00B72D7C" w:rsidRPr="00713BF4" w14:paraId="3B13D776" w14:textId="77777777" w:rsidTr="006402EB">
        <w:trPr>
          <w:trHeight w:val="312"/>
        </w:trPr>
        <w:tc>
          <w:tcPr>
            <w:tcW w:w="216" w:type="pct"/>
            <w:vAlign w:val="center"/>
          </w:tcPr>
          <w:p w14:paraId="6F18E556" w14:textId="4912FD3E" w:rsidR="00B72D7C" w:rsidRPr="00D067F7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664" w:type="pct"/>
            <w:noWrap/>
            <w:vAlign w:val="center"/>
            <w:hideMark/>
          </w:tcPr>
          <w:p w14:paraId="165F34D7" w14:textId="76BDEC23" w:rsidR="00B72D7C" w:rsidRPr="00D067F7" w:rsidRDefault="00B72D7C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Desmethylcarbodenafil</w:t>
            </w:r>
          </w:p>
        </w:tc>
        <w:tc>
          <w:tcPr>
            <w:tcW w:w="520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5D7AEADB" w14:textId="6A31DA60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119.2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1.7</w:t>
            </w:r>
          </w:p>
        </w:tc>
        <w:tc>
          <w:tcPr>
            <w:tcW w:w="520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4F90A9BA" w14:textId="5D51B188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96.1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1.8</w:t>
            </w:r>
          </w:p>
        </w:tc>
        <w:tc>
          <w:tcPr>
            <w:tcW w:w="520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7BCC1A0F" w14:textId="27DADE4C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107.1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4.0</w:t>
            </w:r>
          </w:p>
        </w:tc>
        <w:tc>
          <w:tcPr>
            <w:tcW w:w="520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6010BB51" w14:textId="19117BC1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101.8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3.7</w:t>
            </w:r>
          </w:p>
        </w:tc>
        <w:tc>
          <w:tcPr>
            <w:tcW w:w="520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7CEEF4A7" w14:textId="61A48795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107.5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0.5</w:t>
            </w:r>
          </w:p>
        </w:tc>
        <w:tc>
          <w:tcPr>
            <w:tcW w:w="520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6B8727EE" w14:textId="1E7C2449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107.0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1.0</w:t>
            </w:r>
          </w:p>
        </w:tc>
      </w:tr>
      <w:tr w:rsidR="00B72D7C" w:rsidRPr="00713BF4" w14:paraId="561DE370" w14:textId="77777777" w:rsidTr="006402EB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3ED1CDD2" w14:textId="788A05B7" w:rsidR="00B72D7C" w:rsidRPr="00D067F7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664" w:type="pct"/>
            <w:shd w:val="clear" w:color="auto" w:fill="E7E6E6" w:themeFill="background2"/>
            <w:noWrap/>
            <w:vAlign w:val="center"/>
            <w:hideMark/>
          </w:tcPr>
          <w:p w14:paraId="033DA968" w14:textId="2923005E" w:rsidR="00B72D7C" w:rsidRPr="00D067F7" w:rsidRDefault="00B72D7C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Carbodenafil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F989E98" w14:textId="61AC55CB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118.1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2.4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D0926AE" w14:textId="79BA643A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97.4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1.6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31DBC8C" w14:textId="3CBA30A6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101.3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1.6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6D730CF" w14:textId="74427281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100.3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2.6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878490C" w14:textId="15907744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107.0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0.9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4FBACB8" w14:textId="4922202C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108.2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1.1</w:t>
            </w:r>
          </w:p>
        </w:tc>
      </w:tr>
      <w:tr w:rsidR="00B72D7C" w:rsidRPr="00713BF4" w14:paraId="47A6AF5D" w14:textId="77777777" w:rsidTr="006402EB">
        <w:trPr>
          <w:trHeight w:val="312"/>
        </w:trPr>
        <w:tc>
          <w:tcPr>
            <w:tcW w:w="216" w:type="pct"/>
            <w:vAlign w:val="center"/>
          </w:tcPr>
          <w:p w14:paraId="382E2560" w14:textId="620A47A5" w:rsidR="00B72D7C" w:rsidRPr="00D067F7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664" w:type="pct"/>
            <w:noWrap/>
            <w:vAlign w:val="center"/>
            <w:hideMark/>
          </w:tcPr>
          <w:p w14:paraId="53AB1C4C" w14:textId="11D1C98F" w:rsidR="00B72D7C" w:rsidRPr="00D067F7" w:rsidRDefault="00B72D7C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N-desethylacetildenafil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6697CED" w14:textId="15378A6B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110.9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5.9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7EA90D2" w14:textId="34EB3507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93.8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0.7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CC2CABC" w14:textId="7707467B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105.9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1.1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7E897A4" w14:textId="0E69F58E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94.8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4.7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10E4679" w14:textId="1FB34352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98.1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1.5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69D327D" w14:textId="786B7F17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102.2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1.7</w:t>
            </w:r>
          </w:p>
        </w:tc>
      </w:tr>
      <w:tr w:rsidR="00B72D7C" w:rsidRPr="00713BF4" w14:paraId="18BB5F4D" w14:textId="77777777" w:rsidTr="006402EB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48E866FD" w14:textId="3F6B830C" w:rsidR="00B72D7C" w:rsidRPr="00D067F7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664" w:type="pct"/>
            <w:shd w:val="clear" w:color="auto" w:fill="E7E6E6" w:themeFill="background2"/>
            <w:noWrap/>
            <w:vAlign w:val="center"/>
            <w:hideMark/>
          </w:tcPr>
          <w:p w14:paraId="60A26756" w14:textId="5D5CB714" w:rsidR="00B72D7C" w:rsidRPr="00D067F7" w:rsidRDefault="00B72D7C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Acetildenafil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163454D" w14:textId="3A634F45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102.0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0.9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8668CDD" w14:textId="17E1884E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111.1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7.9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136D7B9" w14:textId="062D46B1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107.0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1.0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FFE9B16" w14:textId="1E80290C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80.1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6.9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59094C1" w14:textId="34251EE1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94.8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1.2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48F4E4A" w14:textId="0228AA68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104.1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2.2</w:t>
            </w:r>
          </w:p>
        </w:tc>
      </w:tr>
      <w:tr w:rsidR="00B72D7C" w:rsidRPr="00713BF4" w14:paraId="684C3BFF" w14:textId="77777777" w:rsidTr="006402EB">
        <w:trPr>
          <w:trHeight w:val="312"/>
        </w:trPr>
        <w:tc>
          <w:tcPr>
            <w:tcW w:w="216" w:type="pct"/>
            <w:vAlign w:val="center"/>
          </w:tcPr>
          <w:p w14:paraId="6ECBC185" w14:textId="1A8F31BD" w:rsidR="00B72D7C" w:rsidRPr="00D067F7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664" w:type="pct"/>
            <w:noWrap/>
            <w:vAlign w:val="center"/>
            <w:hideMark/>
          </w:tcPr>
          <w:p w14:paraId="6743CE75" w14:textId="16C3C0E5" w:rsidR="00B72D7C" w:rsidRPr="00D067F7" w:rsidRDefault="00B72D7C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Hydroxyvardenafil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F545544" w14:textId="6654E0F5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99.2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1.1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157E7B8" w14:textId="46BB371E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100.8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1.8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4616BC4" w14:textId="7847B2EC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105.2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0.8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8700397" w14:textId="473D3B14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104.3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3.3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C4672FA" w14:textId="105D9A92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107.8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1.1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9547653" w14:textId="3291256D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109.4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1.6</w:t>
            </w:r>
          </w:p>
        </w:tc>
      </w:tr>
      <w:tr w:rsidR="00B72D7C" w:rsidRPr="00713BF4" w14:paraId="310A3BE3" w14:textId="77777777" w:rsidTr="006402EB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3F0BD6BA" w14:textId="0273D2FD" w:rsidR="00B72D7C" w:rsidRPr="00D067F7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664" w:type="pct"/>
            <w:shd w:val="clear" w:color="auto" w:fill="E7E6E6" w:themeFill="background2"/>
            <w:noWrap/>
            <w:vAlign w:val="center"/>
            <w:hideMark/>
          </w:tcPr>
          <w:p w14:paraId="4FA68A6A" w14:textId="19CBEB3A" w:rsidR="00B72D7C" w:rsidRPr="00D067F7" w:rsidRDefault="00B72D7C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Dimethylacetildenafil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318EA1C" w14:textId="2FEB1923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117.9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2.1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DDA19B3" w14:textId="1CE14815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93.7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3.7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318C697" w14:textId="475DC586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108.0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3.2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8874B2D" w14:textId="72ADD1F4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97.6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2.7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95BB94A" w14:textId="6FD95046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100.5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2.4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C096F94" w14:textId="315A879B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103.2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0.8</w:t>
            </w:r>
          </w:p>
        </w:tc>
      </w:tr>
      <w:tr w:rsidR="00B72D7C" w:rsidRPr="00713BF4" w14:paraId="458C21D4" w14:textId="77777777" w:rsidTr="006402EB">
        <w:trPr>
          <w:trHeight w:val="312"/>
        </w:trPr>
        <w:tc>
          <w:tcPr>
            <w:tcW w:w="216" w:type="pct"/>
            <w:vAlign w:val="center"/>
          </w:tcPr>
          <w:p w14:paraId="6D4D55CE" w14:textId="3071F7A6" w:rsidR="00B72D7C" w:rsidRPr="00D067F7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1664" w:type="pct"/>
            <w:noWrap/>
            <w:vAlign w:val="center"/>
            <w:hideMark/>
          </w:tcPr>
          <w:p w14:paraId="70A83300" w14:textId="4439826D" w:rsidR="00B72D7C" w:rsidRPr="00D067F7" w:rsidRDefault="00B72D7C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Vardenafil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FB98866" w14:textId="5A5901FC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88.8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2.3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BB2A592" w14:textId="3C69884A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102.8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1.7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F8696E6" w14:textId="6E965AC1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105.4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0.6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957CC9F" w14:textId="27189959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101.8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4.9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851CC26" w14:textId="01D39ED1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107.3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2.4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D7AA801" w14:textId="515CEF63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111.8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0.9</w:t>
            </w:r>
          </w:p>
        </w:tc>
      </w:tr>
      <w:tr w:rsidR="00B72D7C" w:rsidRPr="00713BF4" w14:paraId="076B76F7" w14:textId="77777777" w:rsidTr="006402EB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4CF3A675" w14:textId="1F365694" w:rsidR="00B72D7C" w:rsidRPr="00D067F7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1664" w:type="pct"/>
            <w:shd w:val="clear" w:color="auto" w:fill="E7E6E6" w:themeFill="background2"/>
            <w:noWrap/>
            <w:vAlign w:val="center"/>
            <w:hideMark/>
          </w:tcPr>
          <w:p w14:paraId="2BFA9856" w14:textId="4AE1A13E" w:rsidR="00B72D7C" w:rsidRPr="00D067F7" w:rsidRDefault="00B72D7C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Sildenafil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7B2D84F" w14:textId="4B0E0531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110.3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0.8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32129F7" w14:textId="099B8668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96.9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1.0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A53A55A" w14:textId="703F165E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105.4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0.4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5FB1F27" w14:textId="185B5C9E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97.6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5.5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DE6CA26" w14:textId="61B61F72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106.7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0.6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6737C11" w14:textId="6DD2DF67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107.5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1.6</w:t>
            </w:r>
          </w:p>
        </w:tc>
      </w:tr>
      <w:tr w:rsidR="00B72D7C" w:rsidRPr="00713BF4" w14:paraId="2434A8D8" w14:textId="77777777" w:rsidTr="006402EB">
        <w:trPr>
          <w:trHeight w:val="312"/>
        </w:trPr>
        <w:tc>
          <w:tcPr>
            <w:tcW w:w="216" w:type="pct"/>
            <w:vAlign w:val="center"/>
          </w:tcPr>
          <w:p w14:paraId="1F570876" w14:textId="02A429E3" w:rsidR="00B72D7C" w:rsidRPr="00D067F7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1664" w:type="pct"/>
            <w:noWrap/>
            <w:vAlign w:val="center"/>
            <w:hideMark/>
          </w:tcPr>
          <w:p w14:paraId="40BF8C97" w14:textId="3A45B5AA" w:rsidR="00B72D7C" w:rsidRPr="00D067F7" w:rsidRDefault="00B72D7C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Homosildenafil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F8152CD" w14:textId="39D3C709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103.4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0.1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F52430F" w14:textId="3097C898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99.5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1.5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1E38651" w14:textId="22BDDCE2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105.0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0.9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0A4B29B" w14:textId="546F5F2D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89.7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4.5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964D4B3" w14:textId="78B2BA5D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109.5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1.8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F630146" w14:textId="2187C9E6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108.2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1.0</w:t>
            </w:r>
          </w:p>
        </w:tc>
      </w:tr>
      <w:tr w:rsidR="00B72D7C" w:rsidRPr="00713BF4" w14:paraId="39847906" w14:textId="77777777" w:rsidTr="006402EB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4E00ABB7" w14:textId="44129708" w:rsidR="00B72D7C" w:rsidRPr="00D067F7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664" w:type="pct"/>
            <w:shd w:val="clear" w:color="auto" w:fill="E7E6E6" w:themeFill="background2"/>
            <w:noWrap/>
            <w:vAlign w:val="center"/>
            <w:hideMark/>
          </w:tcPr>
          <w:p w14:paraId="133E3080" w14:textId="68EC5834" w:rsidR="00B72D7C" w:rsidRPr="00D067F7" w:rsidRDefault="00B72D7C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Dimethylsildenafil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3D763A8" w14:textId="7D87B91D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110.9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0.9 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91716FA" w14:textId="0F556241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96.5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0.8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5D91A5C" w14:textId="55093385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103.3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1.8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4D51557" w14:textId="2A210266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96.4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3.3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DA05CE1" w14:textId="5D9B0A2E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107.5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1.5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9B6EBE5" w14:textId="079F2F9E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109.8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2.0 </w:t>
            </w:r>
          </w:p>
        </w:tc>
      </w:tr>
      <w:tr w:rsidR="00B72D7C" w:rsidRPr="00713BF4" w14:paraId="2DFB935B" w14:textId="77777777" w:rsidTr="006402EB">
        <w:trPr>
          <w:trHeight w:val="312"/>
        </w:trPr>
        <w:tc>
          <w:tcPr>
            <w:tcW w:w="216" w:type="pct"/>
            <w:vAlign w:val="center"/>
          </w:tcPr>
          <w:p w14:paraId="458D64D5" w14:textId="584DB102" w:rsidR="00B72D7C" w:rsidRPr="00D067F7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1664" w:type="pct"/>
            <w:noWrap/>
            <w:vAlign w:val="center"/>
            <w:hideMark/>
          </w:tcPr>
          <w:p w14:paraId="2A23A3F0" w14:textId="7F885391" w:rsidR="00B72D7C" w:rsidRPr="00D067F7" w:rsidRDefault="00B72D7C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Propoxyphenyl-hydroxyhomosildenafil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454EFFA" w14:textId="0C36CB36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110.2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4.5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9870FBB" w14:textId="130FAFAB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95.6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0.5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D733E78" w14:textId="2A648A21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103.8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0.8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9304AA7" w14:textId="1752DDE6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103.1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5.5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CAC9FF6" w14:textId="6CF86296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107.1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1.4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836161F" w14:textId="514C3371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109.3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0.8</w:t>
            </w:r>
          </w:p>
        </w:tc>
      </w:tr>
      <w:tr w:rsidR="00B72D7C" w:rsidRPr="00713BF4" w14:paraId="68BB9F19" w14:textId="77777777" w:rsidTr="006402EB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386BC22A" w14:textId="2479397C" w:rsidR="00B72D7C" w:rsidRPr="00D067F7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1664" w:type="pct"/>
            <w:shd w:val="clear" w:color="auto" w:fill="E7E6E6" w:themeFill="background2"/>
            <w:noWrap/>
            <w:vAlign w:val="center"/>
            <w:hideMark/>
          </w:tcPr>
          <w:p w14:paraId="2750D9B6" w14:textId="5C620BCE" w:rsidR="00B72D7C" w:rsidRPr="00D067F7" w:rsidRDefault="00B72D7C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Udenafil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3BCD1D0" w14:textId="42521927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106.1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1.6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DCA0954" w14:textId="56309223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98.4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0.4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AD4C385" w14:textId="301EF9F1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105.3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0.8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F5D7D4A" w14:textId="695DCB14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94.1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1.1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09C4DAA" w14:textId="3E148D36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107.1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1.0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E0108CE" w14:textId="3E30E4DD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108.5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1.5</w:t>
            </w:r>
          </w:p>
        </w:tc>
      </w:tr>
      <w:tr w:rsidR="00B72D7C" w:rsidRPr="00713BF4" w14:paraId="7687E05F" w14:textId="77777777" w:rsidTr="006402EB">
        <w:trPr>
          <w:trHeight w:val="312"/>
        </w:trPr>
        <w:tc>
          <w:tcPr>
            <w:tcW w:w="216" w:type="pct"/>
            <w:vAlign w:val="center"/>
          </w:tcPr>
          <w:p w14:paraId="62976566" w14:textId="46566DFC" w:rsidR="00B72D7C" w:rsidRPr="00D067F7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664" w:type="pct"/>
            <w:noWrap/>
            <w:vAlign w:val="center"/>
            <w:hideMark/>
          </w:tcPr>
          <w:p w14:paraId="00D3813D" w14:textId="2BFADAB0" w:rsidR="00B72D7C" w:rsidRPr="00D067F7" w:rsidRDefault="00B72D7C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Propoxyphenyl-sildenafil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D11BE00" w14:textId="4550E0B1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100.7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2.2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CB2F2B9" w14:textId="337385B1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99.9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1.9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81677A7" w14:textId="69D303BC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104.9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0.5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0F91058" w14:textId="602D1EC3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85.4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3.7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DF4CF2A" w14:textId="7BAF7934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112.2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0.8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6A301C6" w14:textId="7A74E5A9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109.5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0.9</w:t>
            </w:r>
          </w:p>
        </w:tc>
      </w:tr>
      <w:tr w:rsidR="00B72D7C" w:rsidRPr="00713BF4" w14:paraId="4391DB1E" w14:textId="77777777" w:rsidTr="006402EB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2B41A599" w14:textId="5CB3B388" w:rsidR="00B72D7C" w:rsidRPr="00D067F7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14</w:t>
            </w:r>
          </w:p>
        </w:tc>
        <w:tc>
          <w:tcPr>
            <w:tcW w:w="1664" w:type="pct"/>
            <w:shd w:val="clear" w:color="auto" w:fill="E7E6E6" w:themeFill="background2"/>
            <w:noWrap/>
            <w:vAlign w:val="center"/>
            <w:hideMark/>
          </w:tcPr>
          <w:p w14:paraId="55B780D7" w14:textId="16A93832" w:rsidR="00B72D7C" w:rsidRPr="00D067F7" w:rsidRDefault="001B08CB" w:rsidP="006402E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Hydroxythiovardenafil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BD69A55" w14:textId="55337281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88.0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1.9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2EBB419" w14:textId="7CFE14D9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100.2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0.9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76921C9" w14:textId="6AAB348E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104.5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0.2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741FBDA" w14:textId="343B03CB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100.3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4.7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967C040" w14:textId="77AEBAB4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106.3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1.0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06A92E2" w14:textId="7E903D40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109.1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2.1</w:t>
            </w:r>
          </w:p>
        </w:tc>
      </w:tr>
      <w:tr w:rsidR="00B72D7C" w:rsidRPr="00713BF4" w14:paraId="61961728" w14:textId="77777777" w:rsidTr="006402EB">
        <w:trPr>
          <w:trHeight w:val="312"/>
        </w:trPr>
        <w:tc>
          <w:tcPr>
            <w:tcW w:w="216" w:type="pct"/>
            <w:vAlign w:val="center"/>
          </w:tcPr>
          <w:p w14:paraId="4BCE9DC4" w14:textId="65E43FA9" w:rsidR="00B72D7C" w:rsidRPr="00D067F7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1664" w:type="pct"/>
            <w:noWrap/>
            <w:vAlign w:val="center"/>
            <w:hideMark/>
          </w:tcPr>
          <w:p w14:paraId="4D8FE0D8" w14:textId="107AA312" w:rsidR="00B72D7C" w:rsidRPr="00D067F7" w:rsidRDefault="00B72D7C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Tadalafil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3B19B3B" w14:textId="3B7C7CDB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104.4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1.4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F9CFB53" w14:textId="11D0AC9A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95.1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4.5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46297A2" w14:textId="1EE9BBDA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104.3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0.9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560250E" w14:textId="5751CBF0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89.9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7.9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47A3FA9" w14:textId="0A25FACC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116.5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1.9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0914F26" w14:textId="57541F4B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99.6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0.9</w:t>
            </w:r>
          </w:p>
        </w:tc>
      </w:tr>
      <w:tr w:rsidR="00B72D7C" w:rsidRPr="00713BF4" w14:paraId="0F8486E0" w14:textId="77777777" w:rsidTr="006402EB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6DB5EBEB" w14:textId="29A1F9B5" w:rsidR="00B72D7C" w:rsidRPr="00D067F7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16</w:t>
            </w:r>
          </w:p>
        </w:tc>
        <w:tc>
          <w:tcPr>
            <w:tcW w:w="1664" w:type="pct"/>
            <w:shd w:val="clear" w:color="auto" w:fill="E7E6E6" w:themeFill="background2"/>
            <w:noWrap/>
            <w:vAlign w:val="center"/>
            <w:hideMark/>
          </w:tcPr>
          <w:p w14:paraId="560335C5" w14:textId="508732D5" w:rsidR="00B72D7C" w:rsidRPr="00D067F7" w:rsidRDefault="00B72D7C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Mirodenafil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4329C82" w14:textId="5155274F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116.7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6.8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4AB0E2E" w14:textId="5EDF526D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93.5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1.0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14BC438" w14:textId="078F3052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104.2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0.6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2B35316" w14:textId="6BE8919C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103.7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2.1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4875C6A" w14:textId="7D5C35CB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104.3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2.5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BB4BB5B" w14:textId="342A9C6D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109.6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1.5</w:t>
            </w:r>
          </w:p>
        </w:tc>
      </w:tr>
      <w:tr w:rsidR="00B72D7C" w:rsidRPr="00713BF4" w14:paraId="4DF49AA5" w14:textId="77777777" w:rsidTr="006402EB">
        <w:trPr>
          <w:trHeight w:val="312"/>
        </w:trPr>
        <w:tc>
          <w:tcPr>
            <w:tcW w:w="216" w:type="pct"/>
            <w:vAlign w:val="center"/>
          </w:tcPr>
          <w:p w14:paraId="69F784CD" w14:textId="7172F37B" w:rsidR="00B72D7C" w:rsidRPr="00D067F7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17</w:t>
            </w:r>
          </w:p>
        </w:tc>
        <w:tc>
          <w:tcPr>
            <w:tcW w:w="1664" w:type="pct"/>
            <w:noWrap/>
            <w:vAlign w:val="center"/>
            <w:hideMark/>
          </w:tcPr>
          <w:p w14:paraId="6A36F9BE" w14:textId="77288EB4" w:rsidR="00B72D7C" w:rsidRPr="00D067F7" w:rsidRDefault="00B72D7C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Mutaprodenafil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A17DAF8" w14:textId="7E864751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81.5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0.6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03839FA" w14:textId="44B6BA64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101.6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1.8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8151C83" w14:textId="35E33F09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104.5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1.3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CF3AEA0" w14:textId="02F9FC4F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94.2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2.2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B7EEC37" w14:textId="3E65CFBE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114.1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0.6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397B481" w14:textId="3049C600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106.7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1.8</w:t>
            </w:r>
          </w:p>
        </w:tc>
      </w:tr>
      <w:tr w:rsidR="00B72D7C" w:rsidRPr="00713BF4" w14:paraId="7A4F0EAE" w14:textId="77777777" w:rsidTr="006402EB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6106D2D5" w14:textId="59096BAA" w:rsidR="00B72D7C" w:rsidRPr="00D067F7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18</w:t>
            </w:r>
          </w:p>
        </w:tc>
        <w:tc>
          <w:tcPr>
            <w:tcW w:w="1664" w:type="pct"/>
            <w:shd w:val="clear" w:color="auto" w:fill="E7E6E6" w:themeFill="background2"/>
            <w:noWrap/>
            <w:vAlign w:val="center"/>
            <w:hideMark/>
          </w:tcPr>
          <w:p w14:paraId="3BDD875B" w14:textId="57AE9E96" w:rsidR="00B72D7C" w:rsidRPr="00D067F7" w:rsidRDefault="00B72D7C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Thiosildenafil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C9E789D" w14:textId="50B71A57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84.3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3.4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685EE9C" w14:textId="782F18B0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99.6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1.7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B1FACC3" w14:textId="577712DE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104.9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0.9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933A9BB" w14:textId="163C70F6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92.3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4.7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E032C33" w14:textId="6E09177C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109.6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1.3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DB8EC53" w14:textId="3B822E31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108.8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0.7</w:t>
            </w:r>
          </w:p>
        </w:tc>
      </w:tr>
      <w:tr w:rsidR="00B72D7C" w:rsidRPr="00713BF4" w14:paraId="5FE525E7" w14:textId="77777777" w:rsidTr="006402EB">
        <w:trPr>
          <w:trHeight w:val="312"/>
        </w:trPr>
        <w:tc>
          <w:tcPr>
            <w:tcW w:w="216" w:type="pct"/>
            <w:vAlign w:val="center"/>
          </w:tcPr>
          <w:p w14:paraId="0609DCDD" w14:textId="58F412B2" w:rsidR="00B72D7C" w:rsidRPr="00D067F7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19</w:t>
            </w:r>
          </w:p>
        </w:tc>
        <w:tc>
          <w:tcPr>
            <w:tcW w:w="1664" w:type="pct"/>
            <w:noWrap/>
            <w:vAlign w:val="center"/>
            <w:hideMark/>
          </w:tcPr>
          <w:p w14:paraId="45F323F2" w14:textId="5DD31642" w:rsidR="00B72D7C" w:rsidRPr="00D067F7" w:rsidRDefault="00B72D7C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Thiohomosildenafil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BB6C2C6" w14:textId="440E7BBC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83.2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1.3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D5AE0D3" w14:textId="71F1DB3D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102.6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1.5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26FCFA7" w14:textId="1FF25F9A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104.1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0.7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67DFAB6" w14:textId="6E67290D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109.7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2.8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A07BEB5" w14:textId="6054619E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113.7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2.6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C3D8A07" w14:textId="6C33B24C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108.1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1.0</w:t>
            </w:r>
          </w:p>
        </w:tc>
      </w:tr>
      <w:tr w:rsidR="00B72D7C" w:rsidRPr="00713BF4" w14:paraId="76050E26" w14:textId="77777777" w:rsidTr="006402EB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705DBAC0" w14:textId="4C51E1C9" w:rsidR="00B72D7C" w:rsidRPr="00D067F7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1664" w:type="pct"/>
            <w:shd w:val="clear" w:color="auto" w:fill="E7E6E6" w:themeFill="background2"/>
            <w:noWrap/>
            <w:vAlign w:val="center"/>
            <w:hideMark/>
          </w:tcPr>
          <w:p w14:paraId="74EBF664" w14:textId="436AB991" w:rsidR="00B72D7C" w:rsidRPr="00D067F7" w:rsidRDefault="00B72D7C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Dithiodesmethylcarbodenafil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B58549D" w14:textId="1D1C9712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77.4</w:t>
            </w:r>
            <w:r w:rsidR="005105A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</w:t>
            </w:r>
            <w:r w:rsidR="009E5882">
              <w:rPr>
                <w:rFonts w:ascii="Arial" w:hAnsi="Arial" w:cs="Arial"/>
                <w:color w:val="000000"/>
                <w:sz w:val="24"/>
                <w:szCs w:val="24"/>
              </w:rPr>
              <w:t>4.5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6B2CF4C" w14:textId="15733490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103.1</w:t>
            </w:r>
            <w:r w:rsidR="009E5882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2.4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4C75C4B" w14:textId="218E8E70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103.9</w:t>
            </w:r>
            <w:r w:rsidR="009E5882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1.2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F2C803C" w14:textId="68712DD4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93.3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5.5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9407994" w14:textId="5BEEC72D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113.4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1.0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D79D59E" w14:textId="5C98AC21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110.9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2.8</w:t>
            </w:r>
          </w:p>
        </w:tc>
      </w:tr>
      <w:tr w:rsidR="00B72D7C" w:rsidRPr="00713BF4" w14:paraId="119EF5D6" w14:textId="77777777" w:rsidTr="006402EB">
        <w:trPr>
          <w:trHeight w:val="312"/>
        </w:trPr>
        <w:tc>
          <w:tcPr>
            <w:tcW w:w="216" w:type="pct"/>
            <w:vAlign w:val="center"/>
          </w:tcPr>
          <w:p w14:paraId="5E8ABD21" w14:textId="1AEC147B" w:rsidR="00B72D7C" w:rsidRPr="00D067F7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21</w:t>
            </w:r>
          </w:p>
        </w:tc>
        <w:tc>
          <w:tcPr>
            <w:tcW w:w="1664" w:type="pct"/>
            <w:noWrap/>
            <w:vAlign w:val="center"/>
            <w:hideMark/>
          </w:tcPr>
          <w:p w14:paraId="3AFCBC78" w14:textId="56D2581A" w:rsidR="00B72D7C" w:rsidRPr="00D067F7" w:rsidRDefault="00B72D7C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Thiodimethylsildenafil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CD71A65" w14:textId="20E33D5D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97.3</w:t>
            </w:r>
            <w:r w:rsidR="009E5882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1.4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31C3D27" w14:textId="3200D259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99.3</w:t>
            </w:r>
            <w:r w:rsidR="009E5882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2.8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D62DE4D" w14:textId="329EFFE3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103.7</w:t>
            </w:r>
            <w:r w:rsidR="009E5882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0.8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4F727B6" w14:textId="0B738ED2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96.7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3.5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8BB2EA3" w14:textId="3F194E97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106.4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2.7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C422C00" w14:textId="71082714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111.3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1.6</w:t>
            </w:r>
          </w:p>
        </w:tc>
      </w:tr>
      <w:tr w:rsidR="00B72D7C" w:rsidRPr="00713BF4" w14:paraId="1CDA4B3A" w14:textId="77777777" w:rsidTr="006402EB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3FFA9DAA" w14:textId="72201B70" w:rsidR="00B72D7C" w:rsidRPr="00D067F7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22</w:t>
            </w:r>
          </w:p>
        </w:tc>
        <w:tc>
          <w:tcPr>
            <w:tcW w:w="1664" w:type="pct"/>
            <w:shd w:val="clear" w:color="auto" w:fill="E7E6E6" w:themeFill="background2"/>
            <w:noWrap/>
            <w:vAlign w:val="center"/>
            <w:hideMark/>
          </w:tcPr>
          <w:p w14:paraId="1A49D3B5" w14:textId="51A452E6" w:rsidR="00B72D7C" w:rsidRPr="00D067F7" w:rsidRDefault="00B72D7C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Propoxyphenyl-thiohydroxyhomosildenafil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D4B8CBD" w14:textId="4712C743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94.7</w:t>
            </w:r>
            <w:r w:rsidR="009E5882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1.3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662FB29" w14:textId="15C25EDF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97.9</w:t>
            </w:r>
            <w:r w:rsidR="009E5882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1.4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E4A3F31" w14:textId="348AD444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104.4</w:t>
            </w:r>
            <w:r w:rsidR="009E5882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1.1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16718D7" w14:textId="5F1171E6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111.0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5.5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B30A202" w14:textId="7E32F573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103.6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1.2</w:t>
            </w:r>
          </w:p>
        </w:tc>
        <w:tc>
          <w:tcPr>
            <w:tcW w:w="5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B1E84D2" w14:textId="408DB7B3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110.7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1.6</w:t>
            </w:r>
          </w:p>
        </w:tc>
      </w:tr>
      <w:tr w:rsidR="00B72D7C" w:rsidRPr="00713BF4" w14:paraId="54354F01" w14:textId="77777777" w:rsidTr="006402EB">
        <w:trPr>
          <w:trHeight w:val="312"/>
        </w:trPr>
        <w:tc>
          <w:tcPr>
            <w:tcW w:w="216" w:type="pct"/>
            <w:tcBorders>
              <w:bottom w:val="single" w:sz="18" w:space="0" w:color="E7E6E6" w:themeColor="background2"/>
            </w:tcBorders>
            <w:vAlign w:val="center"/>
          </w:tcPr>
          <w:p w14:paraId="09F3EF15" w14:textId="53D7E2F4" w:rsidR="00B72D7C" w:rsidRPr="00D067F7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23</w:t>
            </w:r>
          </w:p>
        </w:tc>
        <w:tc>
          <w:tcPr>
            <w:tcW w:w="1664" w:type="pct"/>
            <w:tcBorders>
              <w:bottom w:val="single" w:sz="18" w:space="0" w:color="E7E6E6" w:themeColor="background2"/>
            </w:tcBorders>
            <w:noWrap/>
            <w:vAlign w:val="center"/>
            <w:hideMark/>
          </w:tcPr>
          <w:p w14:paraId="7D84A8DD" w14:textId="280D2DE7" w:rsidR="00B72D7C" w:rsidRPr="00D067F7" w:rsidRDefault="00B72D7C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Propoxyphenyl-thiodimethylsildenafil</w:t>
            </w:r>
          </w:p>
        </w:tc>
        <w:tc>
          <w:tcPr>
            <w:tcW w:w="520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654F1A59" w14:textId="7AB83127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98.4</w:t>
            </w:r>
            <w:r w:rsidR="009E5882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1.6</w:t>
            </w:r>
          </w:p>
        </w:tc>
        <w:tc>
          <w:tcPr>
            <w:tcW w:w="520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26B2B01C" w14:textId="48B0B7DB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97.7</w:t>
            </w:r>
            <w:r w:rsidR="009E5882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1.8</w:t>
            </w:r>
          </w:p>
        </w:tc>
        <w:tc>
          <w:tcPr>
            <w:tcW w:w="520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301AEB9A" w14:textId="6B463E3E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104.8</w:t>
            </w:r>
            <w:r w:rsidR="009E5882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0.8</w:t>
            </w:r>
          </w:p>
        </w:tc>
        <w:tc>
          <w:tcPr>
            <w:tcW w:w="520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13CD4D16" w14:textId="0EC7D96A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100.8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2.9</w:t>
            </w:r>
          </w:p>
        </w:tc>
        <w:tc>
          <w:tcPr>
            <w:tcW w:w="520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46130C2D" w14:textId="79D8447F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104.5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0.2</w:t>
            </w:r>
          </w:p>
        </w:tc>
        <w:tc>
          <w:tcPr>
            <w:tcW w:w="520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31458CBF" w14:textId="141F88F7" w:rsidR="00B72D7C" w:rsidRPr="00B72D7C" w:rsidRDefault="00B72D7C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2D7C">
              <w:rPr>
                <w:rFonts w:ascii="Arial" w:hAnsi="Arial" w:cs="Arial"/>
                <w:color w:val="000000"/>
                <w:sz w:val="24"/>
                <w:szCs w:val="24"/>
              </w:rPr>
              <w:t>107.1</w:t>
            </w:r>
            <w:r w:rsidR="008B4445">
              <w:rPr>
                <w:rFonts w:ascii="Arial" w:hAnsi="Arial" w:cs="Arial"/>
                <w:color w:val="000000"/>
                <w:sz w:val="24"/>
                <w:szCs w:val="24"/>
              </w:rPr>
              <w:t xml:space="preserve"> ± </w:t>
            </w:r>
            <w:r w:rsidR="00B5796E">
              <w:rPr>
                <w:rFonts w:ascii="Arial" w:hAnsi="Arial" w:cs="Arial"/>
                <w:color w:val="000000"/>
                <w:sz w:val="24"/>
                <w:szCs w:val="24"/>
              </w:rPr>
              <w:t>1.4</w:t>
            </w:r>
          </w:p>
        </w:tc>
      </w:tr>
    </w:tbl>
    <w:p w14:paraId="1EFA5B0F" w14:textId="3C3A108C" w:rsidR="00D73277" w:rsidRPr="00713BF4" w:rsidRDefault="00D73277" w:rsidP="004B11E3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4D75019" w14:textId="77777777" w:rsidR="00BD46AB" w:rsidRDefault="00BD46AB" w:rsidP="006402E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CFE93B7" w14:textId="77777777" w:rsidR="00BD46AB" w:rsidRDefault="00BD46AB" w:rsidP="006402E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313A297" w14:textId="16B89C72" w:rsidR="006402EB" w:rsidRPr="00713BF4" w:rsidRDefault="006402EB" w:rsidP="006402E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713BF4">
        <w:rPr>
          <w:rFonts w:ascii="Arial" w:hAnsi="Arial" w:cs="Arial"/>
          <w:sz w:val="24"/>
          <w:szCs w:val="24"/>
        </w:rPr>
        <w:lastRenderedPageBreak/>
        <w:t xml:space="preserve">Table </w:t>
      </w:r>
      <w:r>
        <w:rPr>
          <w:rFonts w:ascii="Arial" w:hAnsi="Arial" w:cs="Arial"/>
          <w:sz w:val="24"/>
          <w:szCs w:val="24"/>
        </w:rPr>
        <w:t>S</w:t>
      </w:r>
      <w:r w:rsidR="00B86CD4">
        <w:rPr>
          <w:rFonts w:ascii="Arial" w:hAnsi="Arial" w:cs="Arial"/>
          <w:sz w:val="24"/>
          <w:szCs w:val="24"/>
        </w:rPr>
        <w:t>3</w:t>
      </w:r>
      <w:r w:rsidRPr="00713BF4">
        <w:rPr>
          <w:rFonts w:ascii="Arial" w:hAnsi="Arial" w:cs="Arial"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>Continued</w:t>
      </w:r>
      <w:r w:rsidRPr="00713BF4">
        <w:rPr>
          <w:rFonts w:ascii="Arial" w:hAnsi="Arial" w:cs="Arial"/>
          <w:sz w:val="24"/>
          <w:szCs w:val="24"/>
        </w:rPr>
        <w:t>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3"/>
        <w:gridCol w:w="4646"/>
        <w:gridCol w:w="1451"/>
        <w:gridCol w:w="1451"/>
        <w:gridCol w:w="1451"/>
        <w:gridCol w:w="1452"/>
        <w:gridCol w:w="1452"/>
        <w:gridCol w:w="1452"/>
      </w:tblGrid>
      <w:tr w:rsidR="006402EB" w:rsidRPr="00713BF4" w14:paraId="2DC79CB9" w14:textId="77777777" w:rsidTr="006402EB">
        <w:trPr>
          <w:trHeight w:val="312"/>
        </w:trPr>
        <w:tc>
          <w:tcPr>
            <w:tcW w:w="216" w:type="pct"/>
            <w:vMerge w:val="restart"/>
            <w:shd w:val="clear" w:color="auto" w:fill="D0CECE" w:themeFill="background2" w:themeFillShade="E6"/>
            <w:vAlign w:val="center"/>
          </w:tcPr>
          <w:p w14:paraId="235125DE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067F7">
              <w:rPr>
                <w:rFonts w:ascii="Arial" w:hAnsi="Arial" w:cs="Arial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1664" w:type="pct"/>
            <w:vMerge w:val="restart"/>
            <w:shd w:val="clear" w:color="auto" w:fill="D0CECE" w:themeFill="background2" w:themeFillShade="E6"/>
            <w:noWrap/>
            <w:vAlign w:val="center"/>
            <w:hideMark/>
          </w:tcPr>
          <w:p w14:paraId="7B26732A" w14:textId="77777777" w:rsidR="006402EB" w:rsidRPr="00D067F7" w:rsidRDefault="006402EB" w:rsidP="006402E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067F7">
              <w:rPr>
                <w:rFonts w:ascii="Arial" w:hAnsi="Arial" w:cs="Arial"/>
                <w:b/>
                <w:bCs/>
                <w:sz w:val="24"/>
                <w:szCs w:val="24"/>
              </w:rPr>
              <w:t>Target analytes</w:t>
            </w:r>
          </w:p>
        </w:tc>
        <w:tc>
          <w:tcPr>
            <w:tcW w:w="3120" w:type="pct"/>
            <w:gridSpan w:val="6"/>
            <w:shd w:val="clear" w:color="auto" w:fill="D0CECE" w:themeFill="background2" w:themeFillShade="E6"/>
            <w:noWrap/>
            <w:vAlign w:val="center"/>
            <w:hideMark/>
          </w:tcPr>
          <w:p w14:paraId="0D1D07F9" w14:textId="780C9219" w:rsidR="006402EB" w:rsidRPr="00D067F7" w:rsidRDefault="006402EB" w:rsidP="006402E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72D7C">
              <w:rPr>
                <w:rFonts w:ascii="Arial" w:hAnsi="Arial" w:cs="Arial"/>
                <w:b/>
                <w:bCs/>
                <w:sz w:val="24"/>
                <w:szCs w:val="24"/>
              </w:rPr>
              <w:t>Accuracy (Mean ± SD, %) (n</w:t>
            </w:r>
            <w:r w:rsidR="00E6671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B72D7C">
              <w:rPr>
                <w:rFonts w:ascii="Arial" w:hAnsi="Arial" w:cs="Arial"/>
                <w:b/>
                <w:bCs/>
                <w:sz w:val="24"/>
                <w:szCs w:val="24"/>
              </w:rPr>
              <w:t>=</w:t>
            </w:r>
            <w:r w:rsidR="00E6671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B72D7C">
              <w:rPr>
                <w:rFonts w:ascii="Arial" w:hAnsi="Arial" w:cs="Arial"/>
                <w:b/>
                <w:bCs/>
                <w:sz w:val="24"/>
                <w:szCs w:val="24"/>
              </w:rPr>
              <w:t>3)</w:t>
            </w:r>
          </w:p>
        </w:tc>
      </w:tr>
      <w:tr w:rsidR="006402EB" w:rsidRPr="00713BF4" w14:paraId="2B04E30E" w14:textId="77777777" w:rsidTr="006402EB">
        <w:trPr>
          <w:trHeight w:val="312"/>
        </w:trPr>
        <w:tc>
          <w:tcPr>
            <w:tcW w:w="216" w:type="pct"/>
            <w:vMerge/>
            <w:vAlign w:val="center"/>
          </w:tcPr>
          <w:p w14:paraId="5DD420B3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664" w:type="pct"/>
            <w:vMerge/>
            <w:vAlign w:val="center"/>
            <w:hideMark/>
          </w:tcPr>
          <w:p w14:paraId="2DF75569" w14:textId="77777777" w:rsidR="006402EB" w:rsidRPr="00D067F7" w:rsidRDefault="006402EB" w:rsidP="006402E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559" w:type="pct"/>
            <w:gridSpan w:val="3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4946395" w14:textId="25308F66" w:rsidR="006402EB" w:rsidRPr="00D067F7" w:rsidRDefault="006402EB" w:rsidP="006402E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J</w:t>
            </w:r>
            <w:r w:rsidR="00AC3B1F">
              <w:rPr>
                <w:rFonts w:ascii="Arial" w:hAnsi="Arial" w:cs="Arial"/>
                <w:b/>
                <w:bCs/>
                <w:sz w:val="24"/>
                <w:szCs w:val="24"/>
              </w:rPr>
              <w:t>elly</w:t>
            </w:r>
          </w:p>
        </w:tc>
        <w:tc>
          <w:tcPr>
            <w:tcW w:w="1560" w:type="pct"/>
            <w:gridSpan w:val="3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4BBCF4B7" w14:textId="56BAACC5" w:rsidR="006402EB" w:rsidRPr="00D067F7" w:rsidRDefault="006402EB" w:rsidP="006402E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H</w:t>
            </w:r>
            <w:r w:rsidR="00AC3B1F">
              <w:rPr>
                <w:rFonts w:ascii="Arial" w:hAnsi="Arial" w:cs="Arial"/>
                <w:b/>
                <w:bCs/>
                <w:sz w:val="24"/>
                <w:szCs w:val="24"/>
              </w:rPr>
              <w:t>ard candy</w:t>
            </w:r>
          </w:p>
        </w:tc>
      </w:tr>
      <w:tr w:rsidR="006402EB" w:rsidRPr="00713BF4" w14:paraId="1562F49A" w14:textId="77777777" w:rsidTr="006402EB">
        <w:trPr>
          <w:trHeight w:val="312"/>
        </w:trPr>
        <w:tc>
          <w:tcPr>
            <w:tcW w:w="216" w:type="pct"/>
            <w:vMerge/>
            <w:vAlign w:val="center"/>
          </w:tcPr>
          <w:p w14:paraId="75874A01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664" w:type="pct"/>
            <w:vMerge/>
            <w:vAlign w:val="center"/>
            <w:hideMark/>
          </w:tcPr>
          <w:p w14:paraId="622EF1DC" w14:textId="77777777" w:rsidR="006402EB" w:rsidRPr="00D067F7" w:rsidRDefault="006402EB" w:rsidP="006402E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520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3E017B89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067F7">
              <w:rPr>
                <w:rFonts w:ascii="Arial" w:hAnsi="Arial" w:cs="Arial"/>
                <w:b/>
                <w:bCs/>
                <w:sz w:val="24"/>
                <w:szCs w:val="24"/>
              </w:rPr>
              <w:t>L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ow</w:t>
            </w:r>
          </w:p>
        </w:tc>
        <w:tc>
          <w:tcPr>
            <w:tcW w:w="520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9ECFED9" w14:textId="20355602" w:rsidR="006402EB" w:rsidRPr="00D067F7" w:rsidRDefault="006402EB" w:rsidP="006402E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067F7">
              <w:rPr>
                <w:rFonts w:ascii="Arial" w:hAnsi="Arial" w:cs="Arial"/>
                <w:b/>
                <w:bCs/>
                <w:sz w:val="24"/>
                <w:szCs w:val="24"/>
              </w:rPr>
              <w:t>M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ed</w:t>
            </w:r>
            <w:r w:rsidR="00AC3B1F">
              <w:rPr>
                <w:rFonts w:ascii="Arial" w:hAnsi="Arial" w:cs="Arial"/>
                <w:b/>
                <w:bCs/>
                <w:sz w:val="24"/>
                <w:szCs w:val="24"/>
              </w:rPr>
              <w:t>ium</w:t>
            </w:r>
          </w:p>
        </w:tc>
        <w:tc>
          <w:tcPr>
            <w:tcW w:w="520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3F9C0FE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067F7">
              <w:rPr>
                <w:rFonts w:ascii="Arial" w:hAnsi="Arial" w:cs="Arial"/>
                <w:b/>
                <w:bCs/>
                <w:sz w:val="24"/>
                <w:szCs w:val="24"/>
              </w:rPr>
              <w:t>H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igh</w:t>
            </w:r>
          </w:p>
        </w:tc>
        <w:tc>
          <w:tcPr>
            <w:tcW w:w="520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4F6DBB45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067F7">
              <w:rPr>
                <w:rFonts w:ascii="Arial" w:hAnsi="Arial" w:cs="Arial"/>
                <w:b/>
                <w:bCs/>
                <w:sz w:val="24"/>
                <w:szCs w:val="24"/>
              </w:rPr>
              <w:t>L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ow</w:t>
            </w:r>
          </w:p>
        </w:tc>
        <w:tc>
          <w:tcPr>
            <w:tcW w:w="520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3FB62E97" w14:textId="0E7D094D" w:rsidR="006402EB" w:rsidRPr="00D067F7" w:rsidRDefault="006402EB" w:rsidP="006402E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067F7">
              <w:rPr>
                <w:rFonts w:ascii="Arial" w:hAnsi="Arial" w:cs="Arial"/>
                <w:b/>
                <w:bCs/>
                <w:sz w:val="24"/>
                <w:szCs w:val="24"/>
              </w:rPr>
              <w:t>M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ed</w:t>
            </w:r>
            <w:r w:rsidR="00AC3B1F">
              <w:rPr>
                <w:rFonts w:ascii="Arial" w:hAnsi="Arial" w:cs="Arial"/>
                <w:b/>
                <w:bCs/>
                <w:sz w:val="24"/>
                <w:szCs w:val="24"/>
              </w:rPr>
              <w:t>ium</w:t>
            </w:r>
          </w:p>
        </w:tc>
        <w:tc>
          <w:tcPr>
            <w:tcW w:w="520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4B263F9B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067F7">
              <w:rPr>
                <w:rFonts w:ascii="Arial" w:hAnsi="Arial" w:cs="Arial"/>
                <w:b/>
                <w:bCs/>
                <w:sz w:val="24"/>
                <w:szCs w:val="24"/>
              </w:rPr>
              <w:t>H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igh</w:t>
            </w:r>
          </w:p>
        </w:tc>
      </w:tr>
      <w:tr w:rsidR="006402EB" w:rsidRPr="00713BF4" w14:paraId="10207589" w14:textId="77777777" w:rsidTr="006402EB">
        <w:trPr>
          <w:trHeight w:val="312"/>
        </w:trPr>
        <w:tc>
          <w:tcPr>
            <w:tcW w:w="216" w:type="pct"/>
            <w:vAlign w:val="center"/>
          </w:tcPr>
          <w:p w14:paraId="104E82E0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664" w:type="pct"/>
            <w:noWrap/>
            <w:vAlign w:val="center"/>
            <w:hideMark/>
          </w:tcPr>
          <w:p w14:paraId="2EFF976E" w14:textId="77777777" w:rsidR="006402EB" w:rsidRPr="00D067F7" w:rsidRDefault="006402EB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Desmethylcarbodenafil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1E611873" w14:textId="0E12DAAA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90.5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4.1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0DF3C42E" w14:textId="71EB243B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93.6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3.0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5BB9C85D" w14:textId="7B3B80B9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104.0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2.0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014885B6" w14:textId="0C63AA78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114.9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1.1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563E3623" w14:textId="79203E11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100.7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0.9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2BAFBE33" w14:textId="58B2A34F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99.7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1.1</w:t>
            </w:r>
          </w:p>
        </w:tc>
      </w:tr>
      <w:tr w:rsidR="006402EB" w:rsidRPr="00713BF4" w14:paraId="79A4CEB0" w14:textId="77777777" w:rsidTr="006402EB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4849B56D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664" w:type="pct"/>
            <w:shd w:val="clear" w:color="auto" w:fill="E7E6E6" w:themeFill="background2"/>
            <w:noWrap/>
            <w:vAlign w:val="center"/>
            <w:hideMark/>
          </w:tcPr>
          <w:p w14:paraId="4EC1FA54" w14:textId="77777777" w:rsidR="006402EB" w:rsidRPr="00D067F7" w:rsidRDefault="006402EB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Carbodenafil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02AD394B" w14:textId="3179460A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89.7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2.3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4A7B9E61" w14:textId="09A930F1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97.4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1.6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0377C88F" w14:textId="7130DD39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105.7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1.3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2555CDD9" w14:textId="777D7BDF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116.9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4.0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67C6C4A3" w14:textId="3B0C6443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99.2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1.0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4F729401" w14:textId="5997049E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100.5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0.7</w:t>
            </w:r>
          </w:p>
        </w:tc>
      </w:tr>
      <w:tr w:rsidR="006402EB" w:rsidRPr="00713BF4" w14:paraId="43A02E78" w14:textId="77777777" w:rsidTr="006402EB">
        <w:trPr>
          <w:trHeight w:val="312"/>
        </w:trPr>
        <w:tc>
          <w:tcPr>
            <w:tcW w:w="216" w:type="pct"/>
            <w:vAlign w:val="center"/>
          </w:tcPr>
          <w:p w14:paraId="429A3E75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664" w:type="pct"/>
            <w:noWrap/>
            <w:vAlign w:val="center"/>
            <w:hideMark/>
          </w:tcPr>
          <w:p w14:paraId="325AE68C" w14:textId="77777777" w:rsidR="006402EB" w:rsidRPr="00D067F7" w:rsidRDefault="006402EB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N-desethylacetildenafil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644B4CBE" w14:textId="3ECB237D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99.5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2.4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37CC0498" w14:textId="208895DF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98.5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2.0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28D90074" w14:textId="3AC8FBFC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103.6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1.2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27F335B0" w14:textId="6260062A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115.1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1.0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385F68B8" w14:textId="5C5EC4F6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91.3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1.8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3F413522" w14:textId="19FA439A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96.1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1.0</w:t>
            </w:r>
          </w:p>
        </w:tc>
      </w:tr>
      <w:tr w:rsidR="006402EB" w:rsidRPr="00713BF4" w14:paraId="02EB48B4" w14:textId="77777777" w:rsidTr="006402EB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7323989E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664" w:type="pct"/>
            <w:shd w:val="clear" w:color="auto" w:fill="E7E6E6" w:themeFill="background2"/>
            <w:noWrap/>
            <w:vAlign w:val="center"/>
            <w:hideMark/>
          </w:tcPr>
          <w:p w14:paraId="37A2DC3C" w14:textId="77777777" w:rsidR="006402EB" w:rsidRPr="00D067F7" w:rsidRDefault="006402EB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Acetildenafil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7DE7C6EE" w14:textId="0F9D2C1C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87.1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1.2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3FC79032" w14:textId="429C42DE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98.8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1.3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65F3B231" w14:textId="59D4380F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105.2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0.8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5107EE72" w14:textId="746E98BC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98.6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0.5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385373CA" w14:textId="46EF02B4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87.4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0.8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748DE731" w14:textId="4C558B20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93.6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0.5</w:t>
            </w:r>
          </w:p>
        </w:tc>
      </w:tr>
      <w:tr w:rsidR="006402EB" w:rsidRPr="00713BF4" w14:paraId="7D11AD82" w14:textId="77777777" w:rsidTr="006402EB">
        <w:trPr>
          <w:trHeight w:val="312"/>
        </w:trPr>
        <w:tc>
          <w:tcPr>
            <w:tcW w:w="216" w:type="pct"/>
            <w:vAlign w:val="center"/>
          </w:tcPr>
          <w:p w14:paraId="1750C549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664" w:type="pct"/>
            <w:noWrap/>
            <w:vAlign w:val="center"/>
            <w:hideMark/>
          </w:tcPr>
          <w:p w14:paraId="10AD353A" w14:textId="77777777" w:rsidR="006402EB" w:rsidRPr="00D067F7" w:rsidRDefault="006402EB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Hydroxyvardenafil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5FDFA2EC" w14:textId="5735B0F2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97.3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1.0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217A220F" w14:textId="2C2025FF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98.1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2.0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6579699F" w14:textId="6B1A030C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104.8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0.4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7DD5E03C" w14:textId="1A0D3877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115.0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0.7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11085815" w14:textId="1BBBCE46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99.6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0.2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0827E1E4" w14:textId="56D34C6A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100.5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0.9</w:t>
            </w:r>
          </w:p>
        </w:tc>
      </w:tr>
      <w:tr w:rsidR="006402EB" w:rsidRPr="00713BF4" w14:paraId="1412DE9E" w14:textId="77777777" w:rsidTr="006402EB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2A3A5195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664" w:type="pct"/>
            <w:shd w:val="clear" w:color="auto" w:fill="E7E6E6" w:themeFill="background2"/>
            <w:noWrap/>
            <w:vAlign w:val="center"/>
            <w:hideMark/>
          </w:tcPr>
          <w:p w14:paraId="1A5896A0" w14:textId="77777777" w:rsidR="006402EB" w:rsidRPr="00D067F7" w:rsidRDefault="006402EB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Dimethylacetildenafil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53973544" w14:textId="35616D1F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111.0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4.3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6AE353EF" w14:textId="0F8A0DDE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100.2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4.2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2E17D6AF" w14:textId="0C71AF3A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104.4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4.8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6393CFEA" w14:textId="27E18BA0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113.1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3.1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389C23C4" w14:textId="3CFF8754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91.4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2.6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5914F549" w14:textId="02126FEF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94.8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0.0</w:t>
            </w:r>
          </w:p>
        </w:tc>
      </w:tr>
      <w:tr w:rsidR="006402EB" w:rsidRPr="00713BF4" w14:paraId="68682F25" w14:textId="77777777" w:rsidTr="006402EB">
        <w:trPr>
          <w:trHeight w:val="312"/>
        </w:trPr>
        <w:tc>
          <w:tcPr>
            <w:tcW w:w="216" w:type="pct"/>
            <w:vAlign w:val="center"/>
          </w:tcPr>
          <w:p w14:paraId="32F318DC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1664" w:type="pct"/>
            <w:noWrap/>
            <w:vAlign w:val="center"/>
            <w:hideMark/>
          </w:tcPr>
          <w:p w14:paraId="330D7202" w14:textId="77777777" w:rsidR="006402EB" w:rsidRPr="00D067F7" w:rsidRDefault="006402EB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Vardenafil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25DB9883" w14:textId="418AA2D8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94.0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2.4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74768EA3" w14:textId="2A224F9F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100.1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1.6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034AF423" w14:textId="2C7EDA2F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105.5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0.6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6D848BFF" w14:textId="486086E3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113.7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2.5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10FBB911" w14:textId="74023A40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99.7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0.6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23F77C4C" w14:textId="12EBAC4B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101.2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2.7</w:t>
            </w:r>
          </w:p>
        </w:tc>
      </w:tr>
      <w:tr w:rsidR="006402EB" w:rsidRPr="00713BF4" w14:paraId="3CEFEF79" w14:textId="77777777" w:rsidTr="006402EB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7FE59FD7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1664" w:type="pct"/>
            <w:shd w:val="clear" w:color="auto" w:fill="E7E6E6" w:themeFill="background2"/>
            <w:noWrap/>
            <w:vAlign w:val="center"/>
            <w:hideMark/>
          </w:tcPr>
          <w:p w14:paraId="2731EF8C" w14:textId="77777777" w:rsidR="006402EB" w:rsidRPr="00D067F7" w:rsidRDefault="006402EB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Sildenafil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41BF8BD3" w14:textId="25E99B3E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94.4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1.6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6C63FFCE" w14:textId="6E5D7DD4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101.5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0.9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53598017" w14:textId="659642A8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102.5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1.5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2B93CEBE" w14:textId="0B59A8C2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111.6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3.1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606F2770" w14:textId="4D926C29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100.9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0.4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2348DA6B" w14:textId="07116AFC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101.5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1.8</w:t>
            </w:r>
          </w:p>
        </w:tc>
      </w:tr>
      <w:tr w:rsidR="006402EB" w:rsidRPr="00713BF4" w14:paraId="503E8943" w14:textId="77777777" w:rsidTr="006402EB">
        <w:trPr>
          <w:trHeight w:val="312"/>
        </w:trPr>
        <w:tc>
          <w:tcPr>
            <w:tcW w:w="216" w:type="pct"/>
            <w:vAlign w:val="center"/>
          </w:tcPr>
          <w:p w14:paraId="5BC2BC10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1664" w:type="pct"/>
            <w:noWrap/>
            <w:vAlign w:val="center"/>
            <w:hideMark/>
          </w:tcPr>
          <w:p w14:paraId="58B59A1D" w14:textId="77777777" w:rsidR="006402EB" w:rsidRPr="00D067F7" w:rsidRDefault="006402EB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Homosildenafil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49E61E61" w14:textId="3EA7F200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87.7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1.7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1C2852E5" w14:textId="47EBDDFA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102.3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1.2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5200E4FF" w14:textId="0F4DE05B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105.8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1.1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075DE142" w14:textId="18D41717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103.4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1.2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3797538E" w14:textId="26526298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102.8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1.6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436D395D" w14:textId="67283B93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100.1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2.4</w:t>
            </w:r>
          </w:p>
        </w:tc>
      </w:tr>
      <w:tr w:rsidR="006402EB" w:rsidRPr="00713BF4" w14:paraId="6B3D6BAD" w14:textId="77777777" w:rsidTr="006402EB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0A24BF70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664" w:type="pct"/>
            <w:shd w:val="clear" w:color="auto" w:fill="E7E6E6" w:themeFill="background2"/>
            <w:noWrap/>
            <w:vAlign w:val="center"/>
            <w:hideMark/>
          </w:tcPr>
          <w:p w14:paraId="3ED0D4F9" w14:textId="77777777" w:rsidR="006402EB" w:rsidRPr="00D067F7" w:rsidRDefault="006402EB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Dimethylsildenafil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6C873184" w14:textId="2D82AE20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96.5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2.3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198385B9" w14:textId="2016FDBF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101.7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1.3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65ADCBEB" w14:textId="7BB3CBB2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105.8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1.3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5774DBAC" w14:textId="59714833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109.1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0.9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391C4581" w14:textId="7801FE3E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99.2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1.8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0CA32E8C" w14:textId="0A6D2327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101.5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1.4</w:t>
            </w:r>
          </w:p>
        </w:tc>
      </w:tr>
      <w:tr w:rsidR="006402EB" w:rsidRPr="00713BF4" w14:paraId="5D481326" w14:textId="77777777" w:rsidTr="006402EB">
        <w:trPr>
          <w:trHeight w:val="312"/>
        </w:trPr>
        <w:tc>
          <w:tcPr>
            <w:tcW w:w="216" w:type="pct"/>
            <w:vAlign w:val="center"/>
          </w:tcPr>
          <w:p w14:paraId="2E58BC3E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1664" w:type="pct"/>
            <w:noWrap/>
            <w:vAlign w:val="center"/>
            <w:hideMark/>
          </w:tcPr>
          <w:p w14:paraId="1D3A5BAF" w14:textId="77777777" w:rsidR="006402EB" w:rsidRPr="00D067F7" w:rsidRDefault="006402EB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Propoxyphenyl-hydroxyhomosildenafil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62DC1526" w14:textId="24BA5138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97.2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7.3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30244512" w14:textId="0FEE2348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99.4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1.2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7A7A9D73" w14:textId="1EE8EC94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104.0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0.8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4CF743C8" w14:textId="520F67D0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114.5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1.3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44F02500" w14:textId="391BCE78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98.9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0.7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4BC84691" w14:textId="6DC9950A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101.3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0.9</w:t>
            </w:r>
          </w:p>
        </w:tc>
      </w:tr>
      <w:tr w:rsidR="006402EB" w:rsidRPr="00713BF4" w14:paraId="770D40AB" w14:textId="77777777" w:rsidTr="006402EB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311376EA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1664" w:type="pct"/>
            <w:shd w:val="clear" w:color="auto" w:fill="E7E6E6" w:themeFill="background2"/>
            <w:noWrap/>
            <w:vAlign w:val="center"/>
            <w:hideMark/>
          </w:tcPr>
          <w:p w14:paraId="52C5CE3E" w14:textId="77777777" w:rsidR="006402EB" w:rsidRPr="00D067F7" w:rsidRDefault="006402EB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Udenafil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0985F532" w14:textId="1344A875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93.8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1.2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731C3C61" w14:textId="6CFEA9C8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98.6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0.3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1D453E71" w14:textId="16E3DAEA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104.3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0.9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0479296E" w14:textId="1F4BDD3E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105.5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1.4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3737132A" w14:textId="57C96A17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100.9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1.3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56E7008F" w14:textId="26750AC2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102.8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1.2</w:t>
            </w:r>
          </w:p>
        </w:tc>
      </w:tr>
      <w:tr w:rsidR="006402EB" w:rsidRPr="00713BF4" w14:paraId="1FD445A4" w14:textId="77777777" w:rsidTr="006402EB">
        <w:trPr>
          <w:trHeight w:val="312"/>
        </w:trPr>
        <w:tc>
          <w:tcPr>
            <w:tcW w:w="216" w:type="pct"/>
            <w:vAlign w:val="center"/>
          </w:tcPr>
          <w:p w14:paraId="5276CE57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664" w:type="pct"/>
            <w:noWrap/>
            <w:vAlign w:val="center"/>
            <w:hideMark/>
          </w:tcPr>
          <w:p w14:paraId="32D6C0F0" w14:textId="77777777" w:rsidR="006402EB" w:rsidRPr="00D067F7" w:rsidRDefault="006402EB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Propoxyphenyl-sildenafil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73B48F27" w14:textId="2D9F43CF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80.9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2.3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70E4AE72" w14:textId="652122AD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103.0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2.4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10053F2E" w14:textId="197E9158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104.1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1.2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3455939D" w14:textId="20286E7F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99.1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2.2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520CC7F3" w14:textId="2EF7CC9C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105.1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1.0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4F5F8DEB" w14:textId="57D6199C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100.8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1.3</w:t>
            </w:r>
          </w:p>
        </w:tc>
      </w:tr>
      <w:tr w:rsidR="006402EB" w:rsidRPr="00713BF4" w14:paraId="1848E80C" w14:textId="77777777" w:rsidTr="006402EB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2D80732E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14</w:t>
            </w:r>
          </w:p>
        </w:tc>
        <w:tc>
          <w:tcPr>
            <w:tcW w:w="1664" w:type="pct"/>
            <w:shd w:val="clear" w:color="auto" w:fill="E7E6E6" w:themeFill="background2"/>
            <w:noWrap/>
            <w:vAlign w:val="center"/>
            <w:hideMark/>
          </w:tcPr>
          <w:p w14:paraId="33CF73F1" w14:textId="71CB0C30" w:rsidR="006402EB" w:rsidRPr="00D067F7" w:rsidRDefault="001B08CB" w:rsidP="006402E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Hydroxythiovardenafil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389FC249" w14:textId="25CCE52A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94.9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1.8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63ED4D46" w14:textId="450791CB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97.9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1.5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21BA5FB5" w14:textId="715749B4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103.6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0.5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05F65E1A" w14:textId="3920F2DA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110.6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0.6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5784B986" w14:textId="399728EE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99.4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1.4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19CE3EB8" w14:textId="27BA7767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100.9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1.9</w:t>
            </w:r>
          </w:p>
        </w:tc>
      </w:tr>
      <w:tr w:rsidR="006402EB" w:rsidRPr="00713BF4" w14:paraId="5DAE509E" w14:textId="77777777" w:rsidTr="006402EB">
        <w:trPr>
          <w:trHeight w:val="312"/>
        </w:trPr>
        <w:tc>
          <w:tcPr>
            <w:tcW w:w="216" w:type="pct"/>
            <w:vAlign w:val="center"/>
          </w:tcPr>
          <w:p w14:paraId="3FFAC79C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1664" w:type="pct"/>
            <w:noWrap/>
            <w:vAlign w:val="center"/>
            <w:hideMark/>
          </w:tcPr>
          <w:p w14:paraId="12C88ECE" w14:textId="77777777" w:rsidR="006402EB" w:rsidRPr="00D067F7" w:rsidRDefault="006402EB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Tadalafil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331B343A" w14:textId="38162524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86.5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8.4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35AF622C" w14:textId="6A5C6F0A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100.8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5.1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2456084E" w14:textId="56803FD7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104.8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2.8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13895568" w14:textId="0E56DF47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111.6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7.1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169E2BAF" w14:textId="351BF34B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110.4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1.6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4CFE9531" w14:textId="6A074377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95.1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1.7</w:t>
            </w:r>
          </w:p>
        </w:tc>
      </w:tr>
      <w:tr w:rsidR="006402EB" w:rsidRPr="00713BF4" w14:paraId="312B7DEC" w14:textId="77777777" w:rsidTr="006402EB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035792BF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16</w:t>
            </w:r>
          </w:p>
        </w:tc>
        <w:tc>
          <w:tcPr>
            <w:tcW w:w="1664" w:type="pct"/>
            <w:shd w:val="clear" w:color="auto" w:fill="E7E6E6" w:themeFill="background2"/>
            <w:noWrap/>
            <w:vAlign w:val="center"/>
            <w:hideMark/>
          </w:tcPr>
          <w:p w14:paraId="51A55897" w14:textId="77777777" w:rsidR="006402EB" w:rsidRPr="00D067F7" w:rsidRDefault="006402EB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Mirodenafil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4F448354" w14:textId="29358A26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101.8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0.8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126F0BA1" w14:textId="6A67A5C8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97.9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0.8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491DD85C" w14:textId="45FC3EC5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104.5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1.3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19021618" w14:textId="5868483D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112.0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1.1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001653F0" w14:textId="6F96BD74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97.0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1.2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739EE105" w14:textId="37CFFC4F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102.9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0.4</w:t>
            </w:r>
          </w:p>
        </w:tc>
      </w:tr>
      <w:tr w:rsidR="00BC608F" w:rsidRPr="00713BF4" w14:paraId="5B4232D3" w14:textId="77777777" w:rsidTr="008B4445">
        <w:trPr>
          <w:trHeight w:val="312"/>
        </w:trPr>
        <w:tc>
          <w:tcPr>
            <w:tcW w:w="216" w:type="pct"/>
            <w:vAlign w:val="center"/>
          </w:tcPr>
          <w:p w14:paraId="6C8A86A5" w14:textId="77777777" w:rsidR="00BC608F" w:rsidRPr="00D067F7" w:rsidRDefault="00BC608F" w:rsidP="00BC608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17</w:t>
            </w:r>
          </w:p>
        </w:tc>
        <w:tc>
          <w:tcPr>
            <w:tcW w:w="1664" w:type="pct"/>
            <w:noWrap/>
            <w:vAlign w:val="center"/>
            <w:hideMark/>
          </w:tcPr>
          <w:p w14:paraId="195C65D3" w14:textId="77777777" w:rsidR="00BC608F" w:rsidRPr="00D067F7" w:rsidRDefault="00BC608F" w:rsidP="00BC608F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Mutaprodenafil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08BB0920" w14:textId="51305395" w:rsidR="00BC608F" w:rsidRPr="006402EB" w:rsidRDefault="00BC608F" w:rsidP="00BC608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81.9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3.1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0A59D051" w14:textId="2619ECB6" w:rsidR="00BC608F" w:rsidRPr="006402EB" w:rsidRDefault="00BC608F" w:rsidP="00BC608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102.1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1.3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3299760A" w14:textId="760D032B" w:rsidR="00BC608F" w:rsidRPr="006402EB" w:rsidRDefault="00BC608F" w:rsidP="00BC608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105.2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1.0</w:t>
            </w:r>
          </w:p>
        </w:tc>
        <w:tc>
          <w:tcPr>
            <w:tcW w:w="520" w:type="pct"/>
            <w:shd w:val="clear" w:color="auto" w:fill="auto"/>
            <w:noWrap/>
          </w:tcPr>
          <w:p w14:paraId="44522377" w14:textId="06DD16B6" w:rsidR="00BC608F" w:rsidRPr="00BC608F" w:rsidRDefault="00BC608F" w:rsidP="00BC608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C608F">
              <w:rPr>
                <w:rFonts w:ascii="Arial" w:hAnsi="Arial" w:cs="Arial"/>
                <w:sz w:val="24"/>
                <w:szCs w:val="24"/>
              </w:rPr>
              <w:t>106.7</w:t>
            </w:r>
            <w:r w:rsidR="00641523">
              <w:rPr>
                <w:rFonts w:ascii="Arial" w:hAnsi="Arial" w:cs="Arial"/>
                <w:sz w:val="24"/>
                <w:szCs w:val="24"/>
              </w:rPr>
              <w:t xml:space="preserve"> ± 0.7</w:t>
            </w:r>
          </w:p>
        </w:tc>
        <w:tc>
          <w:tcPr>
            <w:tcW w:w="520" w:type="pct"/>
            <w:shd w:val="clear" w:color="auto" w:fill="auto"/>
            <w:noWrap/>
          </w:tcPr>
          <w:p w14:paraId="1E277129" w14:textId="7D264486" w:rsidR="00BC608F" w:rsidRPr="00BC608F" w:rsidRDefault="00BC608F" w:rsidP="00BC608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C608F">
              <w:rPr>
                <w:rFonts w:ascii="Arial" w:hAnsi="Arial" w:cs="Arial"/>
                <w:sz w:val="24"/>
                <w:szCs w:val="24"/>
              </w:rPr>
              <w:t>105.4</w:t>
            </w:r>
            <w:r w:rsidR="00641523">
              <w:rPr>
                <w:rFonts w:ascii="Arial" w:hAnsi="Arial" w:cs="Arial"/>
                <w:sz w:val="24"/>
                <w:szCs w:val="24"/>
              </w:rPr>
              <w:t xml:space="preserve"> ± 1.7</w:t>
            </w:r>
          </w:p>
        </w:tc>
        <w:tc>
          <w:tcPr>
            <w:tcW w:w="520" w:type="pct"/>
            <w:shd w:val="clear" w:color="auto" w:fill="auto"/>
            <w:noWrap/>
          </w:tcPr>
          <w:p w14:paraId="6A2CFF12" w14:textId="716A4B8C" w:rsidR="00BC608F" w:rsidRPr="00BC608F" w:rsidRDefault="00BC608F" w:rsidP="00BC608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C608F">
              <w:rPr>
                <w:rFonts w:ascii="Arial" w:hAnsi="Arial" w:cs="Arial"/>
                <w:sz w:val="24"/>
                <w:szCs w:val="24"/>
              </w:rPr>
              <w:t>101.2</w:t>
            </w:r>
            <w:r w:rsidR="00641523">
              <w:rPr>
                <w:rFonts w:ascii="Arial" w:hAnsi="Arial" w:cs="Arial"/>
                <w:sz w:val="24"/>
                <w:szCs w:val="24"/>
              </w:rPr>
              <w:t xml:space="preserve"> ± 0.8</w:t>
            </w:r>
          </w:p>
        </w:tc>
      </w:tr>
      <w:tr w:rsidR="006402EB" w:rsidRPr="00713BF4" w14:paraId="25FACCFC" w14:textId="77777777" w:rsidTr="006402EB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15A4A7F7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18</w:t>
            </w:r>
          </w:p>
        </w:tc>
        <w:tc>
          <w:tcPr>
            <w:tcW w:w="1664" w:type="pct"/>
            <w:shd w:val="clear" w:color="auto" w:fill="E7E6E6" w:themeFill="background2"/>
            <w:noWrap/>
            <w:vAlign w:val="center"/>
            <w:hideMark/>
          </w:tcPr>
          <w:p w14:paraId="68CC6401" w14:textId="77777777" w:rsidR="006402EB" w:rsidRPr="00D067F7" w:rsidRDefault="006402EB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Thiosildenafil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042559D3" w14:textId="7378B686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100.0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2.5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27F3B6DD" w14:textId="76D391EA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102.3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1.1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4BBB1380" w14:textId="6A3CE72A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104.6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1.6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62E7FFD2" w14:textId="55F44D7F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106.0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2.1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794E11D3" w14:textId="5C9AEFF1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102.7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0.6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430EB321" w14:textId="41288BD6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101.5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1.3</w:t>
            </w:r>
          </w:p>
        </w:tc>
      </w:tr>
      <w:tr w:rsidR="00BC608F" w:rsidRPr="00713BF4" w14:paraId="1BE8D91D" w14:textId="77777777" w:rsidTr="008B4445">
        <w:trPr>
          <w:trHeight w:val="312"/>
        </w:trPr>
        <w:tc>
          <w:tcPr>
            <w:tcW w:w="216" w:type="pct"/>
            <w:vAlign w:val="center"/>
          </w:tcPr>
          <w:p w14:paraId="2196AAC7" w14:textId="77777777" w:rsidR="00BC608F" w:rsidRPr="00D067F7" w:rsidRDefault="00BC608F" w:rsidP="00BC608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19</w:t>
            </w:r>
          </w:p>
        </w:tc>
        <w:tc>
          <w:tcPr>
            <w:tcW w:w="1664" w:type="pct"/>
            <w:noWrap/>
            <w:vAlign w:val="center"/>
            <w:hideMark/>
          </w:tcPr>
          <w:p w14:paraId="2C2255DB" w14:textId="77777777" w:rsidR="00BC608F" w:rsidRPr="00D067F7" w:rsidRDefault="00BC608F" w:rsidP="00BC608F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Thiohomosildenafil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3C4489ED" w14:textId="6837D1AA" w:rsidR="00BC608F" w:rsidRPr="006402EB" w:rsidRDefault="00BC608F" w:rsidP="00BC608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89.7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0.6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2C6C1AFF" w14:textId="0E5DEC9A" w:rsidR="00BC608F" w:rsidRPr="006402EB" w:rsidRDefault="00BC608F" w:rsidP="00BC608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105.9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0.8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4A547091" w14:textId="2903ACDA" w:rsidR="00BC608F" w:rsidRPr="006402EB" w:rsidRDefault="00BC608F" w:rsidP="00BC608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106.4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0.2</w:t>
            </w:r>
          </w:p>
        </w:tc>
        <w:tc>
          <w:tcPr>
            <w:tcW w:w="520" w:type="pct"/>
            <w:shd w:val="clear" w:color="auto" w:fill="auto"/>
            <w:noWrap/>
          </w:tcPr>
          <w:p w14:paraId="246F52E7" w14:textId="5117AF86" w:rsidR="00BC608F" w:rsidRPr="00BC608F" w:rsidRDefault="00BC608F" w:rsidP="00BC608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C608F">
              <w:rPr>
                <w:rFonts w:ascii="Arial" w:hAnsi="Arial" w:cs="Arial"/>
                <w:sz w:val="24"/>
                <w:szCs w:val="24"/>
              </w:rPr>
              <w:t>122.0</w:t>
            </w:r>
            <w:r w:rsidR="00641523">
              <w:rPr>
                <w:rFonts w:ascii="Arial" w:hAnsi="Arial" w:cs="Arial"/>
                <w:sz w:val="24"/>
                <w:szCs w:val="24"/>
              </w:rPr>
              <w:t xml:space="preserve"> ± 1.2</w:t>
            </w:r>
          </w:p>
        </w:tc>
        <w:tc>
          <w:tcPr>
            <w:tcW w:w="520" w:type="pct"/>
            <w:shd w:val="clear" w:color="auto" w:fill="auto"/>
            <w:noWrap/>
          </w:tcPr>
          <w:p w14:paraId="5DCC34CB" w14:textId="0153226C" w:rsidR="00BC608F" w:rsidRPr="00BC608F" w:rsidRDefault="00BC608F" w:rsidP="00BC608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C608F">
              <w:rPr>
                <w:rFonts w:ascii="Arial" w:hAnsi="Arial" w:cs="Arial"/>
                <w:sz w:val="24"/>
                <w:szCs w:val="24"/>
              </w:rPr>
              <w:t>106.2</w:t>
            </w:r>
            <w:r w:rsidR="00641523">
              <w:rPr>
                <w:rFonts w:ascii="Arial" w:hAnsi="Arial" w:cs="Arial"/>
                <w:sz w:val="24"/>
                <w:szCs w:val="24"/>
              </w:rPr>
              <w:t xml:space="preserve"> ± 0.8</w:t>
            </w:r>
          </w:p>
        </w:tc>
        <w:tc>
          <w:tcPr>
            <w:tcW w:w="520" w:type="pct"/>
            <w:shd w:val="clear" w:color="auto" w:fill="auto"/>
            <w:noWrap/>
          </w:tcPr>
          <w:p w14:paraId="7E123785" w14:textId="2351188F" w:rsidR="00BC608F" w:rsidRPr="00BC608F" w:rsidRDefault="00BC608F" w:rsidP="00BC608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C608F">
              <w:rPr>
                <w:rFonts w:ascii="Arial" w:hAnsi="Arial" w:cs="Arial"/>
                <w:sz w:val="24"/>
                <w:szCs w:val="24"/>
              </w:rPr>
              <w:t>101.3</w:t>
            </w:r>
            <w:r w:rsidR="00641523">
              <w:rPr>
                <w:rFonts w:ascii="Arial" w:hAnsi="Arial" w:cs="Arial"/>
                <w:sz w:val="24"/>
                <w:szCs w:val="24"/>
              </w:rPr>
              <w:t xml:space="preserve"> ± 1.1</w:t>
            </w:r>
          </w:p>
        </w:tc>
      </w:tr>
      <w:tr w:rsidR="006402EB" w:rsidRPr="00713BF4" w14:paraId="35EE6681" w14:textId="77777777" w:rsidTr="006402EB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4EDDE14F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1664" w:type="pct"/>
            <w:shd w:val="clear" w:color="auto" w:fill="E7E6E6" w:themeFill="background2"/>
            <w:noWrap/>
            <w:vAlign w:val="center"/>
            <w:hideMark/>
          </w:tcPr>
          <w:p w14:paraId="3119813F" w14:textId="77777777" w:rsidR="006402EB" w:rsidRPr="00D067F7" w:rsidRDefault="006402EB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Dithiodesmethylcarbodenafil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3A8016CB" w14:textId="12BB4C59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84.0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2.3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5EF73978" w14:textId="73EC7D22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100.6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1.7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4D64949F" w14:textId="100187B5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106.1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1.5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26A68469" w14:textId="5A4EE783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103.1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2.2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5D327228" w14:textId="0E8F1C1F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108.1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1.1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73524357" w14:textId="3018884A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106.5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0.3</w:t>
            </w:r>
          </w:p>
        </w:tc>
      </w:tr>
      <w:tr w:rsidR="006402EB" w:rsidRPr="00713BF4" w14:paraId="290D6BE2" w14:textId="77777777" w:rsidTr="006402EB">
        <w:trPr>
          <w:trHeight w:val="312"/>
        </w:trPr>
        <w:tc>
          <w:tcPr>
            <w:tcW w:w="216" w:type="pct"/>
            <w:vAlign w:val="center"/>
          </w:tcPr>
          <w:p w14:paraId="15DF2D1F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21</w:t>
            </w:r>
          </w:p>
        </w:tc>
        <w:tc>
          <w:tcPr>
            <w:tcW w:w="1664" w:type="pct"/>
            <w:noWrap/>
            <w:vAlign w:val="center"/>
            <w:hideMark/>
          </w:tcPr>
          <w:p w14:paraId="2DD2B1F7" w14:textId="77777777" w:rsidR="006402EB" w:rsidRPr="00D067F7" w:rsidRDefault="006402EB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Thiodimethylsildenafil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070210F3" w14:textId="09F88EC2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102.9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1.3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7550E0F0" w14:textId="7425EBF8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103.0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0.5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3AD24CE7" w14:textId="62B6BE35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110.3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1.0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30DCFB2F" w14:textId="45CC08E9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108.0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1.0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289CF592" w14:textId="72D00634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98.9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0.8</w:t>
            </w:r>
          </w:p>
        </w:tc>
        <w:tc>
          <w:tcPr>
            <w:tcW w:w="520" w:type="pct"/>
            <w:shd w:val="clear" w:color="auto" w:fill="auto"/>
            <w:noWrap/>
            <w:vAlign w:val="center"/>
          </w:tcPr>
          <w:p w14:paraId="28859E0F" w14:textId="6BA89EBA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104.4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0.3</w:t>
            </w:r>
          </w:p>
        </w:tc>
      </w:tr>
      <w:tr w:rsidR="006402EB" w:rsidRPr="00713BF4" w14:paraId="3239C8F5" w14:textId="77777777" w:rsidTr="006402EB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02F08D0E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22</w:t>
            </w:r>
          </w:p>
        </w:tc>
        <w:tc>
          <w:tcPr>
            <w:tcW w:w="1664" w:type="pct"/>
            <w:shd w:val="clear" w:color="auto" w:fill="E7E6E6" w:themeFill="background2"/>
            <w:noWrap/>
            <w:vAlign w:val="center"/>
            <w:hideMark/>
          </w:tcPr>
          <w:p w14:paraId="615FFE4B" w14:textId="77777777" w:rsidR="006402EB" w:rsidRPr="00D067F7" w:rsidRDefault="006402EB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Propoxyphenyl-thiohydroxyhomosildenafil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3AAB6388" w14:textId="45DE8725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102.2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3.8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5C16328B" w14:textId="05B55BF4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98.9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0.7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5A9DEC0A" w14:textId="1643B1EE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105.5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1.8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77752AE6" w14:textId="7A2F7BFD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118.3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1.1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64FBAFA4" w14:textId="55BA3252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95.2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1.6</w:t>
            </w:r>
          </w:p>
        </w:tc>
        <w:tc>
          <w:tcPr>
            <w:tcW w:w="520" w:type="pct"/>
            <w:shd w:val="clear" w:color="auto" w:fill="E7E6E6" w:themeFill="background2"/>
            <w:noWrap/>
            <w:vAlign w:val="center"/>
          </w:tcPr>
          <w:p w14:paraId="268E0A9C" w14:textId="49EE05D0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102.0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0.2</w:t>
            </w:r>
          </w:p>
        </w:tc>
      </w:tr>
      <w:tr w:rsidR="006402EB" w:rsidRPr="00713BF4" w14:paraId="07165090" w14:textId="77777777" w:rsidTr="006402EB">
        <w:trPr>
          <w:trHeight w:val="312"/>
        </w:trPr>
        <w:tc>
          <w:tcPr>
            <w:tcW w:w="216" w:type="pct"/>
            <w:tcBorders>
              <w:bottom w:val="single" w:sz="18" w:space="0" w:color="E7E6E6" w:themeColor="background2"/>
            </w:tcBorders>
            <w:vAlign w:val="center"/>
          </w:tcPr>
          <w:p w14:paraId="6DDF2103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23</w:t>
            </w:r>
          </w:p>
        </w:tc>
        <w:tc>
          <w:tcPr>
            <w:tcW w:w="1664" w:type="pct"/>
            <w:tcBorders>
              <w:bottom w:val="single" w:sz="18" w:space="0" w:color="E7E6E6" w:themeColor="background2"/>
            </w:tcBorders>
            <w:noWrap/>
            <w:vAlign w:val="center"/>
            <w:hideMark/>
          </w:tcPr>
          <w:p w14:paraId="24027145" w14:textId="77777777" w:rsidR="006402EB" w:rsidRPr="00D067F7" w:rsidRDefault="006402EB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Propoxyphenyl-thiodimethylsildenafil</w:t>
            </w:r>
          </w:p>
        </w:tc>
        <w:tc>
          <w:tcPr>
            <w:tcW w:w="520" w:type="pct"/>
            <w:tcBorders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0CC01D3D" w14:textId="16FC3A9A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103.1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1.0</w:t>
            </w:r>
          </w:p>
        </w:tc>
        <w:tc>
          <w:tcPr>
            <w:tcW w:w="520" w:type="pct"/>
            <w:tcBorders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412E7757" w14:textId="3259E59C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99.4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1.1</w:t>
            </w:r>
          </w:p>
        </w:tc>
        <w:tc>
          <w:tcPr>
            <w:tcW w:w="520" w:type="pct"/>
            <w:tcBorders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2EA517B4" w14:textId="78EB5DC0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104.0</w:t>
            </w:r>
            <w:r w:rsidR="00637F3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1.6</w:t>
            </w:r>
          </w:p>
        </w:tc>
        <w:tc>
          <w:tcPr>
            <w:tcW w:w="520" w:type="pct"/>
            <w:tcBorders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0E8B18BB" w14:textId="308617C9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109.1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0.7</w:t>
            </w:r>
          </w:p>
        </w:tc>
        <w:tc>
          <w:tcPr>
            <w:tcW w:w="520" w:type="pct"/>
            <w:tcBorders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0940643A" w14:textId="64E16D76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99.5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1.1</w:t>
            </w:r>
          </w:p>
        </w:tc>
        <w:tc>
          <w:tcPr>
            <w:tcW w:w="520" w:type="pct"/>
            <w:tcBorders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0651B195" w14:textId="44487899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100.3</w:t>
            </w:r>
            <w:r w:rsidR="00641523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0.3</w:t>
            </w:r>
          </w:p>
        </w:tc>
      </w:tr>
    </w:tbl>
    <w:p w14:paraId="3647B8D4" w14:textId="77777777" w:rsidR="00D067F7" w:rsidRDefault="00D067F7" w:rsidP="004B11E3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3975E44" w14:textId="77777777" w:rsidR="00AC3B1F" w:rsidRDefault="00AC3B1F" w:rsidP="006402E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451BE31" w14:textId="77777777" w:rsidR="00AC3B1F" w:rsidRDefault="00AC3B1F" w:rsidP="006402E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792CDCC" w14:textId="4356739E" w:rsidR="006402EB" w:rsidRPr="00713BF4" w:rsidRDefault="006402EB" w:rsidP="006402E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713BF4">
        <w:rPr>
          <w:rFonts w:ascii="Arial" w:hAnsi="Arial" w:cs="Arial"/>
          <w:sz w:val="24"/>
          <w:szCs w:val="24"/>
        </w:rPr>
        <w:lastRenderedPageBreak/>
        <w:t xml:space="preserve">Table </w:t>
      </w:r>
      <w:r>
        <w:rPr>
          <w:rFonts w:ascii="Arial" w:hAnsi="Arial" w:cs="Arial"/>
          <w:sz w:val="24"/>
          <w:szCs w:val="24"/>
        </w:rPr>
        <w:t>S</w:t>
      </w:r>
      <w:r w:rsidR="00B86CD4">
        <w:rPr>
          <w:rFonts w:ascii="Arial" w:hAnsi="Arial" w:cs="Arial"/>
          <w:sz w:val="24"/>
          <w:szCs w:val="24"/>
        </w:rPr>
        <w:t>3</w:t>
      </w:r>
      <w:r w:rsidRPr="00713BF4">
        <w:rPr>
          <w:rFonts w:ascii="Arial" w:hAnsi="Arial" w:cs="Arial"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>Continued</w:t>
      </w:r>
      <w:r w:rsidRPr="00713BF4">
        <w:rPr>
          <w:rFonts w:ascii="Arial" w:hAnsi="Arial" w:cs="Arial"/>
          <w:sz w:val="24"/>
          <w:szCs w:val="24"/>
        </w:rPr>
        <w:t>.</w:t>
      </w:r>
    </w:p>
    <w:tbl>
      <w:tblPr>
        <w:tblStyle w:val="TableGrid"/>
        <w:tblW w:w="344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3"/>
        <w:gridCol w:w="4646"/>
        <w:gridCol w:w="1452"/>
        <w:gridCol w:w="1452"/>
        <w:gridCol w:w="1450"/>
      </w:tblGrid>
      <w:tr w:rsidR="006402EB" w:rsidRPr="00713BF4" w14:paraId="6769C015" w14:textId="77777777" w:rsidTr="006402EB">
        <w:trPr>
          <w:trHeight w:val="312"/>
        </w:trPr>
        <w:tc>
          <w:tcPr>
            <w:tcW w:w="314" w:type="pct"/>
            <w:vMerge w:val="restart"/>
            <w:shd w:val="clear" w:color="auto" w:fill="D0CECE" w:themeFill="background2" w:themeFillShade="E6"/>
            <w:vAlign w:val="center"/>
          </w:tcPr>
          <w:p w14:paraId="2460135B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067F7">
              <w:rPr>
                <w:rFonts w:ascii="Arial" w:hAnsi="Arial" w:cs="Arial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2419" w:type="pct"/>
            <w:vMerge w:val="restart"/>
            <w:shd w:val="clear" w:color="auto" w:fill="D0CECE" w:themeFill="background2" w:themeFillShade="E6"/>
            <w:noWrap/>
            <w:vAlign w:val="center"/>
            <w:hideMark/>
          </w:tcPr>
          <w:p w14:paraId="14D34601" w14:textId="77777777" w:rsidR="006402EB" w:rsidRPr="00D067F7" w:rsidRDefault="006402EB" w:rsidP="006402E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067F7">
              <w:rPr>
                <w:rFonts w:ascii="Arial" w:hAnsi="Arial" w:cs="Arial"/>
                <w:b/>
                <w:bCs/>
                <w:sz w:val="24"/>
                <w:szCs w:val="24"/>
              </w:rPr>
              <w:t>Target analytes</w:t>
            </w:r>
          </w:p>
        </w:tc>
        <w:tc>
          <w:tcPr>
            <w:tcW w:w="2267" w:type="pct"/>
            <w:gridSpan w:val="3"/>
            <w:shd w:val="clear" w:color="auto" w:fill="D0CECE" w:themeFill="background2" w:themeFillShade="E6"/>
            <w:noWrap/>
            <w:vAlign w:val="center"/>
            <w:hideMark/>
          </w:tcPr>
          <w:p w14:paraId="4A12CBA1" w14:textId="63DF4AE3" w:rsidR="006402EB" w:rsidRPr="00D067F7" w:rsidRDefault="006402EB" w:rsidP="006402E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72D7C">
              <w:rPr>
                <w:rFonts w:ascii="Arial" w:hAnsi="Arial" w:cs="Arial"/>
                <w:b/>
                <w:bCs/>
                <w:sz w:val="24"/>
                <w:szCs w:val="24"/>
              </w:rPr>
              <w:t>Accuracy (Mean ± SD, %) (n</w:t>
            </w:r>
            <w:r w:rsidR="00E6671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B72D7C">
              <w:rPr>
                <w:rFonts w:ascii="Arial" w:hAnsi="Arial" w:cs="Arial"/>
                <w:b/>
                <w:bCs/>
                <w:sz w:val="24"/>
                <w:szCs w:val="24"/>
              </w:rPr>
              <w:t>=</w:t>
            </w:r>
            <w:r w:rsidR="00E6671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B72D7C">
              <w:rPr>
                <w:rFonts w:ascii="Arial" w:hAnsi="Arial" w:cs="Arial"/>
                <w:b/>
                <w:bCs/>
                <w:sz w:val="24"/>
                <w:szCs w:val="24"/>
              </w:rPr>
              <w:t>3)</w:t>
            </w:r>
          </w:p>
        </w:tc>
      </w:tr>
      <w:tr w:rsidR="006402EB" w:rsidRPr="00713BF4" w14:paraId="16ACD4F5" w14:textId="77777777" w:rsidTr="006402EB">
        <w:trPr>
          <w:trHeight w:val="312"/>
        </w:trPr>
        <w:tc>
          <w:tcPr>
            <w:tcW w:w="314" w:type="pct"/>
            <w:vMerge/>
            <w:vAlign w:val="center"/>
          </w:tcPr>
          <w:p w14:paraId="5EFADE30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419" w:type="pct"/>
            <w:vMerge/>
            <w:vAlign w:val="center"/>
            <w:hideMark/>
          </w:tcPr>
          <w:p w14:paraId="592ABB3E" w14:textId="77777777" w:rsidR="006402EB" w:rsidRPr="00D067F7" w:rsidRDefault="006402EB" w:rsidP="006402E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267" w:type="pct"/>
            <w:gridSpan w:val="3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75E1143" w14:textId="390B1A5D" w:rsidR="006402EB" w:rsidRPr="00D067F7" w:rsidRDefault="001C4EB0" w:rsidP="00CA062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Sugar</w:t>
            </w:r>
            <w:r w:rsidR="00CA0628">
              <w:rPr>
                <w:rFonts w:ascii="Arial" w:hAnsi="Arial" w:cs="Arial"/>
                <w:b/>
                <w:bCs/>
                <w:sz w:val="24"/>
                <w:szCs w:val="24"/>
              </w:rPr>
              <w:t>-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coated c</w:t>
            </w:r>
            <w:r w:rsidR="00AC3B1F">
              <w:rPr>
                <w:rFonts w:ascii="Arial" w:hAnsi="Arial" w:cs="Arial"/>
                <w:b/>
                <w:bCs/>
                <w:sz w:val="24"/>
                <w:szCs w:val="24"/>
              </w:rPr>
              <w:t>hewing gum</w:t>
            </w:r>
          </w:p>
        </w:tc>
      </w:tr>
      <w:tr w:rsidR="006402EB" w:rsidRPr="00713BF4" w14:paraId="11D09211" w14:textId="77777777" w:rsidTr="006402EB">
        <w:trPr>
          <w:trHeight w:val="312"/>
        </w:trPr>
        <w:tc>
          <w:tcPr>
            <w:tcW w:w="314" w:type="pct"/>
            <w:vMerge/>
            <w:vAlign w:val="center"/>
          </w:tcPr>
          <w:p w14:paraId="7F727EBC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419" w:type="pct"/>
            <w:vMerge/>
            <w:vAlign w:val="center"/>
            <w:hideMark/>
          </w:tcPr>
          <w:p w14:paraId="6674FA4A" w14:textId="77777777" w:rsidR="006402EB" w:rsidRPr="00D067F7" w:rsidRDefault="006402EB" w:rsidP="006402E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56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30B2DCCC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067F7">
              <w:rPr>
                <w:rFonts w:ascii="Arial" w:hAnsi="Arial" w:cs="Arial"/>
                <w:b/>
                <w:bCs/>
                <w:sz w:val="24"/>
                <w:szCs w:val="24"/>
              </w:rPr>
              <w:t>L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ow</w:t>
            </w:r>
          </w:p>
        </w:tc>
        <w:tc>
          <w:tcPr>
            <w:tcW w:w="756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8CD57DF" w14:textId="0694A805" w:rsidR="006402EB" w:rsidRPr="00D067F7" w:rsidRDefault="006402EB" w:rsidP="006402E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067F7">
              <w:rPr>
                <w:rFonts w:ascii="Arial" w:hAnsi="Arial" w:cs="Arial"/>
                <w:b/>
                <w:bCs/>
                <w:sz w:val="24"/>
                <w:szCs w:val="24"/>
              </w:rPr>
              <w:t>M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ed</w:t>
            </w:r>
            <w:r w:rsidR="00AC3B1F">
              <w:rPr>
                <w:rFonts w:ascii="Arial" w:hAnsi="Arial" w:cs="Arial"/>
                <w:b/>
                <w:bCs/>
                <w:sz w:val="24"/>
                <w:szCs w:val="24"/>
              </w:rPr>
              <w:t>ium</w:t>
            </w:r>
          </w:p>
        </w:tc>
        <w:tc>
          <w:tcPr>
            <w:tcW w:w="755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8B0F714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067F7">
              <w:rPr>
                <w:rFonts w:ascii="Arial" w:hAnsi="Arial" w:cs="Arial"/>
                <w:b/>
                <w:bCs/>
                <w:sz w:val="24"/>
                <w:szCs w:val="24"/>
              </w:rPr>
              <w:t>H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igh</w:t>
            </w:r>
          </w:p>
        </w:tc>
      </w:tr>
      <w:tr w:rsidR="006402EB" w:rsidRPr="00713BF4" w14:paraId="255EFCC4" w14:textId="77777777" w:rsidTr="006402EB">
        <w:trPr>
          <w:trHeight w:val="312"/>
        </w:trPr>
        <w:tc>
          <w:tcPr>
            <w:tcW w:w="314" w:type="pct"/>
            <w:vAlign w:val="center"/>
          </w:tcPr>
          <w:p w14:paraId="09804EE6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419" w:type="pct"/>
            <w:noWrap/>
            <w:vAlign w:val="center"/>
            <w:hideMark/>
          </w:tcPr>
          <w:p w14:paraId="1A5F944A" w14:textId="77777777" w:rsidR="006402EB" w:rsidRPr="00D067F7" w:rsidRDefault="006402EB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Desmethylcarbodenafil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8A057" w14:textId="7C8A5C6B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100.6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0.8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C120F" w14:textId="29393523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98.9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1.1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000D84DF" w14:textId="5E6E5784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102.5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0.9</w:t>
            </w:r>
          </w:p>
        </w:tc>
      </w:tr>
      <w:tr w:rsidR="006402EB" w:rsidRPr="00713BF4" w14:paraId="116D49E3" w14:textId="77777777" w:rsidTr="006402EB">
        <w:trPr>
          <w:trHeight w:val="312"/>
        </w:trPr>
        <w:tc>
          <w:tcPr>
            <w:tcW w:w="314" w:type="pct"/>
            <w:shd w:val="clear" w:color="auto" w:fill="E7E6E6" w:themeFill="background2"/>
            <w:vAlign w:val="center"/>
          </w:tcPr>
          <w:p w14:paraId="4813A499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419" w:type="pct"/>
            <w:shd w:val="clear" w:color="auto" w:fill="E7E6E6" w:themeFill="background2"/>
            <w:noWrap/>
            <w:vAlign w:val="center"/>
            <w:hideMark/>
          </w:tcPr>
          <w:p w14:paraId="349E60AB" w14:textId="77777777" w:rsidR="006402EB" w:rsidRPr="00D067F7" w:rsidRDefault="006402EB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Carbodenafil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3AEF46DB" w14:textId="172BB67E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94.6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3.8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087E0505" w14:textId="1FDB4F2C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103.3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1.7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59352E7" w14:textId="3E3A8D41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103.1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2.7</w:t>
            </w:r>
          </w:p>
        </w:tc>
      </w:tr>
      <w:tr w:rsidR="006402EB" w:rsidRPr="00713BF4" w14:paraId="2A868D0B" w14:textId="77777777" w:rsidTr="006402EB">
        <w:trPr>
          <w:trHeight w:val="312"/>
        </w:trPr>
        <w:tc>
          <w:tcPr>
            <w:tcW w:w="314" w:type="pct"/>
            <w:vAlign w:val="center"/>
          </w:tcPr>
          <w:p w14:paraId="28B83932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419" w:type="pct"/>
            <w:noWrap/>
            <w:vAlign w:val="center"/>
            <w:hideMark/>
          </w:tcPr>
          <w:p w14:paraId="3E7701B0" w14:textId="77777777" w:rsidR="006402EB" w:rsidRPr="00D067F7" w:rsidRDefault="006402EB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N-desethylacetildenafil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8A48F" w14:textId="10B12690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100.6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0.9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E0A2B" w14:textId="51542547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101.8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1.1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6278F626" w14:textId="0BFC41DA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102.6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2.9</w:t>
            </w:r>
          </w:p>
        </w:tc>
      </w:tr>
      <w:tr w:rsidR="006402EB" w:rsidRPr="00713BF4" w14:paraId="49B6F640" w14:textId="77777777" w:rsidTr="006402EB">
        <w:trPr>
          <w:trHeight w:val="312"/>
        </w:trPr>
        <w:tc>
          <w:tcPr>
            <w:tcW w:w="314" w:type="pct"/>
            <w:shd w:val="clear" w:color="auto" w:fill="E7E6E6" w:themeFill="background2"/>
            <w:vAlign w:val="center"/>
          </w:tcPr>
          <w:p w14:paraId="06DD9BC4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419" w:type="pct"/>
            <w:shd w:val="clear" w:color="auto" w:fill="E7E6E6" w:themeFill="background2"/>
            <w:noWrap/>
            <w:vAlign w:val="center"/>
            <w:hideMark/>
          </w:tcPr>
          <w:p w14:paraId="7EAD6D97" w14:textId="77777777" w:rsidR="006402EB" w:rsidRPr="00D067F7" w:rsidRDefault="006402EB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Acetildenafil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5E522D52" w14:textId="4989B257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93.0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0.8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11A1792F" w14:textId="557F73D5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104.8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1.7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AB2C41B" w14:textId="41FD06CB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102.5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2.0</w:t>
            </w:r>
          </w:p>
        </w:tc>
      </w:tr>
      <w:tr w:rsidR="006402EB" w:rsidRPr="00713BF4" w14:paraId="19C81C60" w14:textId="77777777" w:rsidTr="006402EB">
        <w:trPr>
          <w:trHeight w:val="312"/>
        </w:trPr>
        <w:tc>
          <w:tcPr>
            <w:tcW w:w="314" w:type="pct"/>
            <w:vAlign w:val="center"/>
          </w:tcPr>
          <w:p w14:paraId="0B11CD12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2419" w:type="pct"/>
            <w:noWrap/>
            <w:vAlign w:val="center"/>
            <w:hideMark/>
          </w:tcPr>
          <w:p w14:paraId="44F4DA85" w14:textId="77777777" w:rsidR="006402EB" w:rsidRPr="00D067F7" w:rsidRDefault="006402EB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Hydroxyvardenafil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FF5E4" w14:textId="078BC8D3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98.9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2.1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8C993" w14:textId="3CA6B2D9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105.1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1.6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799EA84" w14:textId="2CD9FD7A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104.0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1.6</w:t>
            </w:r>
          </w:p>
        </w:tc>
      </w:tr>
      <w:tr w:rsidR="006402EB" w:rsidRPr="00713BF4" w14:paraId="27EE750D" w14:textId="77777777" w:rsidTr="006402EB">
        <w:trPr>
          <w:trHeight w:val="312"/>
        </w:trPr>
        <w:tc>
          <w:tcPr>
            <w:tcW w:w="314" w:type="pct"/>
            <w:shd w:val="clear" w:color="auto" w:fill="E7E6E6" w:themeFill="background2"/>
            <w:vAlign w:val="center"/>
          </w:tcPr>
          <w:p w14:paraId="2CF5419A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2419" w:type="pct"/>
            <w:shd w:val="clear" w:color="auto" w:fill="E7E6E6" w:themeFill="background2"/>
            <w:noWrap/>
            <w:vAlign w:val="center"/>
            <w:hideMark/>
          </w:tcPr>
          <w:p w14:paraId="57E289A9" w14:textId="77777777" w:rsidR="006402EB" w:rsidRPr="00D067F7" w:rsidRDefault="006402EB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Dimethylacetildenafil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28C7F4A2" w14:textId="2F590953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115.4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3.0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1A00B555" w14:textId="59ED06BA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101.0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1.9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839467C" w14:textId="5D6CC49C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103.0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4.5</w:t>
            </w:r>
          </w:p>
        </w:tc>
      </w:tr>
      <w:tr w:rsidR="006402EB" w:rsidRPr="00713BF4" w14:paraId="6D5EA3B9" w14:textId="77777777" w:rsidTr="006402EB">
        <w:trPr>
          <w:trHeight w:val="312"/>
        </w:trPr>
        <w:tc>
          <w:tcPr>
            <w:tcW w:w="314" w:type="pct"/>
            <w:vAlign w:val="center"/>
          </w:tcPr>
          <w:p w14:paraId="020D2DDF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2419" w:type="pct"/>
            <w:noWrap/>
            <w:vAlign w:val="center"/>
            <w:hideMark/>
          </w:tcPr>
          <w:p w14:paraId="4EA575B0" w14:textId="77777777" w:rsidR="006402EB" w:rsidRPr="00D067F7" w:rsidRDefault="006402EB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Vardenafil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0CB30" w14:textId="67BAFDDC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97.2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1.6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FD0A4" w14:textId="786C6BD6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105.1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3.0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1142C79" w14:textId="23E64805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104.8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0.9</w:t>
            </w:r>
          </w:p>
        </w:tc>
      </w:tr>
      <w:tr w:rsidR="006402EB" w:rsidRPr="00713BF4" w14:paraId="04BACC8E" w14:textId="77777777" w:rsidTr="006402EB">
        <w:trPr>
          <w:trHeight w:val="312"/>
        </w:trPr>
        <w:tc>
          <w:tcPr>
            <w:tcW w:w="314" w:type="pct"/>
            <w:shd w:val="clear" w:color="auto" w:fill="E7E6E6" w:themeFill="background2"/>
            <w:vAlign w:val="center"/>
          </w:tcPr>
          <w:p w14:paraId="62BBF175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2419" w:type="pct"/>
            <w:shd w:val="clear" w:color="auto" w:fill="E7E6E6" w:themeFill="background2"/>
            <w:noWrap/>
            <w:vAlign w:val="center"/>
            <w:hideMark/>
          </w:tcPr>
          <w:p w14:paraId="5F2AFC14" w14:textId="77777777" w:rsidR="006402EB" w:rsidRPr="00D067F7" w:rsidRDefault="006402EB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Sildenafil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0F157EA9" w14:textId="261D0CE0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98.3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0.8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46A8C261" w14:textId="03AA4521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104.9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2.5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335EACA" w14:textId="3C756B5D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103.7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1.0</w:t>
            </w:r>
          </w:p>
        </w:tc>
      </w:tr>
      <w:tr w:rsidR="006402EB" w:rsidRPr="00713BF4" w14:paraId="4FBC8D80" w14:textId="77777777" w:rsidTr="006402EB">
        <w:trPr>
          <w:trHeight w:val="312"/>
        </w:trPr>
        <w:tc>
          <w:tcPr>
            <w:tcW w:w="314" w:type="pct"/>
            <w:vAlign w:val="center"/>
          </w:tcPr>
          <w:p w14:paraId="0D462467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2419" w:type="pct"/>
            <w:noWrap/>
            <w:vAlign w:val="center"/>
            <w:hideMark/>
          </w:tcPr>
          <w:p w14:paraId="56EF3B77" w14:textId="77777777" w:rsidR="006402EB" w:rsidRPr="00D067F7" w:rsidRDefault="006402EB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Homosildenafil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918FA" w14:textId="681527DA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91.3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2.9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FF301" w14:textId="624CEB3D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106.4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0.6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FAA5271" w14:textId="6B6EF097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101.6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0.8</w:t>
            </w:r>
          </w:p>
        </w:tc>
      </w:tr>
      <w:tr w:rsidR="006402EB" w:rsidRPr="00713BF4" w14:paraId="2AB43A67" w14:textId="77777777" w:rsidTr="006402EB">
        <w:trPr>
          <w:trHeight w:val="312"/>
        </w:trPr>
        <w:tc>
          <w:tcPr>
            <w:tcW w:w="314" w:type="pct"/>
            <w:shd w:val="clear" w:color="auto" w:fill="E7E6E6" w:themeFill="background2"/>
            <w:vAlign w:val="center"/>
          </w:tcPr>
          <w:p w14:paraId="0F8D441D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419" w:type="pct"/>
            <w:shd w:val="clear" w:color="auto" w:fill="E7E6E6" w:themeFill="background2"/>
            <w:noWrap/>
            <w:vAlign w:val="center"/>
            <w:hideMark/>
          </w:tcPr>
          <w:p w14:paraId="397AD37E" w14:textId="77777777" w:rsidR="006402EB" w:rsidRPr="00D067F7" w:rsidRDefault="006402EB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Dimethylsildenafil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38106323" w14:textId="56873C4C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96.8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2.5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67B811CD" w14:textId="223B79DA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104.9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2.7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B8FC861" w14:textId="24952E99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103.7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2.1</w:t>
            </w:r>
          </w:p>
        </w:tc>
      </w:tr>
      <w:tr w:rsidR="006402EB" w:rsidRPr="00713BF4" w14:paraId="086C0E6A" w14:textId="77777777" w:rsidTr="006402EB">
        <w:trPr>
          <w:trHeight w:val="312"/>
        </w:trPr>
        <w:tc>
          <w:tcPr>
            <w:tcW w:w="314" w:type="pct"/>
            <w:vAlign w:val="center"/>
          </w:tcPr>
          <w:p w14:paraId="5F314587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2419" w:type="pct"/>
            <w:noWrap/>
            <w:vAlign w:val="center"/>
            <w:hideMark/>
          </w:tcPr>
          <w:p w14:paraId="00452A28" w14:textId="77777777" w:rsidR="006402EB" w:rsidRPr="00D067F7" w:rsidRDefault="006402EB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Propoxyphenyl-hydroxyhomosildenafil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EF966" w14:textId="7207C66A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98.0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1.7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2B916" w14:textId="2D6D0D3F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102.4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2.2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6A6372F5" w14:textId="05AC63BD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103.3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1.9</w:t>
            </w:r>
          </w:p>
        </w:tc>
      </w:tr>
      <w:tr w:rsidR="006402EB" w:rsidRPr="00713BF4" w14:paraId="7F8DD40D" w14:textId="77777777" w:rsidTr="006402EB">
        <w:trPr>
          <w:trHeight w:val="312"/>
        </w:trPr>
        <w:tc>
          <w:tcPr>
            <w:tcW w:w="314" w:type="pct"/>
            <w:shd w:val="clear" w:color="auto" w:fill="E7E6E6" w:themeFill="background2"/>
            <w:vAlign w:val="center"/>
          </w:tcPr>
          <w:p w14:paraId="3471A012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2419" w:type="pct"/>
            <w:shd w:val="clear" w:color="auto" w:fill="E7E6E6" w:themeFill="background2"/>
            <w:noWrap/>
            <w:vAlign w:val="center"/>
            <w:hideMark/>
          </w:tcPr>
          <w:p w14:paraId="0616A8C9" w14:textId="77777777" w:rsidR="006402EB" w:rsidRPr="00D067F7" w:rsidRDefault="006402EB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Udenafil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2E55DD1F" w14:textId="7D2DB053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97.3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2.4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2F10A749" w14:textId="7E71A0A6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104.3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1.6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CEE57C3" w14:textId="2EB11F32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104.4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1.6</w:t>
            </w:r>
          </w:p>
        </w:tc>
      </w:tr>
      <w:tr w:rsidR="006402EB" w:rsidRPr="00713BF4" w14:paraId="31561994" w14:textId="77777777" w:rsidTr="006402EB">
        <w:trPr>
          <w:trHeight w:val="312"/>
        </w:trPr>
        <w:tc>
          <w:tcPr>
            <w:tcW w:w="314" w:type="pct"/>
            <w:vAlign w:val="center"/>
          </w:tcPr>
          <w:p w14:paraId="7F0CEF21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419" w:type="pct"/>
            <w:noWrap/>
            <w:vAlign w:val="center"/>
            <w:hideMark/>
          </w:tcPr>
          <w:p w14:paraId="2E3EC14C" w14:textId="77777777" w:rsidR="006402EB" w:rsidRPr="00D067F7" w:rsidRDefault="006402EB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Propoxyphenyl-sildenafil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A4146" w14:textId="1DB37830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86.9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1.7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6EAE7" w14:textId="79E845BF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106.5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1.6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D9E7CE7" w14:textId="20216C42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104.2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1.5</w:t>
            </w:r>
          </w:p>
        </w:tc>
      </w:tr>
      <w:tr w:rsidR="006402EB" w:rsidRPr="00713BF4" w14:paraId="7F803D69" w14:textId="77777777" w:rsidTr="006402EB">
        <w:trPr>
          <w:trHeight w:val="312"/>
        </w:trPr>
        <w:tc>
          <w:tcPr>
            <w:tcW w:w="314" w:type="pct"/>
            <w:shd w:val="clear" w:color="auto" w:fill="E7E6E6" w:themeFill="background2"/>
            <w:vAlign w:val="center"/>
          </w:tcPr>
          <w:p w14:paraId="4F201FC0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14</w:t>
            </w:r>
          </w:p>
        </w:tc>
        <w:tc>
          <w:tcPr>
            <w:tcW w:w="2419" w:type="pct"/>
            <w:shd w:val="clear" w:color="auto" w:fill="E7E6E6" w:themeFill="background2"/>
            <w:noWrap/>
            <w:vAlign w:val="center"/>
            <w:hideMark/>
          </w:tcPr>
          <w:p w14:paraId="1E6EF28D" w14:textId="22BF38B6" w:rsidR="006402EB" w:rsidRPr="00D067F7" w:rsidRDefault="001B08CB" w:rsidP="006402E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Hydroxythiovardenafil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215BD0FC" w14:textId="0B54264B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95.3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1.9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5A6D0B24" w14:textId="030D05BD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98.7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1.8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4515BBE" w14:textId="1513AB59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100.4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1.2</w:t>
            </w:r>
          </w:p>
        </w:tc>
      </w:tr>
      <w:tr w:rsidR="006402EB" w:rsidRPr="00713BF4" w14:paraId="5B93B518" w14:textId="77777777" w:rsidTr="006402EB">
        <w:trPr>
          <w:trHeight w:val="312"/>
        </w:trPr>
        <w:tc>
          <w:tcPr>
            <w:tcW w:w="314" w:type="pct"/>
            <w:vAlign w:val="center"/>
          </w:tcPr>
          <w:p w14:paraId="75C0E053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2419" w:type="pct"/>
            <w:noWrap/>
            <w:vAlign w:val="center"/>
            <w:hideMark/>
          </w:tcPr>
          <w:p w14:paraId="036AC1AC" w14:textId="77777777" w:rsidR="006402EB" w:rsidRPr="00D067F7" w:rsidRDefault="006402EB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Tadalafil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49E28" w14:textId="726E7CCD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86.0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2.9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420A0" w14:textId="4DF864A1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116.4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1.8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40E46787" w14:textId="4B294E43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103.4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2.2</w:t>
            </w:r>
          </w:p>
        </w:tc>
      </w:tr>
      <w:tr w:rsidR="006402EB" w:rsidRPr="00713BF4" w14:paraId="56C4FCAB" w14:textId="77777777" w:rsidTr="006402EB">
        <w:trPr>
          <w:trHeight w:val="312"/>
        </w:trPr>
        <w:tc>
          <w:tcPr>
            <w:tcW w:w="314" w:type="pct"/>
            <w:shd w:val="clear" w:color="auto" w:fill="E7E6E6" w:themeFill="background2"/>
            <w:vAlign w:val="center"/>
          </w:tcPr>
          <w:p w14:paraId="4C975234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16</w:t>
            </w:r>
          </w:p>
        </w:tc>
        <w:tc>
          <w:tcPr>
            <w:tcW w:w="2419" w:type="pct"/>
            <w:shd w:val="clear" w:color="auto" w:fill="E7E6E6" w:themeFill="background2"/>
            <w:noWrap/>
            <w:vAlign w:val="center"/>
            <w:hideMark/>
          </w:tcPr>
          <w:p w14:paraId="643971BA" w14:textId="77777777" w:rsidR="006402EB" w:rsidRPr="00D067F7" w:rsidRDefault="006402EB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Mirodenafil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0ACCC870" w14:textId="618DD376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103.4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2.8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6D321852" w14:textId="4D2242DA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101.5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0.3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5DC055D" w14:textId="30E0238F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102.1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0.4</w:t>
            </w:r>
          </w:p>
        </w:tc>
      </w:tr>
      <w:tr w:rsidR="006402EB" w:rsidRPr="00713BF4" w14:paraId="2794637D" w14:textId="77777777" w:rsidTr="006402EB">
        <w:trPr>
          <w:trHeight w:val="312"/>
        </w:trPr>
        <w:tc>
          <w:tcPr>
            <w:tcW w:w="314" w:type="pct"/>
            <w:vAlign w:val="center"/>
          </w:tcPr>
          <w:p w14:paraId="5E1E17F1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17</w:t>
            </w:r>
          </w:p>
        </w:tc>
        <w:tc>
          <w:tcPr>
            <w:tcW w:w="2419" w:type="pct"/>
            <w:noWrap/>
            <w:vAlign w:val="center"/>
            <w:hideMark/>
          </w:tcPr>
          <w:p w14:paraId="43896100" w14:textId="77777777" w:rsidR="006402EB" w:rsidRPr="00D067F7" w:rsidRDefault="006402EB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Mutaprodenafil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B1EC9" w14:textId="6E37F39F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84.5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2.0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8BA12" w14:textId="0D9D3731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105.5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2.8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0BC70F19" w14:textId="6844368C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101.2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1.0</w:t>
            </w:r>
          </w:p>
        </w:tc>
      </w:tr>
      <w:tr w:rsidR="006402EB" w:rsidRPr="00713BF4" w14:paraId="410749F3" w14:textId="77777777" w:rsidTr="006402EB">
        <w:trPr>
          <w:trHeight w:val="312"/>
        </w:trPr>
        <w:tc>
          <w:tcPr>
            <w:tcW w:w="314" w:type="pct"/>
            <w:shd w:val="clear" w:color="auto" w:fill="E7E6E6" w:themeFill="background2"/>
            <w:vAlign w:val="center"/>
          </w:tcPr>
          <w:p w14:paraId="02B969C9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18</w:t>
            </w:r>
          </w:p>
        </w:tc>
        <w:tc>
          <w:tcPr>
            <w:tcW w:w="2419" w:type="pct"/>
            <w:shd w:val="clear" w:color="auto" w:fill="E7E6E6" w:themeFill="background2"/>
            <w:noWrap/>
            <w:vAlign w:val="center"/>
            <w:hideMark/>
          </w:tcPr>
          <w:p w14:paraId="1E1C006A" w14:textId="77777777" w:rsidR="006402EB" w:rsidRPr="00D067F7" w:rsidRDefault="006402EB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Thiosildenafil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3348A56C" w14:textId="7999DD45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100.7</w:t>
            </w:r>
            <w:r w:rsidR="00793F14">
              <w:rPr>
                <w:rFonts w:ascii="Arial" w:hAnsi="Arial" w:cs="Arial"/>
                <w:color w:val="000000"/>
                <w:sz w:val="24"/>
                <w:szCs w:val="24"/>
              </w:rPr>
              <w:t xml:space="preserve"> ± </w:t>
            </w:r>
            <w:r w:rsidR="00D9225D">
              <w:rPr>
                <w:rFonts w:ascii="Arial" w:hAnsi="Arial" w:cs="Arial"/>
                <w:color w:val="000000"/>
                <w:sz w:val="24"/>
                <w:szCs w:val="24"/>
              </w:rPr>
              <w:t>6.0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04FEF296" w14:textId="7752AA72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103.1</w:t>
            </w:r>
            <w:r w:rsidR="00D9225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1.1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3AD0982" w14:textId="3F4C96E2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101.7</w:t>
            </w:r>
            <w:r w:rsidR="00D9225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0.9</w:t>
            </w:r>
          </w:p>
        </w:tc>
      </w:tr>
      <w:tr w:rsidR="006402EB" w:rsidRPr="00713BF4" w14:paraId="15F87BE6" w14:textId="77777777" w:rsidTr="006402EB">
        <w:trPr>
          <w:trHeight w:val="312"/>
        </w:trPr>
        <w:tc>
          <w:tcPr>
            <w:tcW w:w="314" w:type="pct"/>
            <w:vAlign w:val="center"/>
          </w:tcPr>
          <w:p w14:paraId="4FACD4A8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19</w:t>
            </w:r>
          </w:p>
        </w:tc>
        <w:tc>
          <w:tcPr>
            <w:tcW w:w="2419" w:type="pct"/>
            <w:noWrap/>
            <w:vAlign w:val="center"/>
            <w:hideMark/>
          </w:tcPr>
          <w:p w14:paraId="346701A8" w14:textId="77777777" w:rsidR="006402EB" w:rsidRPr="00D067F7" w:rsidRDefault="006402EB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Thiohomosildenafil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74E97" w14:textId="62F1A097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92.0</w:t>
            </w:r>
            <w:r w:rsidR="00D9225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2.7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ED86A" w14:textId="0C0DD701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108.6</w:t>
            </w:r>
            <w:r w:rsidR="00D9225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1.9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0D1212B" w14:textId="1D3025E5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105.1</w:t>
            </w:r>
            <w:r w:rsidR="00D9225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0.6</w:t>
            </w:r>
          </w:p>
        </w:tc>
      </w:tr>
      <w:tr w:rsidR="006402EB" w:rsidRPr="00713BF4" w14:paraId="1266622A" w14:textId="77777777" w:rsidTr="006402EB">
        <w:trPr>
          <w:trHeight w:val="312"/>
        </w:trPr>
        <w:tc>
          <w:tcPr>
            <w:tcW w:w="314" w:type="pct"/>
            <w:shd w:val="clear" w:color="auto" w:fill="E7E6E6" w:themeFill="background2"/>
            <w:vAlign w:val="center"/>
          </w:tcPr>
          <w:p w14:paraId="78B5DF59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419" w:type="pct"/>
            <w:shd w:val="clear" w:color="auto" w:fill="E7E6E6" w:themeFill="background2"/>
            <w:noWrap/>
            <w:vAlign w:val="center"/>
            <w:hideMark/>
          </w:tcPr>
          <w:p w14:paraId="74464D65" w14:textId="77777777" w:rsidR="006402EB" w:rsidRPr="00D067F7" w:rsidRDefault="006402EB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Dithiodesmethylcarbodenafil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48140378" w14:textId="3514EE7D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86.6</w:t>
            </w:r>
            <w:r w:rsidR="00D9225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2.2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42D5DC19" w14:textId="7279ABB6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105.8</w:t>
            </w:r>
            <w:r w:rsidR="00D9225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2.2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1698C31" w14:textId="0826E04A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105.6</w:t>
            </w:r>
            <w:r w:rsidR="00D9225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1.1</w:t>
            </w:r>
          </w:p>
        </w:tc>
      </w:tr>
      <w:tr w:rsidR="006402EB" w:rsidRPr="00713BF4" w14:paraId="54C5967B" w14:textId="77777777" w:rsidTr="006402EB">
        <w:trPr>
          <w:trHeight w:val="312"/>
        </w:trPr>
        <w:tc>
          <w:tcPr>
            <w:tcW w:w="314" w:type="pct"/>
            <w:vAlign w:val="center"/>
          </w:tcPr>
          <w:p w14:paraId="7CD0AD69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21</w:t>
            </w:r>
          </w:p>
        </w:tc>
        <w:tc>
          <w:tcPr>
            <w:tcW w:w="2419" w:type="pct"/>
            <w:noWrap/>
            <w:vAlign w:val="center"/>
            <w:hideMark/>
          </w:tcPr>
          <w:p w14:paraId="6C999246" w14:textId="77777777" w:rsidR="006402EB" w:rsidRPr="00D067F7" w:rsidRDefault="006402EB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Thiodimethylsildenafil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D6E74" w14:textId="38FCF0BD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102.5</w:t>
            </w:r>
            <w:r w:rsidR="00D9225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2.1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34F0C" w14:textId="265EF80F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107.2</w:t>
            </w:r>
            <w:r w:rsidR="00D9225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1.9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0B8C89AE" w14:textId="7C22E252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109.4</w:t>
            </w:r>
            <w:r w:rsidR="00D9225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0.7</w:t>
            </w:r>
          </w:p>
        </w:tc>
      </w:tr>
      <w:tr w:rsidR="006402EB" w:rsidRPr="00713BF4" w14:paraId="1845CF45" w14:textId="77777777" w:rsidTr="00186A1E">
        <w:trPr>
          <w:trHeight w:val="312"/>
        </w:trPr>
        <w:tc>
          <w:tcPr>
            <w:tcW w:w="314" w:type="pct"/>
            <w:shd w:val="clear" w:color="auto" w:fill="E7E6E6" w:themeFill="background2"/>
            <w:vAlign w:val="center"/>
          </w:tcPr>
          <w:p w14:paraId="3B2AC46D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22</w:t>
            </w:r>
          </w:p>
        </w:tc>
        <w:tc>
          <w:tcPr>
            <w:tcW w:w="2419" w:type="pct"/>
            <w:shd w:val="clear" w:color="auto" w:fill="E7E6E6" w:themeFill="background2"/>
            <w:noWrap/>
            <w:vAlign w:val="center"/>
            <w:hideMark/>
          </w:tcPr>
          <w:p w14:paraId="72BE57F8" w14:textId="77777777" w:rsidR="006402EB" w:rsidRPr="00D067F7" w:rsidRDefault="006402EB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Propoxyphenyl-thiohydroxyhomosildenafil</w:t>
            </w:r>
          </w:p>
        </w:tc>
        <w:tc>
          <w:tcPr>
            <w:tcW w:w="756" w:type="pct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0B41C526" w14:textId="53795E27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104.7</w:t>
            </w:r>
            <w:r w:rsidR="00D9225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4.8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7535069D" w14:textId="2898E9E7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100.1</w:t>
            </w:r>
            <w:r w:rsidR="00D9225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1.8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E4B9DA3" w14:textId="3B5E83F2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101.0</w:t>
            </w:r>
            <w:r w:rsidR="00D9225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1.4</w:t>
            </w:r>
          </w:p>
        </w:tc>
      </w:tr>
      <w:tr w:rsidR="006402EB" w:rsidRPr="00713BF4" w14:paraId="79CFC2A2" w14:textId="77777777" w:rsidTr="00186A1E">
        <w:trPr>
          <w:trHeight w:val="312"/>
        </w:trPr>
        <w:tc>
          <w:tcPr>
            <w:tcW w:w="314" w:type="pct"/>
            <w:tcBorders>
              <w:bottom w:val="single" w:sz="18" w:space="0" w:color="E7E6E6" w:themeColor="background2"/>
            </w:tcBorders>
            <w:vAlign w:val="center"/>
          </w:tcPr>
          <w:p w14:paraId="492D36F3" w14:textId="77777777" w:rsidR="006402EB" w:rsidRPr="00D067F7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23</w:t>
            </w:r>
          </w:p>
        </w:tc>
        <w:tc>
          <w:tcPr>
            <w:tcW w:w="2419" w:type="pct"/>
            <w:tcBorders>
              <w:bottom w:val="single" w:sz="18" w:space="0" w:color="E7E6E6" w:themeColor="background2"/>
            </w:tcBorders>
            <w:noWrap/>
            <w:vAlign w:val="center"/>
            <w:hideMark/>
          </w:tcPr>
          <w:p w14:paraId="66A1DA8C" w14:textId="77777777" w:rsidR="006402EB" w:rsidRPr="00D067F7" w:rsidRDefault="006402EB" w:rsidP="006402EB">
            <w:pPr>
              <w:rPr>
                <w:rFonts w:ascii="Arial" w:hAnsi="Arial" w:cs="Arial"/>
                <w:sz w:val="24"/>
                <w:szCs w:val="24"/>
              </w:rPr>
            </w:pPr>
            <w:r w:rsidRPr="00D067F7">
              <w:rPr>
                <w:rFonts w:ascii="Arial" w:hAnsi="Arial" w:cs="Arial"/>
                <w:sz w:val="24"/>
                <w:szCs w:val="24"/>
              </w:rPr>
              <w:t>Propoxyphenyl-thiodimethylsildenafil</w:t>
            </w:r>
          </w:p>
        </w:tc>
        <w:tc>
          <w:tcPr>
            <w:tcW w:w="756" w:type="pct"/>
            <w:tcBorders>
              <w:top w:val="nil"/>
              <w:left w:val="nil"/>
              <w:bottom w:val="single" w:sz="18" w:space="0" w:color="E7E6E6" w:themeColor="background2"/>
              <w:right w:val="nil"/>
            </w:tcBorders>
            <w:shd w:val="clear" w:color="auto" w:fill="auto"/>
            <w:noWrap/>
            <w:vAlign w:val="center"/>
          </w:tcPr>
          <w:p w14:paraId="6A4A17A1" w14:textId="1BF01076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104.4</w:t>
            </w:r>
            <w:r w:rsidR="00D9225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2.0</w:t>
            </w:r>
          </w:p>
        </w:tc>
        <w:tc>
          <w:tcPr>
            <w:tcW w:w="756" w:type="pct"/>
            <w:tcBorders>
              <w:top w:val="nil"/>
              <w:left w:val="nil"/>
              <w:bottom w:val="single" w:sz="18" w:space="0" w:color="E7E6E6" w:themeColor="background2"/>
              <w:right w:val="nil"/>
            </w:tcBorders>
            <w:shd w:val="clear" w:color="auto" w:fill="auto"/>
            <w:noWrap/>
            <w:vAlign w:val="center"/>
          </w:tcPr>
          <w:p w14:paraId="37797579" w14:textId="1C4B6D38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102.7</w:t>
            </w:r>
            <w:r w:rsidR="00D9225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1.7</w:t>
            </w:r>
          </w:p>
        </w:tc>
        <w:tc>
          <w:tcPr>
            <w:tcW w:w="755" w:type="pct"/>
            <w:tcBorders>
              <w:top w:val="nil"/>
              <w:left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499C71B5" w14:textId="1BAE7EA2" w:rsidR="006402EB" w:rsidRPr="006402EB" w:rsidRDefault="006402EB" w:rsidP="006402E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402EB">
              <w:rPr>
                <w:rFonts w:ascii="Arial" w:hAnsi="Arial" w:cs="Arial"/>
                <w:color w:val="000000"/>
                <w:sz w:val="24"/>
                <w:szCs w:val="24"/>
              </w:rPr>
              <w:t>102.5</w:t>
            </w:r>
            <w:r w:rsidR="00D9225D">
              <w:rPr>
                <w:rFonts w:ascii="Arial" w:hAnsi="Arial" w:cs="Arial"/>
                <w:color w:val="000000"/>
                <w:sz w:val="24"/>
                <w:szCs w:val="24"/>
              </w:rPr>
              <w:t xml:space="preserve"> ± 0.5</w:t>
            </w:r>
          </w:p>
        </w:tc>
      </w:tr>
    </w:tbl>
    <w:p w14:paraId="46871F71" w14:textId="77777777" w:rsidR="006402EB" w:rsidRDefault="006402EB" w:rsidP="004B11E3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B0BD63D" w14:textId="77777777" w:rsidR="00E6671B" w:rsidRDefault="00E6671B" w:rsidP="004B11E3">
      <w:pPr>
        <w:spacing w:after="0" w:line="240" w:lineRule="auto"/>
        <w:rPr>
          <w:rFonts w:ascii="Arial" w:hAnsi="Arial" w:cs="Arial"/>
          <w:sz w:val="24"/>
          <w:szCs w:val="24"/>
        </w:rPr>
      </w:pPr>
      <w:bookmarkStart w:id="1" w:name="_Hlk39322951"/>
    </w:p>
    <w:p w14:paraId="2A406F94" w14:textId="77777777" w:rsidR="00E6671B" w:rsidRDefault="00E6671B" w:rsidP="004B11E3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B99D5EA" w14:textId="60719FBF" w:rsidR="00D73277" w:rsidRPr="00713BF4" w:rsidRDefault="00D73277" w:rsidP="00E6671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13BF4">
        <w:rPr>
          <w:rFonts w:ascii="Arial" w:hAnsi="Arial" w:cs="Arial"/>
          <w:sz w:val="24"/>
          <w:szCs w:val="24"/>
        </w:rPr>
        <w:lastRenderedPageBreak/>
        <w:t xml:space="preserve">Table </w:t>
      </w:r>
      <w:r w:rsidR="00C712FF">
        <w:rPr>
          <w:rFonts w:ascii="Arial" w:hAnsi="Arial" w:cs="Arial"/>
          <w:sz w:val="24"/>
          <w:szCs w:val="24"/>
        </w:rPr>
        <w:t>S</w:t>
      </w:r>
      <w:r w:rsidR="00B86CD4">
        <w:rPr>
          <w:rFonts w:ascii="Arial" w:hAnsi="Arial" w:cs="Arial"/>
          <w:sz w:val="24"/>
          <w:szCs w:val="24"/>
        </w:rPr>
        <w:t>4</w:t>
      </w:r>
      <w:r w:rsidRPr="00713BF4">
        <w:rPr>
          <w:rFonts w:ascii="Arial" w:hAnsi="Arial" w:cs="Arial"/>
          <w:sz w:val="24"/>
          <w:szCs w:val="24"/>
        </w:rPr>
        <w:t xml:space="preserve">: Repeatability of 23 targeted </w:t>
      </w:r>
      <w:r w:rsidR="00C239C4">
        <w:rPr>
          <w:rFonts w:ascii="Arial" w:hAnsi="Arial" w:cs="Arial"/>
          <w:sz w:val="24"/>
          <w:szCs w:val="24"/>
        </w:rPr>
        <w:t>ED drugs</w:t>
      </w:r>
      <w:r w:rsidR="00E6671B" w:rsidRPr="00E6671B">
        <w:t xml:space="preserve"> </w:t>
      </w:r>
      <w:r w:rsidR="00E6671B" w:rsidRPr="00E6671B">
        <w:rPr>
          <w:rFonts w:ascii="Arial" w:hAnsi="Arial" w:cs="Arial"/>
          <w:sz w:val="24"/>
          <w:szCs w:val="24"/>
        </w:rPr>
        <w:t>at low (</w:t>
      </w:r>
      <w:r w:rsidR="00E6671B">
        <w:rPr>
          <w:rFonts w:ascii="Arial" w:hAnsi="Arial" w:cs="Arial"/>
          <w:sz w:val="24"/>
          <w:szCs w:val="24"/>
        </w:rPr>
        <w:t xml:space="preserve">L, </w:t>
      </w:r>
      <w:r w:rsidR="00E6671B" w:rsidRPr="00E6671B">
        <w:rPr>
          <w:rFonts w:ascii="Arial" w:hAnsi="Arial" w:cs="Arial"/>
          <w:sz w:val="24"/>
          <w:szCs w:val="24"/>
        </w:rPr>
        <w:t>0.1 µg/mL); medium (M, 0.4 µg/mL); and high (</w:t>
      </w:r>
      <w:r w:rsidR="00E6671B">
        <w:rPr>
          <w:rFonts w:ascii="Arial" w:hAnsi="Arial" w:cs="Arial"/>
          <w:sz w:val="24"/>
          <w:szCs w:val="24"/>
        </w:rPr>
        <w:t xml:space="preserve">H, </w:t>
      </w:r>
      <w:r w:rsidR="00E6671B" w:rsidRPr="00E6671B">
        <w:rPr>
          <w:rFonts w:ascii="Arial" w:hAnsi="Arial" w:cs="Arial"/>
          <w:sz w:val="24"/>
          <w:szCs w:val="24"/>
        </w:rPr>
        <w:t>1 µg/mL) quality control levels</w:t>
      </w:r>
      <w:r w:rsidRPr="00713BF4">
        <w:rPr>
          <w:rFonts w:ascii="Arial" w:hAnsi="Arial" w:cs="Arial"/>
          <w:sz w:val="24"/>
          <w:szCs w:val="24"/>
        </w:rPr>
        <w:t>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3"/>
        <w:gridCol w:w="4646"/>
        <w:gridCol w:w="580"/>
        <w:gridCol w:w="580"/>
        <w:gridCol w:w="580"/>
        <w:gridCol w:w="580"/>
        <w:gridCol w:w="580"/>
        <w:gridCol w:w="580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</w:tblGrid>
      <w:tr w:rsidR="004B11E3" w:rsidRPr="00713BF4" w14:paraId="6446B1C3" w14:textId="77777777" w:rsidTr="00555424">
        <w:trPr>
          <w:trHeight w:val="312"/>
        </w:trPr>
        <w:tc>
          <w:tcPr>
            <w:tcW w:w="216" w:type="pct"/>
            <w:vMerge w:val="restart"/>
            <w:shd w:val="clear" w:color="auto" w:fill="D0CECE" w:themeFill="background2" w:themeFillShade="E6"/>
            <w:vAlign w:val="center"/>
          </w:tcPr>
          <w:p w14:paraId="5A3A66AD" w14:textId="77777777" w:rsidR="004B11E3" w:rsidRPr="00713BF4" w:rsidRDefault="004B11E3" w:rsidP="0055542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1664" w:type="pct"/>
            <w:vMerge w:val="restart"/>
            <w:shd w:val="clear" w:color="auto" w:fill="D0CECE" w:themeFill="background2" w:themeFillShade="E6"/>
            <w:noWrap/>
            <w:vAlign w:val="center"/>
            <w:hideMark/>
          </w:tcPr>
          <w:p w14:paraId="0D81D178" w14:textId="77777777" w:rsidR="004B11E3" w:rsidRPr="00713BF4" w:rsidRDefault="004B11E3" w:rsidP="00555424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Target analytes</w:t>
            </w:r>
          </w:p>
        </w:tc>
        <w:tc>
          <w:tcPr>
            <w:tcW w:w="3120" w:type="pct"/>
            <w:gridSpan w:val="15"/>
            <w:shd w:val="clear" w:color="auto" w:fill="D0CECE" w:themeFill="background2" w:themeFillShade="E6"/>
            <w:noWrap/>
            <w:vAlign w:val="center"/>
            <w:hideMark/>
          </w:tcPr>
          <w:p w14:paraId="484D9B2C" w14:textId="211C4742" w:rsidR="004B11E3" w:rsidRPr="00713BF4" w:rsidRDefault="00345A9B" w:rsidP="0055542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Repeatability</w:t>
            </w:r>
            <w:r w:rsidR="004B11E3" w:rsidRPr="004B11E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(%RSD) (n</w:t>
            </w:r>
            <w:r w:rsidR="00F658D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4B11E3" w:rsidRPr="004B11E3">
              <w:rPr>
                <w:rFonts w:ascii="Arial" w:hAnsi="Arial" w:cs="Arial"/>
                <w:b/>
                <w:bCs/>
                <w:sz w:val="24"/>
                <w:szCs w:val="24"/>
              </w:rPr>
              <w:t>=</w:t>
            </w:r>
            <w:r w:rsidR="00F658D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4B11E3" w:rsidRPr="004B11E3">
              <w:rPr>
                <w:rFonts w:ascii="Arial" w:hAnsi="Arial" w:cs="Arial"/>
                <w:b/>
                <w:bCs/>
                <w:sz w:val="24"/>
                <w:szCs w:val="24"/>
              </w:rPr>
              <w:t>9)</w:t>
            </w:r>
          </w:p>
        </w:tc>
      </w:tr>
      <w:tr w:rsidR="004B11E3" w:rsidRPr="00713BF4" w14:paraId="26A6A3C3" w14:textId="77777777" w:rsidTr="00555424">
        <w:trPr>
          <w:trHeight w:val="312"/>
        </w:trPr>
        <w:tc>
          <w:tcPr>
            <w:tcW w:w="216" w:type="pct"/>
            <w:vMerge/>
            <w:vAlign w:val="center"/>
          </w:tcPr>
          <w:p w14:paraId="071E6A53" w14:textId="77777777" w:rsidR="004B11E3" w:rsidRPr="00713BF4" w:rsidRDefault="004B11E3" w:rsidP="0055542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664" w:type="pct"/>
            <w:vMerge/>
            <w:vAlign w:val="center"/>
            <w:hideMark/>
          </w:tcPr>
          <w:p w14:paraId="34E19585" w14:textId="77777777" w:rsidR="004B11E3" w:rsidRPr="00713BF4" w:rsidRDefault="004B11E3" w:rsidP="00555424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624" w:type="pct"/>
            <w:gridSpan w:val="3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4D31DEF7" w14:textId="77777777" w:rsidR="004B11E3" w:rsidRPr="00713BF4" w:rsidRDefault="004B11E3" w:rsidP="0055542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PDM</w:t>
            </w:r>
          </w:p>
        </w:tc>
        <w:tc>
          <w:tcPr>
            <w:tcW w:w="624" w:type="pct"/>
            <w:gridSpan w:val="3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D4386CB" w14:textId="77777777" w:rsidR="004B11E3" w:rsidRPr="00713BF4" w:rsidRDefault="004B11E3" w:rsidP="0055542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HNY</w:t>
            </w:r>
          </w:p>
        </w:tc>
        <w:tc>
          <w:tcPr>
            <w:tcW w:w="624" w:type="pct"/>
            <w:gridSpan w:val="3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296E426" w14:textId="77777777" w:rsidR="004B11E3" w:rsidRPr="00713BF4" w:rsidRDefault="004B11E3" w:rsidP="0055542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JLY</w:t>
            </w:r>
          </w:p>
        </w:tc>
        <w:tc>
          <w:tcPr>
            <w:tcW w:w="624" w:type="pct"/>
            <w:gridSpan w:val="3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21BB6DCF" w14:textId="77777777" w:rsidR="004B11E3" w:rsidRPr="00713BF4" w:rsidRDefault="004B11E3" w:rsidP="0055542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HCD</w:t>
            </w:r>
          </w:p>
        </w:tc>
        <w:tc>
          <w:tcPr>
            <w:tcW w:w="624" w:type="pct"/>
            <w:gridSpan w:val="3"/>
            <w:tcBorders>
              <w:top w:val="single" w:sz="18" w:space="0" w:color="E7E6E6" w:themeColor="background2"/>
              <w:bottom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2E70562C" w14:textId="77777777" w:rsidR="004B11E3" w:rsidRPr="00713BF4" w:rsidRDefault="004B11E3" w:rsidP="0055542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CWG</w:t>
            </w:r>
          </w:p>
        </w:tc>
      </w:tr>
      <w:tr w:rsidR="004B11E3" w:rsidRPr="00713BF4" w14:paraId="540F67F4" w14:textId="77777777" w:rsidTr="00555424">
        <w:trPr>
          <w:trHeight w:val="312"/>
        </w:trPr>
        <w:tc>
          <w:tcPr>
            <w:tcW w:w="216" w:type="pct"/>
            <w:vMerge/>
            <w:vAlign w:val="center"/>
          </w:tcPr>
          <w:p w14:paraId="61E53825" w14:textId="77777777" w:rsidR="004B11E3" w:rsidRPr="00713BF4" w:rsidRDefault="004B11E3" w:rsidP="0055542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664" w:type="pct"/>
            <w:vMerge/>
            <w:vAlign w:val="center"/>
            <w:hideMark/>
          </w:tcPr>
          <w:p w14:paraId="31A7C825" w14:textId="77777777" w:rsidR="004B11E3" w:rsidRPr="00713BF4" w:rsidRDefault="004B11E3" w:rsidP="00555424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8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CB61214" w14:textId="77777777" w:rsidR="004B11E3" w:rsidRPr="00713BF4" w:rsidRDefault="004B11E3" w:rsidP="0055542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08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3FE04C8D" w14:textId="77777777" w:rsidR="004B11E3" w:rsidRPr="00713BF4" w:rsidRDefault="004B11E3" w:rsidP="0055542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M</w:t>
            </w:r>
          </w:p>
        </w:tc>
        <w:tc>
          <w:tcPr>
            <w:tcW w:w="208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AE59B69" w14:textId="77777777" w:rsidR="004B11E3" w:rsidRPr="00713BF4" w:rsidRDefault="004B11E3" w:rsidP="0055542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H</w:t>
            </w:r>
          </w:p>
        </w:tc>
        <w:tc>
          <w:tcPr>
            <w:tcW w:w="208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587CAFB" w14:textId="77777777" w:rsidR="004B11E3" w:rsidRPr="00713BF4" w:rsidRDefault="004B11E3" w:rsidP="0055542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08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582F618" w14:textId="77777777" w:rsidR="004B11E3" w:rsidRPr="00713BF4" w:rsidRDefault="004B11E3" w:rsidP="0055542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M</w:t>
            </w:r>
          </w:p>
        </w:tc>
        <w:tc>
          <w:tcPr>
            <w:tcW w:w="208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3C27DAC0" w14:textId="77777777" w:rsidR="004B11E3" w:rsidRPr="00713BF4" w:rsidRDefault="004B11E3" w:rsidP="0055542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H</w:t>
            </w:r>
          </w:p>
        </w:tc>
        <w:tc>
          <w:tcPr>
            <w:tcW w:w="208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FFFBE1B" w14:textId="77777777" w:rsidR="004B11E3" w:rsidRPr="00713BF4" w:rsidRDefault="004B11E3" w:rsidP="0055542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08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12D0126" w14:textId="77777777" w:rsidR="004B11E3" w:rsidRPr="00713BF4" w:rsidRDefault="004B11E3" w:rsidP="0055542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M</w:t>
            </w:r>
          </w:p>
        </w:tc>
        <w:tc>
          <w:tcPr>
            <w:tcW w:w="208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66920BDC" w14:textId="77777777" w:rsidR="004B11E3" w:rsidRPr="00713BF4" w:rsidRDefault="004B11E3" w:rsidP="0055542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H</w:t>
            </w:r>
          </w:p>
        </w:tc>
        <w:tc>
          <w:tcPr>
            <w:tcW w:w="208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BDDD6E9" w14:textId="77777777" w:rsidR="004B11E3" w:rsidRPr="00713BF4" w:rsidRDefault="004B11E3" w:rsidP="0055542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08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88A4FE8" w14:textId="77777777" w:rsidR="004B11E3" w:rsidRPr="00713BF4" w:rsidRDefault="004B11E3" w:rsidP="0055542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M</w:t>
            </w:r>
          </w:p>
        </w:tc>
        <w:tc>
          <w:tcPr>
            <w:tcW w:w="208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4D285803" w14:textId="77777777" w:rsidR="004B11E3" w:rsidRPr="00713BF4" w:rsidRDefault="004B11E3" w:rsidP="0055542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H</w:t>
            </w:r>
          </w:p>
        </w:tc>
        <w:tc>
          <w:tcPr>
            <w:tcW w:w="208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FC5580A" w14:textId="77777777" w:rsidR="004B11E3" w:rsidRPr="00713BF4" w:rsidRDefault="004B11E3" w:rsidP="0055542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08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0CF2F27" w14:textId="77777777" w:rsidR="004B11E3" w:rsidRPr="00713BF4" w:rsidRDefault="004B11E3" w:rsidP="0055542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M</w:t>
            </w:r>
          </w:p>
        </w:tc>
        <w:tc>
          <w:tcPr>
            <w:tcW w:w="208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750DBDC" w14:textId="77777777" w:rsidR="004B11E3" w:rsidRPr="00713BF4" w:rsidRDefault="004B11E3" w:rsidP="0055542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H</w:t>
            </w:r>
          </w:p>
        </w:tc>
      </w:tr>
      <w:tr w:rsidR="004B11E3" w:rsidRPr="00713BF4" w14:paraId="0192B37F" w14:textId="77777777" w:rsidTr="00555424">
        <w:trPr>
          <w:trHeight w:val="312"/>
        </w:trPr>
        <w:tc>
          <w:tcPr>
            <w:tcW w:w="216" w:type="pct"/>
            <w:vAlign w:val="center"/>
          </w:tcPr>
          <w:p w14:paraId="6E13DE18" w14:textId="77777777" w:rsidR="004B11E3" w:rsidRPr="00713BF4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664" w:type="pct"/>
            <w:noWrap/>
            <w:vAlign w:val="center"/>
            <w:hideMark/>
          </w:tcPr>
          <w:p w14:paraId="0B3C327D" w14:textId="77777777" w:rsidR="004B11E3" w:rsidRPr="00713BF4" w:rsidRDefault="004B11E3" w:rsidP="00555424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Desmethylcarbodenafil</w:t>
            </w:r>
          </w:p>
        </w:tc>
        <w:tc>
          <w:tcPr>
            <w:tcW w:w="208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1F698AF4" w14:textId="11C132B7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08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2F046631" w14:textId="3BC349A8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08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56D13E71" w14:textId="4DED8E31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3.8</w:t>
            </w:r>
          </w:p>
        </w:tc>
        <w:tc>
          <w:tcPr>
            <w:tcW w:w="208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34554A52" w14:textId="2D74D7AD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4.6</w:t>
            </w:r>
          </w:p>
        </w:tc>
        <w:tc>
          <w:tcPr>
            <w:tcW w:w="208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4710FA64" w14:textId="7682D492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208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7162968E" w14:textId="1421E53F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208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6E36C9AF" w14:textId="73644D44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208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46E42168" w14:textId="69F5306C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208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38E25CBC" w14:textId="7E4F8FD9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208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5F0C7CD9" w14:textId="4D4E7842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08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7D1E87E4" w14:textId="566862B4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208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175027B9" w14:textId="7D9F6E5A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08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79109B47" w14:textId="6859602A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208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0D21E00B" w14:textId="47CB13A2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08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679CB32D" w14:textId="54BD08AA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0.9</w:t>
            </w:r>
          </w:p>
        </w:tc>
      </w:tr>
      <w:tr w:rsidR="004B11E3" w:rsidRPr="00713BF4" w14:paraId="2DA5DBFC" w14:textId="77777777" w:rsidTr="00555424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73FCC30F" w14:textId="77777777" w:rsidR="004B11E3" w:rsidRPr="00713BF4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664" w:type="pct"/>
            <w:shd w:val="clear" w:color="auto" w:fill="E7E6E6" w:themeFill="background2"/>
            <w:noWrap/>
            <w:vAlign w:val="center"/>
            <w:hideMark/>
          </w:tcPr>
          <w:p w14:paraId="42D411EF" w14:textId="77777777" w:rsidR="004B11E3" w:rsidRPr="00713BF4" w:rsidRDefault="004B11E3" w:rsidP="00555424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Carbodenafil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CC0CA06" w14:textId="7302414A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B133DF7" w14:textId="388FA46D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C3D1B40" w14:textId="79A3BCD7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F4B3D18" w14:textId="19907CBE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4738933" w14:textId="570E4995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F634E4F" w14:textId="5A29BAAF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FBFEC03" w14:textId="0DEBB873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0CE1B96" w14:textId="270FC455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E0523EE" w14:textId="22EBBF55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6404484" w14:textId="4917DA2C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4.0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A915AE2" w14:textId="3319AFF7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55895A0" w14:textId="7B80525F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270E8FA" w14:textId="04E4F6D5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3.8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0A68E18" w14:textId="5EDE07A5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0A60F4C" w14:textId="06D81C9C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2.6</w:t>
            </w:r>
          </w:p>
        </w:tc>
      </w:tr>
      <w:tr w:rsidR="004B11E3" w:rsidRPr="00713BF4" w14:paraId="6D7D9E89" w14:textId="77777777" w:rsidTr="00555424">
        <w:trPr>
          <w:trHeight w:val="312"/>
        </w:trPr>
        <w:tc>
          <w:tcPr>
            <w:tcW w:w="216" w:type="pct"/>
            <w:vAlign w:val="center"/>
          </w:tcPr>
          <w:p w14:paraId="4EF5124F" w14:textId="77777777" w:rsidR="004B11E3" w:rsidRPr="00713BF4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664" w:type="pct"/>
            <w:noWrap/>
            <w:vAlign w:val="center"/>
            <w:hideMark/>
          </w:tcPr>
          <w:p w14:paraId="2ACC50A5" w14:textId="77777777" w:rsidR="004B11E3" w:rsidRPr="00713BF4" w:rsidRDefault="004B11E3" w:rsidP="00555424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N-desethylacetildenafil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B3E8BA6" w14:textId="2BCE5415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6.0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9806AF9" w14:textId="257C6114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E949C1D" w14:textId="2FA4FFA1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635CD37" w14:textId="67EF8247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6.4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90E982A" w14:textId="6A65BFDF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FF04D49" w14:textId="5C7EC54C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0D1D50B" w14:textId="0663D50C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CE6D3A6" w14:textId="3EF0D812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E525A2D" w14:textId="389DF28C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85A4624" w14:textId="1E6EADB1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A41AC18" w14:textId="170A280F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473E677" w14:textId="7BAF893C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D5D4396" w14:textId="1830AF12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DF6C1F5" w14:textId="1EB90B26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E7BC691" w14:textId="3BED80D4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2.8</w:t>
            </w:r>
          </w:p>
        </w:tc>
      </w:tr>
      <w:tr w:rsidR="004B11E3" w:rsidRPr="00713BF4" w14:paraId="1ECFFC33" w14:textId="77777777" w:rsidTr="00555424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0737E356" w14:textId="77777777" w:rsidR="004B11E3" w:rsidRPr="00713BF4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664" w:type="pct"/>
            <w:shd w:val="clear" w:color="auto" w:fill="E7E6E6" w:themeFill="background2"/>
            <w:noWrap/>
            <w:vAlign w:val="center"/>
            <w:hideMark/>
          </w:tcPr>
          <w:p w14:paraId="06190D92" w14:textId="77777777" w:rsidR="004B11E3" w:rsidRPr="00713BF4" w:rsidRDefault="004B11E3" w:rsidP="00555424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Acetildenafil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A2A5DC7" w14:textId="21741E8F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65C5690" w14:textId="7EC509BF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7.4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F719FC9" w14:textId="6813CE42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50BDB2D" w14:textId="5ADCAD24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8.6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2E4429C" w14:textId="5EEB1EE2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9DC3ED9" w14:textId="7D0CB803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164056A" w14:textId="6BFC4B37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53093A4" w14:textId="48DE6E32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39CD624" w14:textId="18365FB0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2CFFB91" w14:textId="7901AF83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FF2D760" w14:textId="50B726DB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23D2E5A" w14:textId="1D5A798D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028208B" w14:textId="32F5CF78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E753311" w14:textId="1B24FFBE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134B9FD" w14:textId="7573EAFF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1.9</w:t>
            </w:r>
          </w:p>
        </w:tc>
      </w:tr>
      <w:tr w:rsidR="004B11E3" w:rsidRPr="00713BF4" w14:paraId="6A699B8C" w14:textId="77777777" w:rsidTr="00555424">
        <w:trPr>
          <w:trHeight w:val="312"/>
        </w:trPr>
        <w:tc>
          <w:tcPr>
            <w:tcW w:w="216" w:type="pct"/>
            <w:vAlign w:val="center"/>
          </w:tcPr>
          <w:p w14:paraId="2C0AE979" w14:textId="77777777" w:rsidR="004B11E3" w:rsidRPr="00713BF4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664" w:type="pct"/>
            <w:noWrap/>
            <w:vAlign w:val="center"/>
            <w:hideMark/>
          </w:tcPr>
          <w:p w14:paraId="39ABA298" w14:textId="77777777" w:rsidR="004B11E3" w:rsidRPr="00713BF4" w:rsidRDefault="004B11E3" w:rsidP="00555424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Hydroxyvardenafil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88980AE" w14:textId="7B0B23B5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E1A566D" w14:textId="7565C652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3724473" w14:textId="5C762376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1B8DA1B" w14:textId="3B3B4075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3.7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B93E7B2" w14:textId="6B249321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42C5FBF" w14:textId="752D55E4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5620931" w14:textId="6745043C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D07585E" w14:textId="5DC06E1A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DD5F77F" w14:textId="3A4CC266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0.4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484ABF7" w14:textId="2DCA8C90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0C5DAA1" w14:textId="4E7F2B0E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161194C" w14:textId="7FA3A182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5144509" w14:textId="4377E7DF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5A94E9A" w14:textId="6A07225D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B3925BD" w14:textId="2EBE2726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1.6</w:t>
            </w:r>
          </w:p>
        </w:tc>
      </w:tr>
      <w:tr w:rsidR="004B11E3" w:rsidRPr="00713BF4" w14:paraId="35D698B2" w14:textId="77777777" w:rsidTr="00555424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70814C88" w14:textId="77777777" w:rsidR="004B11E3" w:rsidRPr="00713BF4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664" w:type="pct"/>
            <w:shd w:val="clear" w:color="auto" w:fill="E7E6E6" w:themeFill="background2"/>
            <w:noWrap/>
            <w:vAlign w:val="center"/>
            <w:hideMark/>
          </w:tcPr>
          <w:p w14:paraId="2B61F538" w14:textId="77777777" w:rsidR="004B11E3" w:rsidRPr="00713BF4" w:rsidRDefault="004B11E3" w:rsidP="00555424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Dimethylacetildenafil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80929E7" w14:textId="4FF09CB8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299647A" w14:textId="5CB9165C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1B062D5" w14:textId="439BA741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6CC35EF" w14:textId="456C4EAA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33DE046" w14:textId="6712B8BB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7D1BE17" w14:textId="5445CA21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47637F9" w14:textId="146838EB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4.8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64E071A" w14:textId="7D5C5C8B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4.4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A733A66" w14:textId="5B574425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4.7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1943F9C" w14:textId="3DDE1ED3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F59145E" w14:textId="0D516743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3.0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76F4C0A" w14:textId="06F32A51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3C4F912" w14:textId="39AB2903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693EE6D" w14:textId="76512BC8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42E78A0" w14:textId="230993BD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4.4</w:t>
            </w:r>
          </w:p>
        </w:tc>
      </w:tr>
      <w:tr w:rsidR="004B11E3" w:rsidRPr="00713BF4" w14:paraId="0C63423D" w14:textId="77777777" w:rsidTr="00555424">
        <w:trPr>
          <w:trHeight w:val="312"/>
        </w:trPr>
        <w:tc>
          <w:tcPr>
            <w:tcW w:w="216" w:type="pct"/>
            <w:vAlign w:val="center"/>
          </w:tcPr>
          <w:p w14:paraId="04ACC733" w14:textId="77777777" w:rsidR="004B11E3" w:rsidRPr="00713BF4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1664" w:type="pct"/>
            <w:noWrap/>
            <w:vAlign w:val="center"/>
            <w:hideMark/>
          </w:tcPr>
          <w:p w14:paraId="73629D88" w14:textId="77777777" w:rsidR="004B11E3" w:rsidRPr="00713BF4" w:rsidRDefault="004B11E3" w:rsidP="00555424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Vardenafil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942587A" w14:textId="41758BB5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14913B6" w14:textId="557D749F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B8633B1" w14:textId="48EFD7BF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679C979" w14:textId="34348803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5.7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932D4F7" w14:textId="5E52BBD2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E20CF6F" w14:textId="26FC543D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BC2CF02" w14:textId="39385FAF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B8C58F8" w14:textId="42BB86E7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23DE262" w14:textId="2F332CF4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B229D99" w14:textId="595048BB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A04C1D0" w14:textId="780321B2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38C0A1F" w14:textId="2B309BDB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E6D44FF" w14:textId="02D7F382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0FC962C" w14:textId="31A578A0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2.9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519DDEA" w14:textId="34116706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0.9</w:t>
            </w:r>
          </w:p>
        </w:tc>
      </w:tr>
      <w:tr w:rsidR="004B11E3" w:rsidRPr="00713BF4" w14:paraId="4928F6E4" w14:textId="77777777" w:rsidTr="00555424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56F0C4AC" w14:textId="77777777" w:rsidR="004B11E3" w:rsidRPr="00713BF4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1664" w:type="pct"/>
            <w:shd w:val="clear" w:color="auto" w:fill="E7E6E6" w:themeFill="background2"/>
            <w:noWrap/>
            <w:vAlign w:val="center"/>
            <w:hideMark/>
          </w:tcPr>
          <w:p w14:paraId="6DB5E242" w14:textId="77777777" w:rsidR="004B11E3" w:rsidRPr="00713BF4" w:rsidRDefault="004B11E3" w:rsidP="00555424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Sildenafil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5B5EDC4" w14:textId="1AAA13F2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F6F78B4" w14:textId="09CBD853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2767F03" w14:textId="6C369E79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0.4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6F365F7" w14:textId="066A7C40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5.9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29B8055" w14:textId="3E2D5321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2972149" w14:textId="6BDAF573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AE4B047" w14:textId="4A071C29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24B8DEE" w14:textId="0DD03394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790B0DD" w14:textId="075770B6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4DDDA1D" w14:textId="408BB595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2.9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E055D7A" w14:textId="4AC1E933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0.4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EE01471" w14:textId="0C1C1BBA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57D2E75" w14:textId="2D606C03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E6C1E90" w14:textId="671C86D4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4DD4EE8" w14:textId="4C6D67C1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0.9</w:t>
            </w:r>
          </w:p>
        </w:tc>
      </w:tr>
      <w:tr w:rsidR="004B11E3" w:rsidRPr="00713BF4" w14:paraId="3E604D1B" w14:textId="77777777" w:rsidTr="00555424">
        <w:trPr>
          <w:trHeight w:val="312"/>
        </w:trPr>
        <w:tc>
          <w:tcPr>
            <w:tcW w:w="216" w:type="pct"/>
            <w:vAlign w:val="center"/>
          </w:tcPr>
          <w:p w14:paraId="43947626" w14:textId="77777777" w:rsidR="004B11E3" w:rsidRPr="00713BF4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1664" w:type="pct"/>
            <w:noWrap/>
            <w:vAlign w:val="center"/>
            <w:hideMark/>
          </w:tcPr>
          <w:p w14:paraId="31856A2B" w14:textId="77777777" w:rsidR="004B11E3" w:rsidRPr="00713BF4" w:rsidRDefault="004B11E3" w:rsidP="00555424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Homosildenafil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646CFB5" w14:textId="1C3230CE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59B35A9" w14:textId="4C871292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E66653D" w14:textId="74E04CAB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946D4FC" w14:textId="5BEA2FF5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4.4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D65C341" w14:textId="423EC350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4006A2F" w14:textId="7CD7B0D2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EF6512F" w14:textId="79A7638B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A955630" w14:textId="25A2C40F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E18284F" w14:textId="704830F6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FCF335F" w14:textId="1C8B5271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AF280BA" w14:textId="27E6834E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44148C4" w14:textId="51482166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791884F" w14:textId="57362CA1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526F0F9" w14:textId="545B0FE0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1F77C16" w14:textId="447CFA16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0.8</w:t>
            </w:r>
          </w:p>
        </w:tc>
      </w:tr>
      <w:tr w:rsidR="004B11E3" w:rsidRPr="00713BF4" w14:paraId="0C8513D0" w14:textId="77777777" w:rsidTr="00555424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0F7ADB0E" w14:textId="77777777" w:rsidR="004B11E3" w:rsidRPr="00713BF4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664" w:type="pct"/>
            <w:shd w:val="clear" w:color="auto" w:fill="E7E6E6" w:themeFill="background2"/>
            <w:noWrap/>
            <w:vAlign w:val="center"/>
            <w:hideMark/>
          </w:tcPr>
          <w:p w14:paraId="77325E2E" w14:textId="77777777" w:rsidR="004B11E3" w:rsidRPr="00713BF4" w:rsidRDefault="004B11E3" w:rsidP="00555424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Dimethylsildenafil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2541075" w14:textId="0993058C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E083B2F" w14:textId="68488062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CD35C62" w14:textId="4072161B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38BDB11" w14:textId="73C6CFDD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3.6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75FEF3E" w14:textId="2D214B1F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66A1615" w14:textId="714BA539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EDE0770" w14:textId="7E0E680D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6D00510" w14:textId="09BAADBE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55F2B8E" w14:textId="59A7FE9B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F169A10" w14:textId="1CDF5D13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121297C" w14:textId="4002506F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041536F" w14:textId="33D48472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52ABDEA" w14:textId="7AE9E63F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3.0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3C485C3" w14:textId="7A33011C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54C55D0" w14:textId="11BE83B0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2.1</w:t>
            </w:r>
          </w:p>
        </w:tc>
      </w:tr>
      <w:tr w:rsidR="004B11E3" w:rsidRPr="00713BF4" w14:paraId="05D66FF8" w14:textId="77777777" w:rsidTr="00555424">
        <w:trPr>
          <w:trHeight w:val="312"/>
        </w:trPr>
        <w:tc>
          <w:tcPr>
            <w:tcW w:w="216" w:type="pct"/>
            <w:vAlign w:val="center"/>
          </w:tcPr>
          <w:p w14:paraId="6855C0CB" w14:textId="77777777" w:rsidR="004B11E3" w:rsidRPr="00713BF4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1664" w:type="pct"/>
            <w:noWrap/>
            <w:vAlign w:val="center"/>
            <w:hideMark/>
          </w:tcPr>
          <w:p w14:paraId="3CD2085C" w14:textId="77777777" w:rsidR="004B11E3" w:rsidRPr="00713BF4" w:rsidRDefault="004B11E3" w:rsidP="00555424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Propoxyphenyl-hydroxyhomosildenafil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0977861" w14:textId="54CEBBCC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6.2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DF1FB9A" w14:textId="1A07582E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74E1F08" w14:textId="26CE92BC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B0958D0" w14:textId="5DE00EB6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6.3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0A0F469" w14:textId="77A142D7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9CD399B" w14:textId="008E3370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127EADD" w14:textId="6A57F094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9.0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36A0E5C" w14:textId="4AB55401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6B58C62" w14:textId="2964816F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DD73E7A" w14:textId="0FC6355A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584B4F9" w14:textId="41F96FBF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F1F8873" w14:textId="1940D91E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7C2955E" w14:textId="67D6087F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EE91F13" w14:textId="1910DD9C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059F345" w14:textId="37126B9C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1.9</w:t>
            </w:r>
          </w:p>
        </w:tc>
      </w:tr>
      <w:tr w:rsidR="004B11E3" w:rsidRPr="00713BF4" w14:paraId="139D2576" w14:textId="77777777" w:rsidTr="00555424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0E921EAA" w14:textId="77777777" w:rsidR="004B11E3" w:rsidRPr="00713BF4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1664" w:type="pct"/>
            <w:shd w:val="clear" w:color="auto" w:fill="E7E6E6" w:themeFill="background2"/>
            <w:noWrap/>
            <w:vAlign w:val="center"/>
            <w:hideMark/>
          </w:tcPr>
          <w:p w14:paraId="16AF219F" w14:textId="77777777" w:rsidR="004B11E3" w:rsidRPr="00713BF4" w:rsidRDefault="004B11E3" w:rsidP="00555424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Udenafil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7A99DA3" w14:textId="58B71384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1115DFE" w14:textId="0274929D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24FA2B4" w14:textId="4D29347A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421AD88" w14:textId="40CF02F1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B0B0197" w14:textId="60B0A121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048C6C3" w14:textId="73225710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2FDF690" w14:textId="0772E61F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3E8D658" w14:textId="5DF2D68D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673B441" w14:textId="481DCE44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FD6E3A1" w14:textId="3A7EE7E3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1E74BF0" w14:textId="3192B97F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15915B8" w14:textId="64E3024B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1A32463" w14:textId="73DBEA2F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AB7BD0F" w14:textId="56B3FF57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5DCD325" w14:textId="52578698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1.5</w:t>
            </w:r>
          </w:p>
        </w:tc>
      </w:tr>
      <w:tr w:rsidR="004B11E3" w:rsidRPr="00713BF4" w14:paraId="77E5F6F3" w14:textId="77777777" w:rsidTr="00555424">
        <w:trPr>
          <w:trHeight w:val="312"/>
        </w:trPr>
        <w:tc>
          <w:tcPr>
            <w:tcW w:w="216" w:type="pct"/>
            <w:vAlign w:val="center"/>
          </w:tcPr>
          <w:p w14:paraId="0EB2CC61" w14:textId="77777777" w:rsidR="004B11E3" w:rsidRPr="00713BF4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664" w:type="pct"/>
            <w:noWrap/>
            <w:vAlign w:val="center"/>
            <w:hideMark/>
          </w:tcPr>
          <w:p w14:paraId="7C5754AA" w14:textId="77777777" w:rsidR="004B11E3" w:rsidRPr="00713BF4" w:rsidRDefault="004B11E3" w:rsidP="00555424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Propoxyphenyl-sildenafil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D57FD23" w14:textId="02D354D5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396F975" w14:textId="006A1A2B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1ED043B" w14:textId="017A8C3D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CC7EF52" w14:textId="5562B581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D351D39" w14:textId="46D9E92A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9AEC4A3" w14:textId="30D2D15E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0BA6C24" w14:textId="22B6C636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AD3937E" w14:textId="58DECEE5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1CE30A0" w14:textId="76B419C1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E2C3AAC" w14:textId="764CF6E6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1D3BC71" w14:textId="01A8C414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2F0FA84" w14:textId="4276E3BF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1C76E07" w14:textId="660BDDDE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AD4AE61" w14:textId="704B7DE3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C327CAE" w14:textId="1B29716B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1.4</w:t>
            </w:r>
          </w:p>
        </w:tc>
      </w:tr>
      <w:tr w:rsidR="004B11E3" w:rsidRPr="00713BF4" w14:paraId="4DA37AD8" w14:textId="77777777" w:rsidTr="00555424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4C3FBD04" w14:textId="77777777" w:rsidR="004B11E3" w:rsidRPr="00713BF4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14</w:t>
            </w:r>
          </w:p>
        </w:tc>
        <w:tc>
          <w:tcPr>
            <w:tcW w:w="1664" w:type="pct"/>
            <w:shd w:val="clear" w:color="auto" w:fill="E7E6E6" w:themeFill="background2"/>
            <w:noWrap/>
            <w:vAlign w:val="center"/>
            <w:hideMark/>
          </w:tcPr>
          <w:p w14:paraId="44431C4B" w14:textId="2495A055" w:rsidR="004B11E3" w:rsidRPr="00713BF4" w:rsidRDefault="001B08CB" w:rsidP="0055542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Hydroxythiovardenafil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DA13AEB" w14:textId="1FF0C467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D5E22C4" w14:textId="72AB7589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F686110" w14:textId="36C90BF8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26094EE" w14:textId="59DD0508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E3E3A84" w14:textId="0F16D8E1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4579B71" w14:textId="7A8AE276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FF30E73" w14:textId="3D1EC7F2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A7E27CB" w14:textId="60E96B26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4C984AB" w14:textId="75C081A5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1F35981" w14:textId="753A85E8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FBD8B59" w14:textId="613015EE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59794E0" w14:textId="0CC64705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3370A0C" w14:textId="2D9F5273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18962CD" w14:textId="542AD221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EA01071" w14:textId="09CC195A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1.2</w:t>
            </w:r>
          </w:p>
        </w:tc>
      </w:tr>
      <w:tr w:rsidR="004B11E3" w:rsidRPr="00713BF4" w14:paraId="78D5325B" w14:textId="77777777" w:rsidTr="00555424">
        <w:trPr>
          <w:trHeight w:val="312"/>
        </w:trPr>
        <w:tc>
          <w:tcPr>
            <w:tcW w:w="216" w:type="pct"/>
            <w:vAlign w:val="center"/>
          </w:tcPr>
          <w:p w14:paraId="13AC885D" w14:textId="77777777" w:rsidR="004B11E3" w:rsidRPr="00713BF4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1664" w:type="pct"/>
            <w:noWrap/>
            <w:vAlign w:val="center"/>
            <w:hideMark/>
          </w:tcPr>
          <w:p w14:paraId="5CF80DBB" w14:textId="77777777" w:rsidR="004B11E3" w:rsidRPr="00713BF4" w:rsidRDefault="004B11E3" w:rsidP="00555424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Tadalafil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333B6BF" w14:textId="75F5519B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3.0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1F681DF" w14:textId="5F48A530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5.6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8E1229A" w14:textId="00F60246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FF93892" w14:textId="78C1F71E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8.8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6FC35F3" w14:textId="443222E0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4AE56F5" w14:textId="5270BCD2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F4AF13D" w14:textId="4A08AF23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7.5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9156AC8" w14:textId="4A33AC4E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4.7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5AE4848" w14:textId="3B65F6F7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A17D2E4" w14:textId="51C03846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6.3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F023B6A" w14:textId="563BA766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3AE0908" w14:textId="4991E951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69D423C" w14:textId="7DB0AC87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A02D8D4" w14:textId="7DD7AAA7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A451F78" w14:textId="55BAD35C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2.1</w:t>
            </w:r>
          </w:p>
        </w:tc>
      </w:tr>
      <w:tr w:rsidR="004B11E3" w:rsidRPr="00713BF4" w14:paraId="52B8763E" w14:textId="77777777" w:rsidTr="00555424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25F9BF40" w14:textId="77777777" w:rsidR="004B11E3" w:rsidRPr="00713BF4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16</w:t>
            </w:r>
          </w:p>
        </w:tc>
        <w:tc>
          <w:tcPr>
            <w:tcW w:w="1664" w:type="pct"/>
            <w:shd w:val="clear" w:color="auto" w:fill="E7E6E6" w:themeFill="background2"/>
            <w:noWrap/>
            <w:vAlign w:val="center"/>
            <w:hideMark/>
          </w:tcPr>
          <w:p w14:paraId="792ACD31" w14:textId="77777777" w:rsidR="004B11E3" w:rsidRPr="00713BF4" w:rsidRDefault="004B11E3" w:rsidP="00555424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Mirodenafil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A0ED3EC" w14:textId="7B4B52A6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9.5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5E50025" w14:textId="13AEAF88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D434536" w14:textId="2F90A662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8C3042D" w14:textId="5B4BDD5C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C843133" w14:textId="0877F182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6605F4D" w14:textId="7C78CEF5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A34C47E" w14:textId="41A878D3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5630677" w14:textId="77301F2D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2FBE444" w14:textId="0C28EA1A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470C0CD" w14:textId="18A99887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4A11F82" w14:textId="3D4D258C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442B06A" w14:textId="53A62FAB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0.4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D76CBD0" w14:textId="297F9BB9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175EDB1" w14:textId="1F85D190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42C4DFC" w14:textId="6BC5547B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0.4</w:t>
            </w:r>
          </w:p>
        </w:tc>
      </w:tr>
      <w:tr w:rsidR="004B11E3" w:rsidRPr="00713BF4" w14:paraId="51FAE6C9" w14:textId="77777777" w:rsidTr="00555424">
        <w:trPr>
          <w:trHeight w:val="312"/>
        </w:trPr>
        <w:tc>
          <w:tcPr>
            <w:tcW w:w="216" w:type="pct"/>
            <w:vAlign w:val="center"/>
          </w:tcPr>
          <w:p w14:paraId="099D089F" w14:textId="77777777" w:rsidR="004B11E3" w:rsidRPr="00713BF4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17</w:t>
            </w:r>
          </w:p>
        </w:tc>
        <w:tc>
          <w:tcPr>
            <w:tcW w:w="1664" w:type="pct"/>
            <w:noWrap/>
            <w:vAlign w:val="center"/>
            <w:hideMark/>
          </w:tcPr>
          <w:p w14:paraId="686080B2" w14:textId="77777777" w:rsidR="004B11E3" w:rsidRPr="00713BF4" w:rsidRDefault="004B11E3" w:rsidP="00555424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Mutaprodenafil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9360AB3" w14:textId="0C46E45A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9454D4C" w14:textId="16B3194E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2B30F09" w14:textId="6FDE792F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A54AF79" w14:textId="44DBF496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DDCA1AD" w14:textId="454309B7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4335931" w14:textId="37D8888C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0F1837E" w14:textId="08FB3F40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C4E58AF" w14:textId="29B62C4E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4ACF83B" w14:textId="4CCE6CB3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ABBD44A" w14:textId="262CE9FE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2CBE117" w14:textId="24197C62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28710C3" w14:textId="00C57D8B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29AE7C6" w14:textId="336DEAFB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BBA7617" w14:textId="1ADC5C7B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B511E0E" w14:textId="12D489A1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0.9</w:t>
            </w:r>
          </w:p>
        </w:tc>
      </w:tr>
      <w:tr w:rsidR="004B11E3" w:rsidRPr="00713BF4" w14:paraId="157F1936" w14:textId="77777777" w:rsidTr="00555424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217495D9" w14:textId="77777777" w:rsidR="004B11E3" w:rsidRPr="00713BF4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18</w:t>
            </w:r>
          </w:p>
        </w:tc>
        <w:tc>
          <w:tcPr>
            <w:tcW w:w="1664" w:type="pct"/>
            <w:shd w:val="clear" w:color="auto" w:fill="E7E6E6" w:themeFill="background2"/>
            <w:noWrap/>
            <w:vAlign w:val="center"/>
            <w:hideMark/>
          </w:tcPr>
          <w:p w14:paraId="10A55DBB" w14:textId="77777777" w:rsidR="004B11E3" w:rsidRPr="00713BF4" w:rsidRDefault="004B11E3" w:rsidP="00555424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Thiosildenafil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30995BE" w14:textId="7EB0A463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5.0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1C26674" w14:textId="599F69AE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9E12E1B" w14:textId="53A6163F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EB2A3F6" w14:textId="25B04727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4.6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64912A0" w14:textId="76A67BF4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C5C3A26" w14:textId="6BEE4935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92F9C38" w14:textId="2F7B62FA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2.9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288F713" w14:textId="2B90D9E1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B7B4881" w14:textId="6F034408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39943F9" w14:textId="6B55E90E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9D16966" w14:textId="59DAAB8E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1C51B8A" w14:textId="34F44EF6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1BE3A6C" w14:textId="1B860E2F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7.0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9D43168" w14:textId="00DADA40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C781309" w14:textId="66F36D10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0.9</w:t>
            </w:r>
          </w:p>
        </w:tc>
      </w:tr>
      <w:tr w:rsidR="004B11E3" w:rsidRPr="00713BF4" w14:paraId="056B44BF" w14:textId="77777777" w:rsidTr="00555424">
        <w:trPr>
          <w:trHeight w:val="312"/>
        </w:trPr>
        <w:tc>
          <w:tcPr>
            <w:tcW w:w="216" w:type="pct"/>
            <w:vAlign w:val="center"/>
          </w:tcPr>
          <w:p w14:paraId="47F6F765" w14:textId="77777777" w:rsidR="004B11E3" w:rsidRPr="00713BF4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19</w:t>
            </w:r>
          </w:p>
        </w:tc>
        <w:tc>
          <w:tcPr>
            <w:tcW w:w="1664" w:type="pct"/>
            <w:noWrap/>
            <w:vAlign w:val="center"/>
            <w:hideMark/>
          </w:tcPr>
          <w:p w14:paraId="687DC22B" w14:textId="77777777" w:rsidR="004B11E3" w:rsidRPr="00713BF4" w:rsidRDefault="004B11E3" w:rsidP="00555424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Thiohomosildenafil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B8EDBB7" w14:textId="23ABF846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28FCB20" w14:textId="1760653B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1708E0D" w14:textId="68184D11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6065347" w14:textId="07516DB4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BB59A5E" w14:textId="59EA54C7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0EFDE3D" w14:textId="0DC32D96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D2DBF0C" w14:textId="13B89E6C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F0716FD" w14:textId="2CA2614A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E09A37B" w14:textId="6C7B155E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2D168AB" w14:textId="48EFADE9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6A950CB" w14:textId="2DEF99BD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88D7283" w14:textId="5BE9B62F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56EBB3F" w14:textId="2FFF10B4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4122771" w14:textId="673084E2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78005CB" w14:textId="4B66B47B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0.5</w:t>
            </w:r>
          </w:p>
        </w:tc>
      </w:tr>
      <w:tr w:rsidR="004B11E3" w:rsidRPr="00713BF4" w14:paraId="2BC3D2C3" w14:textId="77777777" w:rsidTr="00555424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7F38FA92" w14:textId="77777777" w:rsidR="004B11E3" w:rsidRPr="00713BF4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1664" w:type="pct"/>
            <w:shd w:val="clear" w:color="auto" w:fill="E7E6E6" w:themeFill="background2"/>
            <w:noWrap/>
            <w:vAlign w:val="center"/>
            <w:hideMark/>
          </w:tcPr>
          <w:p w14:paraId="47F1B32B" w14:textId="77777777" w:rsidR="004B11E3" w:rsidRPr="00713BF4" w:rsidRDefault="004B11E3" w:rsidP="00555424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Dithiodesmethylcarbodenafil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E73437A" w14:textId="3E26BF7B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4.9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6F06467" w14:textId="6F8CA1A1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F48AF65" w14:textId="0121966D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27D5F59" w14:textId="00948DAC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5.4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EBFD93C" w14:textId="5E0BAA31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0FDAF09" w14:textId="008D13AC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F30B6C0" w14:textId="3F386DFF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ADFAC5B" w14:textId="72E0B889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1E3F946" w14:textId="32145076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1DEC095" w14:textId="505F9FE6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98ED8EA" w14:textId="7F861D02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824591C" w14:textId="5713C97D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57B4150" w14:textId="2D25B2AD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4859878" w14:textId="1A4470C4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436F78D" w14:textId="4EA6C17B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1.0</w:t>
            </w:r>
          </w:p>
        </w:tc>
      </w:tr>
      <w:tr w:rsidR="004B11E3" w:rsidRPr="00713BF4" w14:paraId="626A9BD8" w14:textId="77777777" w:rsidTr="00555424">
        <w:trPr>
          <w:trHeight w:val="312"/>
        </w:trPr>
        <w:tc>
          <w:tcPr>
            <w:tcW w:w="216" w:type="pct"/>
            <w:vAlign w:val="center"/>
          </w:tcPr>
          <w:p w14:paraId="127943F5" w14:textId="77777777" w:rsidR="004B11E3" w:rsidRPr="00713BF4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21</w:t>
            </w:r>
          </w:p>
        </w:tc>
        <w:tc>
          <w:tcPr>
            <w:tcW w:w="1664" w:type="pct"/>
            <w:noWrap/>
            <w:vAlign w:val="center"/>
            <w:hideMark/>
          </w:tcPr>
          <w:p w14:paraId="5130BB8F" w14:textId="77777777" w:rsidR="004B11E3" w:rsidRPr="00713BF4" w:rsidRDefault="004B11E3" w:rsidP="00555424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Thiodimethylsildenafil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5984792" w14:textId="6E5960F3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DFE9816" w14:textId="75E93F3D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B1D5AFC" w14:textId="102BF5D5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0384AF6" w14:textId="0182AACC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3.8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AA0C244" w14:textId="0CDF135A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4499121" w14:textId="64F622DC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5518471" w14:textId="51A43BFB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352BAA5" w14:textId="249DFD7A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7CF0C62" w14:textId="5C11FD5F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D1AC72C" w14:textId="39320D5D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757A5F8" w14:textId="5037792F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88703C4" w14:textId="7B30D617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EA86CF6" w14:textId="1B921E47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E6915D3" w14:textId="4FA04F40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0770E41" w14:textId="540D32B3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0.7</w:t>
            </w:r>
          </w:p>
        </w:tc>
      </w:tr>
      <w:tr w:rsidR="004B11E3" w:rsidRPr="00713BF4" w14:paraId="40EFB215" w14:textId="77777777" w:rsidTr="00555424">
        <w:trPr>
          <w:trHeight w:val="312"/>
        </w:trPr>
        <w:tc>
          <w:tcPr>
            <w:tcW w:w="216" w:type="pct"/>
            <w:shd w:val="clear" w:color="auto" w:fill="E7E6E6" w:themeFill="background2"/>
            <w:vAlign w:val="center"/>
          </w:tcPr>
          <w:p w14:paraId="2EE98B35" w14:textId="77777777" w:rsidR="004B11E3" w:rsidRPr="00713BF4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22</w:t>
            </w:r>
          </w:p>
        </w:tc>
        <w:tc>
          <w:tcPr>
            <w:tcW w:w="1664" w:type="pct"/>
            <w:shd w:val="clear" w:color="auto" w:fill="E7E6E6" w:themeFill="background2"/>
            <w:noWrap/>
            <w:vAlign w:val="center"/>
            <w:hideMark/>
          </w:tcPr>
          <w:p w14:paraId="508E2CA5" w14:textId="77777777" w:rsidR="004B11E3" w:rsidRPr="00713BF4" w:rsidRDefault="004B11E3" w:rsidP="00555424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Propoxyphenyl-thiohydroxyhomosildenafil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9539F36" w14:textId="195EDED0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80FE2B1" w14:textId="6796869C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4784E62" w14:textId="14B6FF97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663D448" w14:textId="4B78136E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6.2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ED376FE" w14:textId="588E390D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188C7E3" w14:textId="632F9C9C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7693299" w14:textId="3497F44C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6.1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9C6D6F8" w14:textId="4483E977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C31DB90" w14:textId="13A05C9D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FC0D344" w14:textId="0A0DB979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375BB22" w14:textId="4B91008B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698E2B0" w14:textId="14CEA712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23D63E4" w14:textId="56EC1775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7.4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82DCF29" w14:textId="3A4CCD01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0712D9C" w14:textId="2F616F9D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1.5</w:t>
            </w:r>
          </w:p>
        </w:tc>
      </w:tr>
      <w:tr w:rsidR="004B11E3" w:rsidRPr="00713BF4" w14:paraId="03CE10B7" w14:textId="77777777" w:rsidTr="00555424">
        <w:trPr>
          <w:trHeight w:val="312"/>
        </w:trPr>
        <w:tc>
          <w:tcPr>
            <w:tcW w:w="216" w:type="pct"/>
            <w:tcBorders>
              <w:bottom w:val="single" w:sz="18" w:space="0" w:color="E7E6E6" w:themeColor="background2"/>
            </w:tcBorders>
            <w:vAlign w:val="center"/>
          </w:tcPr>
          <w:p w14:paraId="468FA592" w14:textId="77777777" w:rsidR="004B11E3" w:rsidRPr="00713BF4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23</w:t>
            </w:r>
          </w:p>
        </w:tc>
        <w:tc>
          <w:tcPr>
            <w:tcW w:w="1664" w:type="pct"/>
            <w:tcBorders>
              <w:bottom w:val="single" w:sz="18" w:space="0" w:color="E7E6E6" w:themeColor="background2"/>
            </w:tcBorders>
            <w:noWrap/>
            <w:vAlign w:val="center"/>
            <w:hideMark/>
          </w:tcPr>
          <w:p w14:paraId="0FCFB8FE" w14:textId="77777777" w:rsidR="004B11E3" w:rsidRPr="00713BF4" w:rsidRDefault="004B11E3" w:rsidP="00555424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Propoxyphenyl-thiodimethylsildenafil</w:t>
            </w:r>
          </w:p>
        </w:tc>
        <w:tc>
          <w:tcPr>
            <w:tcW w:w="208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2EF8B1C8" w14:textId="4803A21E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208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15C90067" w14:textId="4E6F28B2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08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5B21327A" w14:textId="19791FAA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208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239A61F7" w14:textId="56C07EEB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208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74AD0CEE" w14:textId="31D1E61F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208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2DD5FC40" w14:textId="5C760A8D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208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053AEB69" w14:textId="377FB484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208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4065CB8C" w14:textId="393CF802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08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1C3EA0BD" w14:textId="73032636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208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29A93533" w14:textId="5ADDDC61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208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5B6AA464" w14:textId="0C5C4B56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08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25317961" w14:textId="4BC2CA67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208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760A4B09" w14:textId="0ADBB90C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208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03ED9F72" w14:textId="2A56BCDB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208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4E0A7F9A" w14:textId="5C97D993" w:rsidR="004B11E3" w:rsidRPr="004B11E3" w:rsidRDefault="004B11E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B11E3">
              <w:rPr>
                <w:rFonts w:ascii="Arial" w:hAnsi="Arial" w:cs="Arial"/>
                <w:color w:val="000000"/>
                <w:sz w:val="24"/>
                <w:szCs w:val="24"/>
              </w:rPr>
              <w:t>0.5</w:t>
            </w:r>
          </w:p>
        </w:tc>
      </w:tr>
    </w:tbl>
    <w:bookmarkEnd w:id="1"/>
    <w:p w14:paraId="7D788EA0" w14:textId="49E7B0D2" w:rsidR="00E6671B" w:rsidRDefault="00E6671B" w:rsidP="004B11E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E6671B">
        <w:rPr>
          <w:rFonts w:ascii="Arial" w:hAnsi="Arial" w:cs="Arial"/>
          <w:sz w:val="24"/>
          <w:szCs w:val="24"/>
        </w:rPr>
        <w:t xml:space="preserve">Abbreviations: PDM, powdered drink mix; HNY, honey; JLY, jelly; HCD, hard candy; CWG, </w:t>
      </w:r>
      <w:r w:rsidR="001C4EB0">
        <w:rPr>
          <w:rFonts w:ascii="Arial" w:hAnsi="Arial" w:cs="Arial"/>
          <w:sz w:val="24"/>
          <w:szCs w:val="24"/>
        </w:rPr>
        <w:t xml:space="preserve">sugar-coated </w:t>
      </w:r>
      <w:r w:rsidRPr="00E6671B">
        <w:rPr>
          <w:rFonts w:ascii="Arial" w:hAnsi="Arial" w:cs="Arial"/>
          <w:sz w:val="24"/>
          <w:szCs w:val="24"/>
        </w:rPr>
        <w:t>chewing gum</w:t>
      </w:r>
    </w:p>
    <w:p w14:paraId="5A593BF8" w14:textId="3A6B2AAD" w:rsidR="00804439" w:rsidRDefault="00804439" w:rsidP="00E6671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04439">
        <w:rPr>
          <w:rFonts w:ascii="Arial" w:hAnsi="Arial" w:cs="Arial"/>
          <w:sz w:val="24"/>
          <w:szCs w:val="24"/>
        </w:rPr>
        <w:lastRenderedPageBreak/>
        <w:t xml:space="preserve">Table </w:t>
      </w:r>
      <w:r w:rsidR="00C712FF">
        <w:rPr>
          <w:rFonts w:ascii="Arial" w:hAnsi="Arial" w:cs="Arial"/>
          <w:sz w:val="24"/>
          <w:szCs w:val="24"/>
        </w:rPr>
        <w:t>S</w:t>
      </w:r>
      <w:r w:rsidR="00B86CD4">
        <w:rPr>
          <w:rFonts w:ascii="Arial" w:hAnsi="Arial" w:cs="Arial"/>
          <w:sz w:val="24"/>
          <w:szCs w:val="24"/>
        </w:rPr>
        <w:t>5</w:t>
      </w:r>
      <w:r w:rsidRPr="00804439">
        <w:rPr>
          <w:rFonts w:ascii="Arial" w:hAnsi="Arial" w:cs="Arial"/>
          <w:sz w:val="24"/>
          <w:szCs w:val="24"/>
        </w:rPr>
        <w:t xml:space="preserve">: Intermediate precision of 23 targeted </w:t>
      </w:r>
      <w:r w:rsidR="004C73DC">
        <w:rPr>
          <w:rFonts w:ascii="Arial" w:hAnsi="Arial" w:cs="Arial"/>
          <w:sz w:val="24"/>
          <w:szCs w:val="24"/>
        </w:rPr>
        <w:t>ED drugs</w:t>
      </w:r>
      <w:r w:rsidR="00E6671B" w:rsidRPr="00E6671B">
        <w:t xml:space="preserve"> </w:t>
      </w:r>
      <w:r w:rsidR="00E6671B" w:rsidRPr="00E6671B">
        <w:rPr>
          <w:rFonts w:ascii="Arial" w:hAnsi="Arial" w:cs="Arial"/>
          <w:sz w:val="24"/>
          <w:szCs w:val="24"/>
        </w:rPr>
        <w:t>at low (L, 0.1 µg/mL); medium (M, 0.4 µg/mL); and high (H, 1 µg/mL) quality control levels</w:t>
      </w:r>
      <w:r w:rsidRPr="00804439">
        <w:rPr>
          <w:rFonts w:ascii="Arial" w:hAnsi="Arial" w:cs="Arial"/>
          <w:sz w:val="24"/>
          <w:szCs w:val="24"/>
        </w:rPr>
        <w:t>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3"/>
        <w:gridCol w:w="4646"/>
        <w:gridCol w:w="560"/>
        <w:gridCol w:w="563"/>
        <w:gridCol w:w="564"/>
        <w:gridCol w:w="564"/>
        <w:gridCol w:w="564"/>
        <w:gridCol w:w="568"/>
        <w:gridCol w:w="684"/>
        <w:gridCol w:w="565"/>
        <w:gridCol w:w="571"/>
        <w:gridCol w:w="568"/>
        <w:gridCol w:w="568"/>
        <w:gridCol w:w="568"/>
        <w:gridCol w:w="684"/>
        <w:gridCol w:w="568"/>
        <w:gridCol w:w="550"/>
      </w:tblGrid>
      <w:tr w:rsidR="00300A33" w:rsidRPr="00713BF4" w14:paraId="32095A9A" w14:textId="77777777" w:rsidTr="00555424">
        <w:trPr>
          <w:trHeight w:val="312"/>
        </w:trPr>
        <w:tc>
          <w:tcPr>
            <w:tcW w:w="196" w:type="pct"/>
            <w:vMerge w:val="restart"/>
            <w:shd w:val="clear" w:color="auto" w:fill="D0CECE" w:themeFill="background2" w:themeFillShade="E6"/>
            <w:vAlign w:val="center"/>
          </w:tcPr>
          <w:p w14:paraId="3B4AB152" w14:textId="77777777" w:rsidR="00300A33" w:rsidRPr="00713BF4" w:rsidRDefault="00300A33" w:rsidP="0055542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1509" w:type="pct"/>
            <w:vMerge w:val="restart"/>
            <w:shd w:val="clear" w:color="auto" w:fill="D0CECE" w:themeFill="background2" w:themeFillShade="E6"/>
            <w:noWrap/>
            <w:vAlign w:val="center"/>
            <w:hideMark/>
          </w:tcPr>
          <w:p w14:paraId="3B817486" w14:textId="77777777" w:rsidR="00300A33" w:rsidRPr="00713BF4" w:rsidRDefault="00300A33" w:rsidP="00555424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Target analytes</w:t>
            </w:r>
          </w:p>
        </w:tc>
        <w:tc>
          <w:tcPr>
            <w:tcW w:w="3296" w:type="pct"/>
            <w:gridSpan w:val="15"/>
            <w:shd w:val="clear" w:color="auto" w:fill="D0CECE" w:themeFill="background2" w:themeFillShade="E6"/>
            <w:noWrap/>
            <w:vAlign w:val="center"/>
            <w:hideMark/>
          </w:tcPr>
          <w:p w14:paraId="70601B6F" w14:textId="61D88632" w:rsidR="00300A33" w:rsidRPr="00713BF4" w:rsidRDefault="00DE4483" w:rsidP="0055542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E4483">
              <w:rPr>
                <w:rFonts w:ascii="Arial" w:hAnsi="Arial" w:cs="Arial"/>
                <w:b/>
                <w:bCs/>
                <w:sz w:val="24"/>
                <w:szCs w:val="24"/>
              </w:rPr>
              <w:t>Intermediate precision</w:t>
            </w:r>
            <w:r w:rsidR="00300A33" w:rsidRPr="004B11E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(%RSD) (n</w:t>
            </w:r>
            <w:r w:rsidR="00F658D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300A33" w:rsidRPr="004B11E3">
              <w:rPr>
                <w:rFonts w:ascii="Arial" w:hAnsi="Arial" w:cs="Arial"/>
                <w:b/>
                <w:bCs/>
                <w:sz w:val="24"/>
                <w:szCs w:val="24"/>
              </w:rPr>
              <w:t>=</w:t>
            </w:r>
            <w:r w:rsidR="00F658D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300A33" w:rsidRPr="004B11E3">
              <w:rPr>
                <w:rFonts w:ascii="Arial" w:hAnsi="Arial" w:cs="Arial"/>
                <w:b/>
                <w:bCs/>
                <w:sz w:val="24"/>
                <w:szCs w:val="24"/>
              </w:rPr>
              <w:t>9)</w:t>
            </w:r>
          </w:p>
        </w:tc>
      </w:tr>
      <w:tr w:rsidR="00300A33" w:rsidRPr="00713BF4" w14:paraId="48FF7B01" w14:textId="77777777" w:rsidTr="00555424">
        <w:trPr>
          <w:trHeight w:val="312"/>
        </w:trPr>
        <w:tc>
          <w:tcPr>
            <w:tcW w:w="196" w:type="pct"/>
            <w:vMerge/>
            <w:vAlign w:val="center"/>
          </w:tcPr>
          <w:p w14:paraId="2BE5815D" w14:textId="77777777" w:rsidR="00300A33" w:rsidRPr="00713BF4" w:rsidRDefault="00300A33" w:rsidP="0055542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509" w:type="pct"/>
            <w:vMerge/>
            <w:vAlign w:val="center"/>
            <w:hideMark/>
          </w:tcPr>
          <w:p w14:paraId="1EA0A833" w14:textId="77777777" w:rsidR="00300A33" w:rsidRPr="00713BF4" w:rsidRDefault="00300A33" w:rsidP="00555424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658" w:type="pct"/>
            <w:gridSpan w:val="3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4617715" w14:textId="77777777" w:rsidR="00300A33" w:rsidRPr="00713BF4" w:rsidRDefault="00300A33" w:rsidP="0055542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PDM</w:t>
            </w:r>
          </w:p>
        </w:tc>
        <w:tc>
          <w:tcPr>
            <w:tcW w:w="661" w:type="pct"/>
            <w:gridSpan w:val="3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A223033" w14:textId="77777777" w:rsidR="00300A33" w:rsidRPr="00713BF4" w:rsidRDefault="00300A33" w:rsidP="0055542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HNY</w:t>
            </w:r>
          </w:p>
        </w:tc>
        <w:tc>
          <w:tcPr>
            <w:tcW w:w="662" w:type="pct"/>
            <w:gridSpan w:val="3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CA010FD" w14:textId="77777777" w:rsidR="00300A33" w:rsidRPr="00713BF4" w:rsidRDefault="00300A33" w:rsidP="0055542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JLY</w:t>
            </w:r>
          </w:p>
        </w:tc>
        <w:tc>
          <w:tcPr>
            <w:tcW w:w="663" w:type="pct"/>
            <w:gridSpan w:val="3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3B86225" w14:textId="77777777" w:rsidR="00300A33" w:rsidRPr="00713BF4" w:rsidRDefault="00300A33" w:rsidP="0055542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HCD</w:t>
            </w:r>
          </w:p>
        </w:tc>
        <w:tc>
          <w:tcPr>
            <w:tcW w:w="650" w:type="pct"/>
            <w:gridSpan w:val="3"/>
            <w:tcBorders>
              <w:top w:val="single" w:sz="18" w:space="0" w:color="E7E6E6" w:themeColor="background2"/>
              <w:bottom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39A140A" w14:textId="77777777" w:rsidR="00300A33" w:rsidRPr="00713BF4" w:rsidRDefault="00300A33" w:rsidP="0055542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CWG</w:t>
            </w:r>
          </w:p>
        </w:tc>
      </w:tr>
      <w:tr w:rsidR="00300A33" w:rsidRPr="00713BF4" w14:paraId="1AB639E1" w14:textId="77777777" w:rsidTr="00555424">
        <w:trPr>
          <w:trHeight w:val="312"/>
        </w:trPr>
        <w:tc>
          <w:tcPr>
            <w:tcW w:w="196" w:type="pct"/>
            <w:vMerge/>
            <w:vAlign w:val="center"/>
          </w:tcPr>
          <w:p w14:paraId="0C1EB81F" w14:textId="77777777" w:rsidR="00300A33" w:rsidRPr="00713BF4" w:rsidRDefault="00300A33" w:rsidP="0055542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509" w:type="pct"/>
            <w:vMerge/>
            <w:vAlign w:val="center"/>
            <w:hideMark/>
          </w:tcPr>
          <w:p w14:paraId="118A402D" w14:textId="77777777" w:rsidR="00300A33" w:rsidRPr="00713BF4" w:rsidRDefault="00300A33" w:rsidP="00555424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19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FCCB9B0" w14:textId="77777777" w:rsidR="00300A33" w:rsidRPr="00713BF4" w:rsidRDefault="00300A33" w:rsidP="0055542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20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6BFC8FBE" w14:textId="77777777" w:rsidR="00300A33" w:rsidRPr="00713BF4" w:rsidRDefault="00300A33" w:rsidP="0055542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M</w:t>
            </w:r>
          </w:p>
        </w:tc>
        <w:tc>
          <w:tcPr>
            <w:tcW w:w="220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3236123" w14:textId="77777777" w:rsidR="00300A33" w:rsidRPr="00713BF4" w:rsidRDefault="00300A33" w:rsidP="0055542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H</w:t>
            </w:r>
          </w:p>
        </w:tc>
        <w:tc>
          <w:tcPr>
            <w:tcW w:w="220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F5251F6" w14:textId="77777777" w:rsidR="00300A33" w:rsidRPr="00713BF4" w:rsidRDefault="00300A33" w:rsidP="0055542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20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641F0077" w14:textId="77777777" w:rsidR="00300A33" w:rsidRPr="00713BF4" w:rsidRDefault="00300A33" w:rsidP="0055542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M</w:t>
            </w:r>
          </w:p>
        </w:tc>
        <w:tc>
          <w:tcPr>
            <w:tcW w:w="221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461B49E" w14:textId="77777777" w:rsidR="00300A33" w:rsidRPr="00713BF4" w:rsidRDefault="00300A33" w:rsidP="0055542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H</w:t>
            </w:r>
          </w:p>
        </w:tc>
        <w:tc>
          <w:tcPr>
            <w:tcW w:w="220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35ACDA5" w14:textId="77777777" w:rsidR="00300A33" w:rsidRPr="00713BF4" w:rsidRDefault="00300A33" w:rsidP="0055542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20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4D8FE7EA" w14:textId="77777777" w:rsidR="00300A33" w:rsidRPr="00713BF4" w:rsidRDefault="00300A33" w:rsidP="0055542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M</w:t>
            </w:r>
          </w:p>
        </w:tc>
        <w:tc>
          <w:tcPr>
            <w:tcW w:w="222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24C0E5F5" w14:textId="77777777" w:rsidR="00300A33" w:rsidRPr="00713BF4" w:rsidRDefault="00300A33" w:rsidP="0055542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H</w:t>
            </w:r>
          </w:p>
        </w:tc>
        <w:tc>
          <w:tcPr>
            <w:tcW w:w="221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742BBB4" w14:textId="77777777" w:rsidR="00300A33" w:rsidRPr="00713BF4" w:rsidRDefault="00300A33" w:rsidP="0055542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21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62797BE" w14:textId="77777777" w:rsidR="00300A33" w:rsidRPr="00713BF4" w:rsidRDefault="00300A33" w:rsidP="0055542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M</w:t>
            </w:r>
          </w:p>
        </w:tc>
        <w:tc>
          <w:tcPr>
            <w:tcW w:w="221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67F54C6E" w14:textId="77777777" w:rsidR="00300A33" w:rsidRPr="00713BF4" w:rsidRDefault="00300A33" w:rsidP="0055542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H</w:t>
            </w:r>
          </w:p>
        </w:tc>
        <w:tc>
          <w:tcPr>
            <w:tcW w:w="221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48821444" w14:textId="77777777" w:rsidR="00300A33" w:rsidRPr="00713BF4" w:rsidRDefault="00300A33" w:rsidP="0055542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21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41505BA8" w14:textId="77777777" w:rsidR="00300A33" w:rsidRPr="00713BF4" w:rsidRDefault="00300A33" w:rsidP="0055542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M</w:t>
            </w:r>
          </w:p>
        </w:tc>
        <w:tc>
          <w:tcPr>
            <w:tcW w:w="208" w:type="pct"/>
            <w:tcBorders>
              <w:top w:val="single" w:sz="18" w:space="0" w:color="E7E6E6" w:themeColor="background2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42D90589" w14:textId="77777777" w:rsidR="00300A33" w:rsidRPr="00713BF4" w:rsidRDefault="00300A33" w:rsidP="0055542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3BF4">
              <w:rPr>
                <w:rFonts w:ascii="Arial" w:hAnsi="Arial" w:cs="Arial"/>
                <w:b/>
                <w:bCs/>
                <w:sz w:val="24"/>
                <w:szCs w:val="24"/>
              </w:rPr>
              <w:t>H</w:t>
            </w:r>
          </w:p>
        </w:tc>
      </w:tr>
      <w:tr w:rsidR="00300A33" w:rsidRPr="00713BF4" w14:paraId="603C32FF" w14:textId="77777777" w:rsidTr="00555424">
        <w:trPr>
          <w:trHeight w:val="312"/>
        </w:trPr>
        <w:tc>
          <w:tcPr>
            <w:tcW w:w="196" w:type="pct"/>
            <w:vAlign w:val="center"/>
          </w:tcPr>
          <w:p w14:paraId="5BD72FCC" w14:textId="77777777" w:rsidR="00300A33" w:rsidRPr="00713BF4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509" w:type="pct"/>
            <w:noWrap/>
            <w:vAlign w:val="center"/>
            <w:hideMark/>
          </w:tcPr>
          <w:p w14:paraId="695194C0" w14:textId="77777777" w:rsidR="00300A33" w:rsidRPr="00713BF4" w:rsidRDefault="00300A33" w:rsidP="00555424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Desmethylcarbodenafil</w:t>
            </w:r>
          </w:p>
        </w:tc>
        <w:tc>
          <w:tcPr>
            <w:tcW w:w="219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79C47C50" w14:textId="162916F7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20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01E1FEDB" w14:textId="05218929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4.9</w:t>
            </w:r>
          </w:p>
        </w:tc>
        <w:tc>
          <w:tcPr>
            <w:tcW w:w="220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55FAB95A" w14:textId="3C10079C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220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0EA58878" w14:textId="0C899C94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3.6</w:t>
            </w:r>
          </w:p>
        </w:tc>
        <w:tc>
          <w:tcPr>
            <w:tcW w:w="220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7F7114BE" w14:textId="796D8909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221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3035C339" w14:textId="7C0FE0F1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220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198F2179" w14:textId="083A1A73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4.5</w:t>
            </w:r>
          </w:p>
        </w:tc>
        <w:tc>
          <w:tcPr>
            <w:tcW w:w="220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2303E88A" w14:textId="266EF5BA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222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67FCB7D8" w14:textId="66630B11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221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6525BEC5" w14:textId="7297A602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221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74147B95" w14:textId="2EBBF2E4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221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50D5F22C" w14:textId="7686CDDE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221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3AB86351" w14:textId="617DA35B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6.7</w:t>
            </w:r>
          </w:p>
        </w:tc>
        <w:tc>
          <w:tcPr>
            <w:tcW w:w="221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4EC6F264" w14:textId="4C51EECE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5.4</w:t>
            </w:r>
          </w:p>
        </w:tc>
        <w:tc>
          <w:tcPr>
            <w:tcW w:w="208" w:type="pct"/>
            <w:tcBorders>
              <w:bottom w:val="nil"/>
            </w:tcBorders>
            <w:shd w:val="clear" w:color="auto" w:fill="auto"/>
            <w:noWrap/>
            <w:vAlign w:val="center"/>
          </w:tcPr>
          <w:p w14:paraId="414DC99C" w14:textId="7145E152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1.0</w:t>
            </w:r>
          </w:p>
        </w:tc>
      </w:tr>
      <w:tr w:rsidR="00300A33" w:rsidRPr="00713BF4" w14:paraId="5F0D6FBC" w14:textId="77777777" w:rsidTr="00555424">
        <w:trPr>
          <w:trHeight w:val="312"/>
        </w:trPr>
        <w:tc>
          <w:tcPr>
            <w:tcW w:w="196" w:type="pct"/>
            <w:shd w:val="clear" w:color="auto" w:fill="E7E6E6" w:themeFill="background2"/>
            <w:vAlign w:val="center"/>
          </w:tcPr>
          <w:p w14:paraId="007D4BDD" w14:textId="77777777" w:rsidR="00300A33" w:rsidRPr="00713BF4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509" w:type="pct"/>
            <w:shd w:val="clear" w:color="auto" w:fill="E7E6E6" w:themeFill="background2"/>
            <w:noWrap/>
            <w:vAlign w:val="center"/>
            <w:hideMark/>
          </w:tcPr>
          <w:p w14:paraId="61D40DFD" w14:textId="77777777" w:rsidR="00300A33" w:rsidRPr="00713BF4" w:rsidRDefault="00300A33" w:rsidP="00555424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Carbodenafil</w:t>
            </w:r>
          </w:p>
        </w:tc>
        <w:tc>
          <w:tcPr>
            <w:tcW w:w="219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F297F4D" w14:textId="180B28DB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6056A7E" w14:textId="30721186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3.8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8D31C1E" w14:textId="44547F5B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2.9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5EA9B85" w14:textId="2C42815D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45CF105" w14:textId="05FC1BDF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C970D08" w14:textId="4985797B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9DBB8EE" w14:textId="25E488A1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D52782C" w14:textId="620B69C2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22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FD91789" w14:textId="75C6E931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668BDA9" w14:textId="1F207338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B40BC88" w14:textId="46D761FE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0.4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D8D99D3" w14:textId="0E3D7B9B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0.4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C532D90" w14:textId="21DCAF51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8.4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E07B52B" w14:textId="3A123654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8BE13E0" w14:textId="0D481490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2.3</w:t>
            </w:r>
          </w:p>
        </w:tc>
      </w:tr>
      <w:tr w:rsidR="00300A33" w:rsidRPr="00713BF4" w14:paraId="48CEBDE7" w14:textId="77777777" w:rsidTr="00555424">
        <w:trPr>
          <w:trHeight w:val="312"/>
        </w:trPr>
        <w:tc>
          <w:tcPr>
            <w:tcW w:w="196" w:type="pct"/>
            <w:vAlign w:val="center"/>
          </w:tcPr>
          <w:p w14:paraId="218466B3" w14:textId="77777777" w:rsidR="00300A33" w:rsidRPr="00713BF4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509" w:type="pct"/>
            <w:noWrap/>
            <w:vAlign w:val="center"/>
            <w:hideMark/>
          </w:tcPr>
          <w:p w14:paraId="6F64ADFA" w14:textId="77777777" w:rsidR="00300A33" w:rsidRPr="00713BF4" w:rsidRDefault="00300A33" w:rsidP="00555424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N-desethylacetildenafil</w:t>
            </w:r>
          </w:p>
        </w:tc>
        <w:tc>
          <w:tcPr>
            <w:tcW w:w="21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4733E91" w14:textId="1E64CBF8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4340622" w14:textId="2291365D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3.8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ADC2ECD" w14:textId="0D8F19B8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BFC5042" w14:textId="64E2AAFA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7.9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99FA91A" w14:textId="5A2DD364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D271BF8" w14:textId="25B5AC4B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6.5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068C48C" w14:textId="15C94571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5.4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E490553" w14:textId="0C8C69D1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3.8</w:t>
            </w:r>
          </w:p>
        </w:tc>
        <w:tc>
          <w:tcPr>
            <w:tcW w:w="2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25E3286" w14:textId="5EA9B6EE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2C4EB69" w14:textId="1D0D11AD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78805D9" w14:textId="5C1A67FF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8551334" w14:textId="3D4135E9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2CE5C4D" w14:textId="575B94F2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7.9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1B7C879" w14:textId="67016932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6.0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2927CEA" w14:textId="3A54C7B0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2.0</w:t>
            </w:r>
          </w:p>
        </w:tc>
      </w:tr>
      <w:tr w:rsidR="00300A33" w:rsidRPr="00713BF4" w14:paraId="4CADBDD3" w14:textId="77777777" w:rsidTr="00555424">
        <w:trPr>
          <w:trHeight w:val="312"/>
        </w:trPr>
        <w:tc>
          <w:tcPr>
            <w:tcW w:w="196" w:type="pct"/>
            <w:shd w:val="clear" w:color="auto" w:fill="E7E6E6" w:themeFill="background2"/>
            <w:vAlign w:val="center"/>
          </w:tcPr>
          <w:p w14:paraId="3E582DCA" w14:textId="77777777" w:rsidR="00300A33" w:rsidRPr="00713BF4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509" w:type="pct"/>
            <w:shd w:val="clear" w:color="auto" w:fill="E7E6E6" w:themeFill="background2"/>
            <w:noWrap/>
            <w:vAlign w:val="center"/>
            <w:hideMark/>
          </w:tcPr>
          <w:p w14:paraId="57E17FA3" w14:textId="77777777" w:rsidR="00300A33" w:rsidRPr="00713BF4" w:rsidRDefault="00300A33" w:rsidP="00555424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Acetildenafil</w:t>
            </w:r>
          </w:p>
        </w:tc>
        <w:tc>
          <w:tcPr>
            <w:tcW w:w="219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0EA8794" w14:textId="26F9DC5D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4.9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05FF9CE" w14:textId="213EA498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CFF20CA" w14:textId="74BF226A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299B93B" w14:textId="5FA0836B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8.5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E63C9B9" w14:textId="13209393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53EAE60" w14:textId="5CBEE3B1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0.4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0B46F91" w14:textId="714D4140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528ED97" w14:textId="48B00B57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22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E2F5A27" w14:textId="0BC29340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9A248A8" w14:textId="53613D86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1CA419A" w14:textId="1CB64789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7439259" w14:textId="7DCC3587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65265A0" w14:textId="75B80D5B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211B0B9" w14:textId="68FA74B4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BB57DF4" w14:textId="4697D106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2.5</w:t>
            </w:r>
          </w:p>
        </w:tc>
      </w:tr>
      <w:tr w:rsidR="00300A33" w:rsidRPr="00713BF4" w14:paraId="303D0679" w14:textId="77777777" w:rsidTr="00555424">
        <w:trPr>
          <w:trHeight w:val="312"/>
        </w:trPr>
        <w:tc>
          <w:tcPr>
            <w:tcW w:w="196" w:type="pct"/>
            <w:vAlign w:val="center"/>
          </w:tcPr>
          <w:p w14:paraId="40582CBB" w14:textId="77777777" w:rsidR="00300A33" w:rsidRPr="00713BF4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509" w:type="pct"/>
            <w:noWrap/>
            <w:vAlign w:val="center"/>
            <w:hideMark/>
          </w:tcPr>
          <w:p w14:paraId="11B8DD0D" w14:textId="77777777" w:rsidR="00300A33" w:rsidRPr="00713BF4" w:rsidRDefault="00300A33" w:rsidP="00555424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Hydroxyvardenafil</w:t>
            </w:r>
          </w:p>
        </w:tc>
        <w:tc>
          <w:tcPr>
            <w:tcW w:w="21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C04EA66" w14:textId="6882C7B7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3A15179" w14:textId="093EB6E0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EBF8A11" w14:textId="33E27D85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520725C" w14:textId="0966E19B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3.7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8D01880" w14:textId="7F38CA7C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2.9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248C19D" w14:textId="2AFBF44B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C387913" w14:textId="537F0031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7.8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D89D453" w14:textId="43ABC46A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5.4</w:t>
            </w:r>
          </w:p>
        </w:tc>
        <w:tc>
          <w:tcPr>
            <w:tcW w:w="2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BA348E5" w14:textId="631AD97F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23063BD" w14:textId="3F1F50D3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56F2EBE" w14:textId="6E5622A1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560E3C6" w14:textId="0E7568C7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10EF7F9" w14:textId="683D5CA7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10.4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64BEB85" w14:textId="61F694FB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5.5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996FB8B" w14:textId="5E7A895D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4.3</w:t>
            </w:r>
          </w:p>
        </w:tc>
      </w:tr>
      <w:tr w:rsidR="00300A33" w:rsidRPr="00713BF4" w14:paraId="21B52CDD" w14:textId="77777777" w:rsidTr="00555424">
        <w:trPr>
          <w:trHeight w:val="312"/>
        </w:trPr>
        <w:tc>
          <w:tcPr>
            <w:tcW w:w="196" w:type="pct"/>
            <w:shd w:val="clear" w:color="auto" w:fill="E7E6E6" w:themeFill="background2"/>
            <w:vAlign w:val="center"/>
          </w:tcPr>
          <w:p w14:paraId="302E16EA" w14:textId="77777777" w:rsidR="00300A33" w:rsidRPr="00713BF4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509" w:type="pct"/>
            <w:shd w:val="clear" w:color="auto" w:fill="E7E6E6" w:themeFill="background2"/>
            <w:noWrap/>
            <w:vAlign w:val="center"/>
            <w:hideMark/>
          </w:tcPr>
          <w:p w14:paraId="7331E95E" w14:textId="77777777" w:rsidR="00300A33" w:rsidRPr="00713BF4" w:rsidRDefault="00300A33" w:rsidP="00555424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Dimethylacetildenafil</w:t>
            </w:r>
          </w:p>
        </w:tc>
        <w:tc>
          <w:tcPr>
            <w:tcW w:w="219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CD2BD99" w14:textId="4CEA80F3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BC07991" w14:textId="4EF8983A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2046121" w14:textId="17B7E15E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2.9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D0F0455" w14:textId="3090D300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3.7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4260673" w14:textId="502BD98E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1D22DE3" w14:textId="40957F10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7373B93" w14:textId="07363D77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CF555A2" w14:textId="365BAF6D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22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AE322E2" w14:textId="362973A8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4.8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6BE1BAF" w14:textId="0A3DB6B9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7.0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638CB69" w14:textId="5BD5B713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BE055E3" w14:textId="3116995A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84B97AB" w14:textId="39AEA088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706496C" w14:textId="7CCFBE6A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73B86F4" w14:textId="5F1E59A8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1.4</w:t>
            </w:r>
          </w:p>
        </w:tc>
      </w:tr>
      <w:tr w:rsidR="00300A33" w:rsidRPr="00713BF4" w14:paraId="326729CF" w14:textId="77777777" w:rsidTr="00555424">
        <w:trPr>
          <w:trHeight w:val="312"/>
        </w:trPr>
        <w:tc>
          <w:tcPr>
            <w:tcW w:w="196" w:type="pct"/>
            <w:vAlign w:val="center"/>
          </w:tcPr>
          <w:p w14:paraId="3E86D52E" w14:textId="77777777" w:rsidR="00300A33" w:rsidRPr="00713BF4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1509" w:type="pct"/>
            <w:noWrap/>
            <w:vAlign w:val="center"/>
            <w:hideMark/>
          </w:tcPr>
          <w:p w14:paraId="55AD16B5" w14:textId="77777777" w:rsidR="00300A33" w:rsidRPr="00713BF4" w:rsidRDefault="00300A33" w:rsidP="00555424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Vardenafil</w:t>
            </w:r>
          </w:p>
        </w:tc>
        <w:tc>
          <w:tcPr>
            <w:tcW w:w="21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C4D0527" w14:textId="1A7F6AC8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6.5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1CB9C7B" w14:textId="45C27060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B3F0980" w14:textId="61409ACC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C5C6625" w14:textId="62494229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FC74979" w14:textId="42892FE4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B5A6AFE" w14:textId="0BE2B0CE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6C7696B" w14:textId="745993A7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7.7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B23EADC" w14:textId="42BE5837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4.7</w:t>
            </w:r>
          </w:p>
        </w:tc>
        <w:tc>
          <w:tcPr>
            <w:tcW w:w="2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BF5F495" w14:textId="27C4F2D2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5B4B8F2" w14:textId="37B5A86F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127D3F6" w14:textId="08B1A73C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FFB591C" w14:textId="3EA11FA1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89671B8" w14:textId="3495C1DF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11.4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E958512" w14:textId="3042A416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6.5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91EEC96" w14:textId="45EC94B6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2.3</w:t>
            </w:r>
          </w:p>
        </w:tc>
      </w:tr>
      <w:tr w:rsidR="00300A33" w:rsidRPr="00713BF4" w14:paraId="72F9676A" w14:textId="77777777" w:rsidTr="00555424">
        <w:trPr>
          <w:trHeight w:val="312"/>
        </w:trPr>
        <w:tc>
          <w:tcPr>
            <w:tcW w:w="196" w:type="pct"/>
            <w:shd w:val="clear" w:color="auto" w:fill="E7E6E6" w:themeFill="background2"/>
            <w:vAlign w:val="center"/>
          </w:tcPr>
          <w:p w14:paraId="3ABBB2A8" w14:textId="77777777" w:rsidR="00300A33" w:rsidRPr="00713BF4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1509" w:type="pct"/>
            <w:shd w:val="clear" w:color="auto" w:fill="E7E6E6" w:themeFill="background2"/>
            <w:noWrap/>
            <w:vAlign w:val="center"/>
            <w:hideMark/>
          </w:tcPr>
          <w:p w14:paraId="4DC1A34F" w14:textId="77777777" w:rsidR="00300A33" w:rsidRPr="00713BF4" w:rsidRDefault="00300A33" w:rsidP="00555424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Sildenafil</w:t>
            </w:r>
          </w:p>
        </w:tc>
        <w:tc>
          <w:tcPr>
            <w:tcW w:w="219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8A2E418" w14:textId="681B4E6B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3.7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C1530C1" w14:textId="57916045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3FC3342" w14:textId="1955DF3B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D4727F8" w14:textId="51E3DA6A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5.7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DD52963" w14:textId="65FF3353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5A1A211" w14:textId="4257CE40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4D33D9F" w14:textId="64F83886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7.7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6EFAF44" w14:textId="2B5C1A55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22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4238784" w14:textId="2E462305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2129530" w14:textId="2BDDA3EA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DF24228" w14:textId="4568ADA1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1E0CBB4" w14:textId="4CC123E1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7F383B1" w14:textId="5D11DBCC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14.6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4100C33" w14:textId="146478BE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6.2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6B0AD68" w14:textId="4F395B99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4.4</w:t>
            </w:r>
          </w:p>
        </w:tc>
      </w:tr>
      <w:tr w:rsidR="00300A33" w:rsidRPr="00713BF4" w14:paraId="7AB3D8AB" w14:textId="77777777" w:rsidTr="00555424">
        <w:trPr>
          <w:trHeight w:val="312"/>
        </w:trPr>
        <w:tc>
          <w:tcPr>
            <w:tcW w:w="196" w:type="pct"/>
            <w:vAlign w:val="center"/>
          </w:tcPr>
          <w:p w14:paraId="6501386E" w14:textId="77777777" w:rsidR="00300A33" w:rsidRPr="00713BF4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1509" w:type="pct"/>
            <w:noWrap/>
            <w:vAlign w:val="center"/>
            <w:hideMark/>
          </w:tcPr>
          <w:p w14:paraId="7ADEB597" w14:textId="77777777" w:rsidR="00300A33" w:rsidRPr="00713BF4" w:rsidRDefault="00300A33" w:rsidP="00555424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Homosildenafil</w:t>
            </w:r>
          </w:p>
        </w:tc>
        <w:tc>
          <w:tcPr>
            <w:tcW w:w="21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CE955B2" w14:textId="3B3098A0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E89609C" w14:textId="315D87BB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74C1D6E" w14:textId="0F1E234C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E120037" w14:textId="4569C93F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39F3677" w14:textId="50473489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DF95011" w14:textId="52F8A0AF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0817809" w14:textId="599B6DFD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6.3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1E6E5A2" w14:textId="733C015A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2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2045524" w14:textId="63DD0EAB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B42FF05" w14:textId="3E046B26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43E64D2" w14:textId="7AD5AF4B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8AE9C62" w14:textId="4D6A2630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DB26279" w14:textId="6A6A55D8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8.5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F789400" w14:textId="2CA31FE3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4.6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FD287E2" w14:textId="0823E061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2.1</w:t>
            </w:r>
          </w:p>
        </w:tc>
      </w:tr>
      <w:tr w:rsidR="00300A33" w:rsidRPr="00713BF4" w14:paraId="7AA93152" w14:textId="77777777" w:rsidTr="00555424">
        <w:trPr>
          <w:trHeight w:val="312"/>
        </w:trPr>
        <w:tc>
          <w:tcPr>
            <w:tcW w:w="196" w:type="pct"/>
            <w:shd w:val="clear" w:color="auto" w:fill="E7E6E6" w:themeFill="background2"/>
            <w:vAlign w:val="center"/>
          </w:tcPr>
          <w:p w14:paraId="608C03CB" w14:textId="77777777" w:rsidR="00300A33" w:rsidRPr="00713BF4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509" w:type="pct"/>
            <w:shd w:val="clear" w:color="auto" w:fill="E7E6E6" w:themeFill="background2"/>
            <w:noWrap/>
            <w:vAlign w:val="center"/>
            <w:hideMark/>
          </w:tcPr>
          <w:p w14:paraId="767A5D55" w14:textId="77777777" w:rsidR="00300A33" w:rsidRPr="00713BF4" w:rsidRDefault="00300A33" w:rsidP="00555424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Dimethylsildenafil</w:t>
            </w:r>
          </w:p>
        </w:tc>
        <w:tc>
          <w:tcPr>
            <w:tcW w:w="219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F5B76DF" w14:textId="7DCAFDCE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2EC1F8F" w14:textId="6313A46D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5.9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7835C8F" w14:textId="749DFE67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582A8DA" w14:textId="6196FCC0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09487F1" w14:textId="462E6697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D2FECBD" w14:textId="32C5D09C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299CD60" w14:textId="6F7558E1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4.6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168B6FC" w14:textId="3767C28F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22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940DCF4" w14:textId="6250BCCA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8695CC6" w14:textId="754924AC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D18F37D" w14:textId="290A617C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1420143" w14:textId="608EA232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C37551D" w14:textId="76E94A8D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7.6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1C8F10F" w14:textId="55A964C1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4.4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4D496C7" w14:textId="1CFBCE73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1.1</w:t>
            </w:r>
          </w:p>
        </w:tc>
      </w:tr>
      <w:tr w:rsidR="00300A33" w:rsidRPr="00713BF4" w14:paraId="3C5B408B" w14:textId="77777777" w:rsidTr="00555424">
        <w:trPr>
          <w:trHeight w:val="312"/>
        </w:trPr>
        <w:tc>
          <w:tcPr>
            <w:tcW w:w="196" w:type="pct"/>
            <w:vAlign w:val="center"/>
          </w:tcPr>
          <w:p w14:paraId="47D61F9C" w14:textId="77777777" w:rsidR="00300A33" w:rsidRPr="00713BF4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1509" w:type="pct"/>
            <w:noWrap/>
            <w:vAlign w:val="center"/>
            <w:hideMark/>
          </w:tcPr>
          <w:p w14:paraId="7C877138" w14:textId="77777777" w:rsidR="00300A33" w:rsidRPr="00713BF4" w:rsidRDefault="00300A33" w:rsidP="00555424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Propoxyphenyl-hydroxyhomosildenafil</w:t>
            </w:r>
          </w:p>
        </w:tc>
        <w:tc>
          <w:tcPr>
            <w:tcW w:w="21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30F7178" w14:textId="417A5D71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280F9D0" w14:textId="0144D956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6.5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8FC65B9" w14:textId="7C260A8E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5.3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5D736C9" w14:textId="0FD9599F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C5D88EC" w14:textId="30CF9835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B5A9FA6" w14:textId="0380FDB8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EAB7BF2" w14:textId="2E626EAA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5.3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3BEC82F" w14:textId="4F5C35B6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3.8</w:t>
            </w:r>
          </w:p>
        </w:tc>
        <w:tc>
          <w:tcPr>
            <w:tcW w:w="2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91281AD" w14:textId="5DB6E837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6059215" w14:textId="49492B48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EC1E700" w14:textId="16D43D57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FC7CDC2" w14:textId="68AB4833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F2D4E89" w14:textId="5B989FA2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10.4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82ACD6A" w14:textId="337C3065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5.5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D1727B6" w14:textId="089F83D5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3.7</w:t>
            </w:r>
          </w:p>
        </w:tc>
      </w:tr>
      <w:tr w:rsidR="00300A33" w:rsidRPr="00713BF4" w14:paraId="35A4F961" w14:textId="77777777" w:rsidTr="00555424">
        <w:trPr>
          <w:trHeight w:val="312"/>
        </w:trPr>
        <w:tc>
          <w:tcPr>
            <w:tcW w:w="196" w:type="pct"/>
            <w:shd w:val="clear" w:color="auto" w:fill="E7E6E6" w:themeFill="background2"/>
            <w:vAlign w:val="center"/>
          </w:tcPr>
          <w:p w14:paraId="13C7DCA8" w14:textId="77777777" w:rsidR="00300A33" w:rsidRPr="00713BF4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1509" w:type="pct"/>
            <w:shd w:val="clear" w:color="auto" w:fill="E7E6E6" w:themeFill="background2"/>
            <w:noWrap/>
            <w:vAlign w:val="center"/>
            <w:hideMark/>
          </w:tcPr>
          <w:p w14:paraId="7568C96F" w14:textId="77777777" w:rsidR="00300A33" w:rsidRPr="00713BF4" w:rsidRDefault="00300A33" w:rsidP="00555424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Udenafil</w:t>
            </w:r>
          </w:p>
        </w:tc>
        <w:tc>
          <w:tcPr>
            <w:tcW w:w="219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0048E33" w14:textId="5DBDDBE5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9D02380" w14:textId="290A0BC6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0EED1B3" w14:textId="1E17D0E0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4EF7E99" w14:textId="3FC39BF2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2D85A64" w14:textId="63C1FBC9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110B1F9" w14:textId="2E4A3A24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888A335" w14:textId="0DDC7E8D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CE9E493" w14:textId="29DD8D64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22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3F29758" w14:textId="34B6A7B2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CA4F0CC" w14:textId="2C3671FC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EB6962D" w14:textId="353DBD8E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DAC34E8" w14:textId="69B9A84E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2768C2A" w14:textId="07B32712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8EBDF9A" w14:textId="1F4FAE5F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BEE0790" w14:textId="312D0D8C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2.2</w:t>
            </w:r>
          </w:p>
        </w:tc>
      </w:tr>
      <w:tr w:rsidR="00300A33" w:rsidRPr="00713BF4" w14:paraId="01B45ED4" w14:textId="77777777" w:rsidTr="00555424">
        <w:trPr>
          <w:trHeight w:val="312"/>
        </w:trPr>
        <w:tc>
          <w:tcPr>
            <w:tcW w:w="196" w:type="pct"/>
            <w:vAlign w:val="center"/>
          </w:tcPr>
          <w:p w14:paraId="14FFBE74" w14:textId="77777777" w:rsidR="00300A33" w:rsidRPr="00713BF4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509" w:type="pct"/>
            <w:noWrap/>
            <w:vAlign w:val="center"/>
            <w:hideMark/>
          </w:tcPr>
          <w:p w14:paraId="323A352B" w14:textId="77777777" w:rsidR="00300A33" w:rsidRPr="00713BF4" w:rsidRDefault="00300A33" w:rsidP="00555424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Propoxyphenyl-sildenafil</w:t>
            </w:r>
          </w:p>
        </w:tc>
        <w:tc>
          <w:tcPr>
            <w:tcW w:w="21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E1681F7" w14:textId="0952D236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084EEA5" w14:textId="2A86A5C6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4.0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6C40AFB" w14:textId="2F537BB5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9E60D42" w14:textId="734ACB4F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9978128" w14:textId="51198423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442AFC1" w14:textId="1F515A4E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D5D38E3" w14:textId="5F113277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7.3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C5C11AA" w14:textId="28D2AB1E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2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31E7F41" w14:textId="2A08AF0E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4.6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4048195" w14:textId="20699F79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BEC07F8" w14:textId="1A282A81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8FAB9F1" w14:textId="3E6C1249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5BC2E57" w14:textId="340D4889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10.3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F4A86A4" w14:textId="4E45E298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4.7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91BFC8C" w14:textId="6D8D69E0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0.9</w:t>
            </w:r>
          </w:p>
        </w:tc>
      </w:tr>
      <w:tr w:rsidR="00300A33" w:rsidRPr="00713BF4" w14:paraId="17498813" w14:textId="77777777" w:rsidTr="00555424">
        <w:trPr>
          <w:trHeight w:val="312"/>
        </w:trPr>
        <w:tc>
          <w:tcPr>
            <w:tcW w:w="196" w:type="pct"/>
            <w:shd w:val="clear" w:color="auto" w:fill="E7E6E6" w:themeFill="background2"/>
            <w:vAlign w:val="center"/>
          </w:tcPr>
          <w:p w14:paraId="7FA6A7EE" w14:textId="77777777" w:rsidR="00300A33" w:rsidRPr="00713BF4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14</w:t>
            </w:r>
          </w:p>
        </w:tc>
        <w:tc>
          <w:tcPr>
            <w:tcW w:w="1509" w:type="pct"/>
            <w:shd w:val="clear" w:color="auto" w:fill="E7E6E6" w:themeFill="background2"/>
            <w:noWrap/>
            <w:vAlign w:val="center"/>
            <w:hideMark/>
          </w:tcPr>
          <w:p w14:paraId="37854927" w14:textId="4CB20C4A" w:rsidR="00300A33" w:rsidRPr="00713BF4" w:rsidRDefault="001B08CB" w:rsidP="0055542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Hydroxythiovardenafil</w:t>
            </w:r>
          </w:p>
        </w:tc>
        <w:tc>
          <w:tcPr>
            <w:tcW w:w="219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F54391C" w14:textId="23517DD9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D1F95C7" w14:textId="583F83B0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FC1CC62" w14:textId="38DC2CC8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8CAA451" w14:textId="56FBB4ED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3.7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10E93A9" w14:textId="140C71C3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743AB3D" w14:textId="6DCFB2A1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A0D0BC4" w14:textId="5753B4E0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189386B" w14:textId="06B56B10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22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8462F06" w14:textId="368EE27F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786BDF7" w14:textId="1FEC11E0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7327CD3" w14:textId="662A8E1E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6EBB185" w14:textId="19D6828A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3.0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B0639B8" w14:textId="1158329B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9.4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8E13218" w14:textId="5413DCC3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6.2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24B8C13" w14:textId="0A1C1F81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3.6</w:t>
            </w:r>
          </w:p>
        </w:tc>
      </w:tr>
      <w:tr w:rsidR="00300A33" w:rsidRPr="00713BF4" w14:paraId="760937D1" w14:textId="77777777" w:rsidTr="00555424">
        <w:trPr>
          <w:trHeight w:val="312"/>
        </w:trPr>
        <w:tc>
          <w:tcPr>
            <w:tcW w:w="196" w:type="pct"/>
            <w:vAlign w:val="center"/>
          </w:tcPr>
          <w:p w14:paraId="7AF60C34" w14:textId="77777777" w:rsidR="00300A33" w:rsidRPr="00713BF4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1509" w:type="pct"/>
            <w:noWrap/>
            <w:vAlign w:val="center"/>
            <w:hideMark/>
          </w:tcPr>
          <w:p w14:paraId="4C3F15C9" w14:textId="77777777" w:rsidR="00300A33" w:rsidRPr="00713BF4" w:rsidRDefault="00300A33" w:rsidP="00555424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Tadalafil</w:t>
            </w:r>
          </w:p>
        </w:tc>
        <w:tc>
          <w:tcPr>
            <w:tcW w:w="21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B339344" w14:textId="0DF7B6D8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7.6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4A569F9" w14:textId="512283DB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8DF603C" w14:textId="30ADF4A8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C7B8B20" w14:textId="4ADAE9E1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7.7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A9546B5" w14:textId="1EB6263C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2.9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BC65FCD" w14:textId="1CFF9EB5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4561157" w14:textId="3F806662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6.7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4E41697" w14:textId="4AC964C6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2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D436C7C" w14:textId="4F398A9D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4.9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EA58B6B" w14:textId="030AD92C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5.5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FE24E73" w14:textId="19A33010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3.0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7E89607" w14:textId="1B9AEDDF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0D054F3" w14:textId="37CB7BB9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9.3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357AFE9" w14:textId="4D026E97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5.7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6048259" w14:textId="101CC4A4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4.3</w:t>
            </w:r>
          </w:p>
        </w:tc>
      </w:tr>
      <w:tr w:rsidR="00300A33" w:rsidRPr="00713BF4" w14:paraId="41BB67F4" w14:textId="77777777" w:rsidTr="00555424">
        <w:trPr>
          <w:trHeight w:val="312"/>
        </w:trPr>
        <w:tc>
          <w:tcPr>
            <w:tcW w:w="196" w:type="pct"/>
            <w:shd w:val="clear" w:color="auto" w:fill="E7E6E6" w:themeFill="background2"/>
            <w:vAlign w:val="center"/>
          </w:tcPr>
          <w:p w14:paraId="5AAF4290" w14:textId="77777777" w:rsidR="00300A33" w:rsidRPr="00713BF4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16</w:t>
            </w:r>
          </w:p>
        </w:tc>
        <w:tc>
          <w:tcPr>
            <w:tcW w:w="1509" w:type="pct"/>
            <w:shd w:val="clear" w:color="auto" w:fill="E7E6E6" w:themeFill="background2"/>
            <w:noWrap/>
            <w:vAlign w:val="center"/>
            <w:hideMark/>
          </w:tcPr>
          <w:p w14:paraId="10996F0C" w14:textId="77777777" w:rsidR="00300A33" w:rsidRPr="00713BF4" w:rsidRDefault="00300A33" w:rsidP="00555424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Mirodenafil</w:t>
            </w:r>
          </w:p>
        </w:tc>
        <w:tc>
          <w:tcPr>
            <w:tcW w:w="219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945E5F1" w14:textId="1F0BDE28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9932C70" w14:textId="0029EBFC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4.0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E1C8F04" w14:textId="610B4625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8A76D7D" w14:textId="6F768756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A201081" w14:textId="077FB95C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B25F243" w14:textId="15B51184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9CBE688" w14:textId="33A64A4F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4.6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E57C259" w14:textId="256E69AD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3.6</w:t>
            </w:r>
          </w:p>
        </w:tc>
        <w:tc>
          <w:tcPr>
            <w:tcW w:w="22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7C7D376" w14:textId="7727387F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808048D" w14:textId="7E6C39AA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3.9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6A34EEC" w14:textId="5F8575CC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21761F7" w14:textId="41477251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6161D58" w14:textId="356BDF5A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3.8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9707FEC" w14:textId="5258B39D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4.6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BE88177" w14:textId="10147B2B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2.4</w:t>
            </w:r>
          </w:p>
        </w:tc>
      </w:tr>
      <w:tr w:rsidR="00300A33" w:rsidRPr="00713BF4" w14:paraId="153FF4EF" w14:textId="77777777" w:rsidTr="00555424">
        <w:trPr>
          <w:trHeight w:val="312"/>
        </w:trPr>
        <w:tc>
          <w:tcPr>
            <w:tcW w:w="196" w:type="pct"/>
            <w:vAlign w:val="center"/>
          </w:tcPr>
          <w:p w14:paraId="4D8FDE8C" w14:textId="77777777" w:rsidR="00300A33" w:rsidRPr="00713BF4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17</w:t>
            </w:r>
          </w:p>
        </w:tc>
        <w:tc>
          <w:tcPr>
            <w:tcW w:w="1509" w:type="pct"/>
            <w:noWrap/>
            <w:vAlign w:val="center"/>
            <w:hideMark/>
          </w:tcPr>
          <w:p w14:paraId="235971B6" w14:textId="77777777" w:rsidR="00300A33" w:rsidRPr="00713BF4" w:rsidRDefault="00300A33" w:rsidP="00555424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Mutaprodenafil</w:t>
            </w:r>
          </w:p>
        </w:tc>
        <w:tc>
          <w:tcPr>
            <w:tcW w:w="21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96C0638" w14:textId="4E270094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9.8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037678B" w14:textId="52DF8776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88BE0C3" w14:textId="4F2B11F5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93A8B8E" w14:textId="7E783045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608B255" w14:textId="4188B0F8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0.4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6AE485D" w14:textId="15F3564D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71AD753" w14:textId="1C1BB332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5.8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BC36632" w14:textId="06CC6D88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2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23433E0" w14:textId="772AF17E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7B6FC8F" w14:textId="42D75554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203A7CF" w14:textId="1A3AFCB0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14969F8" w14:textId="72142248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8732AA7" w14:textId="47F14BC0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8.9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5384786" w14:textId="3F471AA7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3.6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B1CA702" w14:textId="2B27EB64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2.2</w:t>
            </w:r>
          </w:p>
        </w:tc>
      </w:tr>
      <w:tr w:rsidR="00300A33" w:rsidRPr="00713BF4" w14:paraId="5F70D748" w14:textId="77777777" w:rsidTr="00555424">
        <w:trPr>
          <w:trHeight w:val="312"/>
        </w:trPr>
        <w:tc>
          <w:tcPr>
            <w:tcW w:w="196" w:type="pct"/>
            <w:shd w:val="clear" w:color="auto" w:fill="E7E6E6" w:themeFill="background2"/>
            <w:vAlign w:val="center"/>
          </w:tcPr>
          <w:p w14:paraId="51A43C61" w14:textId="77777777" w:rsidR="00300A33" w:rsidRPr="00713BF4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18</w:t>
            </w:r>
          </w:p>
        </w:tc>
        <w:tc>
          <w:tcPr>
            <w:tcW w:w="1509" w:type="pct"/>
            <w:shd w:val="clear" w:color="auto" w:fill="E7E6E6" w:themeFill="background2"/>
            <w:noWrap/>
            <w:vAlign w:val="center"/>
            <w:hideMark/>
          </w:tcPr>
          <w:p w14:paraId="24AD40FD" w14:textId="77777777" w:rsidR="00300A33" w:rsidRPr="00713BF4" w:rsidRDefault="00300A33" w:rsidP="00555424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Thiosildenafil</w:t>
            </w:r>
          </w:p>
        </w:tc>
        <w:tc>
          <w:tcPr>
            <w:tcW w:w="219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5A2E508" w14:textId="42804A30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4.5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5392371" w14:textId="0B471208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C11A774" w14:textId="436E2E3A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C51DB4B" w14:textId="3F41E477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B569108" w14:textId="6DDAAB3F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306B001" w14:textId="08F301E3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29AF6DF" w14:textId="19016609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11.1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DFDA10E" w14:textId="49A0E0FD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22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61859F8" w14:textId="3BC8FC93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F406EAA" w14:textId="7BF32A54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5E23512" w14:textId="6D721EEA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21AA7B0" w14:textId="2F68FD70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39FF4F6" w14:textId="561ADA67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16.5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A855C09" w14:textId="39E4540A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7.2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9287081" w14:textId="4184EBC3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4.8</w:t>
            </w:r>
          </w:p>
        </w:tc>
      </w:tr>
      <w:tr w:rsidR="00300A33" w:rsidRPr="00713BF4" w14:paraId="19AA9C36" w14:textId="77777777" w:rsidTr="00555424">
        <w:trPr>
          <w:trHeight w:val="312"/>
        </w:trPr>
        <w:tc>
          <w:tcPr>
            <w:tcW w:w="196" w:type="pct"/>
            <w:vAlign w:val="center"/>
          </w:tcPr>
          <w:p w14:paraId="06FFDDDF" w14:textId="77777777" w:rsidR="00300A33" w:rsidRPr="00713BF4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19</w:t>
            </w:r>
          </w:p>
        </w:tc>
        <w:tc>
          <w:tcPr>
            <w:tcW w:w="1509" w:type="pct"/>
            <w:noWrap/>
            <w:vAlign w:val="center"/>
            <w:hideMark/>
          </w:tcPr>
          <w:p w14:paraId="20EF5907" w14:textId="77777777" w:rsidR="00300A33" w:rsidRPr="00713BF4" w:rsidRDefault="00300A33" w:rsidP="00555424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Thiohomosildenafil</w:t>
            </w:r>
          </w:p>
        </w:tc>
        <w:tc>
          <w:tcPr>
            <w:tcW w:w="21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937310B" w14:textId="1D6A6F3E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7.3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561421E" w14:textId="356745F9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F3271E9" w14:textId="1288A755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D48B89C" w14:textId="4420DD23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9DEFEA8" w14:textId="4169D6B8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ADC3F88" w14:textId="21AD707B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E7E2FB5" w14:textId="252AF3F3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7.0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9F8EA6C" w14:textId="7CC4745A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2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D462FDE" w14:textId="6DE5ABA0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3.0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8A70A13" w14:textId="62CED655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B3A5E1C" w14:textId="33CDF4FD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9391E88" w14:textId="4A0EF1D0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F551064" w14:textId="7E32DA17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11.1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D627CA8" w14:textId="24BC382B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5.7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65518F0" w14:textId="604F1AF9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4.8</w:t>
            </w:r>
          </w:p>
        </w:tc>
      </w:tr>
      <w:tr w:rsidR="00300A33" w:rsidRPr="00713BF4" w14:paraId="627DAE3D" w14:textId="77777777" w:rsidTr="00555424">
        <w:trPr>
          <w:trHeight w:val="312"/>
        </w:trPr>
        <w:tc>
          <w:tcPr>
            <w:tcW w:w="196" w:type="pct"/>
            <w:shd w:val="clear" w:color="auto" w:fill="E7E6E6" w:themeFill="background2"/>
            <w:vAlign w:val="center"/>
          </w:tcPr>
          <w:p w14:paraId="4137821C" w14:textId="77777777" w:rsidR="00300A33" w:rsidRPr="00713BF4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1509" w:type="pct"/>
            <w:shd w:val="clear" w:color="auto" w:fill="E7E6E6" w:themeFill="background2"/>
            <w:noWrap/>
            <w:vAlign w:val="center"/>
            <w:hideMark/>
          </w:tcPr>
          <w:p w14:paraId="09873262" w14:textId="77777777" w:rsidR="00300A33" w:rsidRPr="00713BF4" w:rsidRDefault="00300A33" w:rsidP="00555424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Dithiodesmethylcarbodenafil</w:t>
            </w:r>
          </w:p>
        </w:tc>
        <w:tc>
          <w:tcPr>
            <w:tcW w:w="219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2A494A6" w14:textId="5B47C558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5.0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EE75CE1" w14:textId="784554E1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CE2DC89" w14:textId="32A6EB3B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6334179" w14:textId="7F4AC4EB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763804B" w14:textId="033323D9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F3DA612" w14:textId="107A8AE5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B18DECD" w14:textId="56AB801B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14.8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54282547" w14:textId="2048569F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7.3</w:t>
            </w:r>
          </w:p>
        </w:tc>
        <w:tc>
          <w:tcPr>
            <w:tcW w:w="22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32B0796" w14:textId="4E805D64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4.7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4CEC375" w14:textId="613D9C97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B2D41A9" w14:textId="7A0D6EA5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23CC84A" w14:textId="60B17DF2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0DC74D6" w14:textId="7F29DDD0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16.7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47AE0D3" w14:textId="2DD87B58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7.6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90FE980" w14:textId="672C1577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4.5</w:t>
            </w:r>
          </w:p>
        </w:tc>
      </w:tr>
      <w:tr w:rsidR="00300A33" w:rsidRPr="00713BF4" w14:paraId="229AB9A2" w14:textId="77777777" w:rsidTr="00555424">
        <w:trPr>
          <w:trHeight w:val="312"/>
        </w:trPr>
        <w:tc>
          <w:tcPr>
            <w:tcW w:w="196" w:type="pct"/>
            <w:vAlign w:val="center"/>
          </w:tcPr>
          <w:p w14:paraId="0A9232BB" w14:textId="77777777" w:rsidR="00300A33" w:rsidRPr="00713BF4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21</w:t>
            </w:r>
          </w:p>
        </w:tc>
        <w:tc>
          <w:tcPr>
            <w:tcW w:w="1509" w:type="pct"/>
            <w:noWrap/>
            <w:vAlign w:val="center"/>
            <w:hideMark/>
          </w:tcPr>
          <w:p w14:paraId="25B0D7DF" w14:textId="77777777" w:rsidR="00300A33" w:rsidRPr="00713BF4" w:rsidRDefault="00300A33" w:rsidP="00555424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Thiodimethylsildenafil</w:t>
            </w:r>
          </w:p>
        </w:tc>
        <w:tc>
          <w:tcPr>
            <w:tcW w:w="21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C5658BC" w14:textId="3DFB954D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796EC27" w14:textId="2611BC6A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3EE756D" w14:textId="766AA42D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E1BA799" w14:textId="6EDB0DC7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4.5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5F9599E" w14:textId="4B398FD5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9EFF5B6" w14:textId="5D58852A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0.4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5B235DC" w14:textId="29766045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7.7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0C92499" w14:textId="764E28CC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5.6</w:t>
            </w:r>
          </w:p>
        </w:tc>
        <w:tc>
          <w:tcPr>
            <w:tcW w:w="22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F8DB5BC" w14:textId="5CC3EBBE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3.8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A81B0F5" w14:textId="6F7AA5BB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C6E8D22" w14:textId="3EA92380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8291AEE" w14:textId="625183A7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BFB0489" w14:textId="340D4592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10.6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7E9E113" w14:textId="4414C4CA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5.8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26C5F8E" w14:textId="65448469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3.9</w:t>
            </w:r>
          </w:p>
        </w:tc>
      </w:tr>
      <w:tr w:rsidR="00300A33" w:rsidRPr="00713BF4" w14:paraId="70512F11" w14:textId="77777777" w:rsidTr="00AA5C84">
        <w:trPr>
          <w:trHeight w:val="312"/>
        </w:trPr>
        <w:tc>
          <w:tcPr>
            <w:tcW w:w="196" w:type="pct"/>
            <w:shd w:val="clear" w:color="auto" w:fill="E7E6E6" w:themeFill="background2"/>
            <w:vAlign w:val="center"/>
          </w:tcPr>
          <w:p w14:paraId="24D036AC" w14:textId="77777777" w:rsidR="00300A33" w:rsidRPr="00713BF4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22</w:t>
            </w:r>
          </w:p>
        </w:tc>
        <w:tc>
          <w:tcPr>
            <w:tcW w:w="1509" w:type="pct"/>
            <w:shd w:val="clear" w:color="auto" w:fill="E7E6E6" w:themeFill="background2"/>
            <w:noWrap/>
            <w:vAlign w:val="center"/>
            <w:hideMark/>
          </w:tcPr>
          <w:p w14:paraId="62CE2E83" w14:textId="77777777" w:rsidR="00300A33" w:rsidRPr="00713BF4" w:rsidRDefault="00300A33" w:rsidP="00555424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Propoxyphenyl-thiohydroxyhomosildenafil</w:t>
            </w:r>
          </w:p>
        </w:tc>
        <w:tc>
          <w:tcPr>
            <w:tcW w:w="219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ADB431D" w14:textId="4BD7A1D5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20" w:type="pct"/>
            <w:tcBorders>
              <w:top w:val="nil"/>
            </w:tcBorders>
            <w:shd w:val="clear" w:color="auto" w:fill="E7E6E6" w:themeFill="background2"/>
            <w:noWrap/>
            <w:vAlign w:val="center"/>
          </w:tcPr>
          <w:p w14:paraId="68AA7C1C" w14:textId="7DA165ED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3.9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6F68306F" w14:textId="535AB695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3.8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B17129B" w14:textId="68012F70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0F317697" w14:textId="7A546B5E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79F2DC2" w14:textId="2CCCF768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0AB6071" w14:textId="74AF0DC5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9.4</w:t>
            </w:r>
          </w:p>
        </w:tc>
        <w:tc>
          <w:tcPr>
            <w:tcW w:w="220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99F975B" w14:textId="5217EEC5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4.0</w:t>
            </w:r>
          </w:p>
        </w:tc>
        <w:tc>
          <w:tcPr>
            <w:tcW w:w="222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A7E62C3" w14:textId="75DE3FA8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D9FB17A" w14:textId="41D8B43C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268589C" w14:textId="2E15B639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3.0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481C107E" w14:textId="1B4F12E4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7B197F9" w14:textId="343DB2C9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13.7</w:t>
            </w:r>
          </w:p>
        </w:tc>
        <w:tc>
          <w:tcPr>
            <w:tcW w:w="221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320225E" w14:textId="3A23FBB5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7.3</w:t>
            </w:r>
          </w:p>
        </w:tc>
        <w:tc>
          <w:tcPr>
            <w:tcW w:w="208" w:type="pct"/>
            <w:tcBorders>
              <w:top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2D3542E" w14:textId="5FEF6644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4.8</w:t>
            </w:r>
          </w:p>
        </w:tc>
      </w:tr>
      <w:tr w:rsidR="00300A33" w:rsidRPr="00713BF4" w14:paraId="1E1F489F" w14:textId="77777777" w:rsidTr="00AA5C84">
        <w:trPr>
          <w:trHeight w:val="312"/>
        </w:trPr>
        <w:tc>
          <w:tcPr>
            <w:tcW w:w="196" w:type="pct"/>
            <w:tcBorders>
              <w:bottom w:val="single" w:sz="18" w:space="0" w:color="E7E6E6" w:themeColor="background2"/>
            </w:tcBorders>
            <w:vAlign w:val="center"/>
          </w:tcPr>
          <w:p w14:paraId="75878E84" w14:textId="77777777" w:rsidR="00300A33" w:rsidRPr="00713BF4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23</w:t>
            </w:r>
          </w:p>
        </w:tc>
        <w:tc>
          <w:tcPr>
            <w:tcW w:w="1509" w:type="pct"/>
            <w:tcBorders>
              <w:bottom w:val="single" w:sz="18" w:space="0" w:color="E7E6E6" w:themeColor="background2"/>
            </w:tcBorders>
            <w:noWrap/>
            <w:vAlign w:val="center"/>
            <w:hideMark/>
          </w:tcPr>
          <w:p w14:paraId="6C735B28" w14:textId="77777777" w:rsidR="00300A33" w:rsidRPr="00713BF4" w:rsidRDefault="00300A33" w:rsidP="00555424">
            <w:pPr>
              <w:rPr>
                <w:rFonts w:ascii="Arial" w:hAnsi="Arial" w:cs="Arial"/>
                <w:sz w:val="24"/>
                <w:szCs w:val="24"/>
              </w:rPr>
            </w:pPr>
            <w:r w:rsidRPr="00713BF4">
              <w:rPr>
                <w:rFonts w:ascii="Arial" w:hAnsi="Arial" w:cs="Arial"/>
                <w:sz w:val="24"/>
                <w:szCs w:val="24"/>
              </w:rPr>
              <w:t>Propoxyphenyl-thiodimethylsildenafil</w:t>
            </w:r>
          </w:p>
        </w:tc>
        <w:tc>
          <w:tcPr>
            <w:tcW w:w="219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207CFB74" w14:textId="09723BF9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220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75C75699" w14:textId="2EFE81A2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220" w:type="pct"/>
            <w:tcBorders>
              <w:top w:val="nil"/>
              <w:left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7B521407" w14:textId="0446430C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3.0</w:t>
            </w:r>
          </w:p>
        </w:tc>
        <w:tc>
          <w:tcPr>
            <w:tcW w:w="220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16D758D7" w14:textId="4C43348E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220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5E77F32A" w14:textId="50EA3FC5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221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3AB881E7" w14:textId="3E4B52F8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220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535C471F" w14:textId="1B3BDE58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5.0</w:t>
            </w:r>
          </w:p>
        </w:tc>
        <w:tc>
          <w:tcPr>
            <w:tcW w:w="220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16213FB0" w14:textId="042414D0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5.5</w:t>
            </w:r>
          </w:p>
        </w:tc>
        <w:tc>
          <w:tcPr>
            <w:tcW w:w="222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14950B19" w14:textId="4A305F53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221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34D76E7D" w14:textId="0BF6F6B5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221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47B671EC" w14:textId="243C37EB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21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3D3D53A2" w14:textId="0C07E6EB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221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74BE5314" w14:textId="78DA33EF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10.5</w:t>
            </w:r>
          </w:p>
        </w:tc>
        <w:tc>
          <w:tcPr>
            <w:tcW w:w="221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44860F51" w14:textId="3FE8F766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6.2</w:t>
            </w:r>
          </w:p>
        </w:tc>
        <w:tc>
          <w:tcPr>
            <w:tcW w:w="208" w:type="pct"/>
            <w:tcBorders>
              <w:top w:val="nil"/>
              <w:bottom w:val="single" w:sz="18" w:space="0" w:color="E7E6E6" w:themeColor="background2"/>
            </w:tcBorders>
            <w:shd w:val="clear" w:color="auto" w:fill="auto"/>
            <w:noWrap/>
            <w:vAlign w:val="center"/>
          </w:tcPr>
          <w:p w14:paraId="66066360" w14:textId="14D2A1B9" w:rsidR="00300A33" w:rsidRPr="00300A33" w:rsidRDefault="00300A33" w:rsidP="0055542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00A33">
              <w:rPr>
                <w:rFonts w:ascii="Arial" w:hAnsi="Arial" w:cs="Arial"/>
                <w:color w:val="000000"/>
                <w:sz w:val="24"/>
                <w:szCs w:val="24"/>
              </w:rPr>
              <w:t>4.6</w:t>
            </w:r>
          </w:p>
        </w:tc>
      </w:tr>
    </w:tbl>
    <w:p w14:paraId="2EA8FDA4" w14:textId="12C2CE66" w:rsidR="00E6671B" w:rsidRDefault="00E6671B" w:rsidP="004B11E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E6671B">
        <w:rPr>
          <w:rFonts w:ascii="Arial" w:hAnsi="Arial" w:cs="Arial"/>
          <w:sz w:val="24"/>
          <w:szCs w:val="24"/>
        </w:rPr>
        <w:t xml:space="preserve">Abbreviations: PDM, powdered drink mix; HNY, honey; JLY, jelly; HCD, hard candy; CWG, </w:t>
      </w:r>
      <w:r w:rsidR="001C4EB0">
        <w:rPr>
          <w:rFonts w:ascii="Arial" w:hAnsi="Arial" w:cs="Arial"/>
          <w:sz w:val="24"/>
          <w:szCs w:val="24"/>
        </w:rPr>
        <w:t xml:space="preserve">sugar-coated </w:t>
      </w:r>
      <w:r w:rsidRPr="00E6671B">
        <w:rPr>
          <w:rFonts w:ascii="Arial" w:hAnsi="Arial" w:cs="Arial"/>
          <w:sz w:val="24"/>
          <w:szCs w:val="24"/>
        </w:rPr>
        <w:t>chewing gum</w:t>
      </w:r>
    </w:p>
    <w:sectPr w:rsidR="00E6671B" w:rsidSect="00E10F4E">
      <w:pgSz w:w="16838" w:h="11906" w:orient="landscape"/>
      <w:pgMar w:top="1304" w:right="1440" w:bottom="1134" w:left="1440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D5DDB7" w14:textId="77777777" w:rsidR="00F82FC8" w:rsidRDefault="00F82FC8" w:rsidP="0071146F">
      <w:pPr>
        <w:spacing w:after="0" w:line="240" w:lineRule="auto"/>
      </w:pPr>
      <w:r>
        <w:separator/>
      </w:r>
    </w:p>
  </w:endnote>
  <w:endnote w:type="continuationSeparator" w:id="0">
    <w:p w14:paraId="4B639A4D" w14:textId="77777777" w:rsidR="00F82FC8" w:rsidRDefault="00F82FC8" w:rsidP="007114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FA457B" w14:textId="77777777" w:rsidR="00E604CB" w:rsidRDefault="00E604C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91737180"/>
      <w:docPartObj>
        <w:docPartGallery w:val="Page Numbers (Bottom of Page)"/>
        <w:docPartUnique/>
      </w:docPartObj>
    </w:sdtPr>
    <w:sdtEndPr>
      <w:rPr>
        <w:rFonts w:ascii="Arial" w:hAnsi="Arial" w:cs="Arial"/>
        <w:noProof/>
        <w:sz w:val="16"/>
        <w:szCs w:val="16"/>
      </w:rPr>
    </w:sdtEndPr>
    <w:sdtContent>
      <w:p w14:paraId="704F3327" w14:textId="59BA2B77" w:rsidR="00B86CD4" w:rsidRDefault="00B86CD4">
        <w:pPr>
          <w:pStyle w:val="Footer"/>
          <w:jc w:val="right"/>
        </w:pPr>
        <w:r w:rsidRPr="00736BC6">
          <w:rPr>
            <w:rFonts w:ascii="Arial" w:hAnsi="Arial" w:cs="Arial"/>
            <w:sz w:val="16"/>
            <w:szCs w:val="16"/>
          </w:rPr>
          <w:fldChar w:fldCharType="begin"/>
        </w:r>
        <w:r w:rsidRPr="00736BC6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736BC6">
          <w:rPr>
            <w:rFonts w:ascii="Arial" w:hAnsi="Arial" w:cs="Arial"/>
            <w:sz w:val="16"/>
            <w:szCs w:val="16"/>
          </w:rPr>
          <w:fldChar w:fldCharType="separate"/>
        </w:r>
        <w:r w:rsidR="00CA0628">
          <w:rPr>
            <w:rFonts w:ascii="Arial" w:hAnsi="Arial" w:cs="Arial"/>
            <w:noProof/>
            <w:sz w:val="16"/>
            <w:szCs w:val="16"/>
          </w:rPr>
          <w:t>9</w:t>
        </w:r>
        <w:r w:rsidRPr="00736BC6">
          <w:rPr>
            <w:rFonts w:ascii="Arial" w:hAnsi="Arial" w:cs="Arial"/>
            <w:noProof/>
            <w:sz w:val="16"/>
            <w:szCs w:val="16"/>
          </w:rPr>
          <w:fldChar w:fldCharType="end"/>
        </w:r>
      </w:p>
    </w:sdtContent>
  </w:sdt>
  <w:p w14:paraId="772CD675" w14:textId="77777777" w:rsidR="00B86CD4" w:rsidRDefault="00B86CD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7A5AF1" w14:textId="77777777" w:rsidR="00E604CB" w:rsidRDefault="00E604C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CAA458" w14:textId="77777777" w:rsidR="00F82FC8" w:rsidRDefault="00F82FC8" w:rsidP="0071146F">
      <w:pPr>
        <w:spacing w:after="0" w:line="240" w:lineRule="auto"/>
      </w:pPr>
      <w:r>
        <w:separator/>
      </w:r>
    </w:p>
  </w:footnote>
  <w:footnote w:type="continuationSeparator" w:id="0">
    <w:p w14:paraId="366DBCA4" w14:textId="77777777" w:rsidR="00F82FC8" w:rsidRDefault="00F82FC8" w:rsidP="007114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126795" w14:textId="77777777" w:rsidR="00E604CB" w:rsidRDefault="00E604C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6DBE92" w14:textId="77777777" w:rsidR="00E604CB" w:rsidRDefault="00E604C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10045A" w14:textId="77777777" w:rsidR="00E604CB" w:rsidRDefault="00E604CB">
    <w:pPr>
      <w:pStyle w:val="Header"/>
    </w:pPr>
    <w:bookmarkStart w:id="0" w:name="_GoBack"/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CQmMLEwNLA2NzSwNzYyUdpeDU4uLM/DyQAiPzWgAZKKuaLQAAAA=="/>
  </w:docVars>
  <w:rsids>
    <w:rsidRoot w:val="00D73277"/>
    <w:rsid w:val="0002175F"/>
    <w:rsid w:val="00032E64"/>
    <w:rsid w:val="00035817"/>
    <w:rsid w:val="00051C94"/>
    <w:rsid w:val="0005439A"/>
    <w:rsid w:val="00073F86"/>
    <w:rsid w:val="000752EE"/>
    <w:rsid w:val="0007734F"/>
    <w:rsid w:val="000862C1"/>
    <w:rsid w:val="0009553A"/>
    <w:rsid w:val="00101C47"/>
    <w:rsid w:val="001127BC"/>
    <w:rsid w:val="0012409F"/>
    <w:rsid w:val="00135255"/>
    <w:rsid w:val="00186A1E"/>
    <w:rsid w:val="001A7B05"/>
    <w:rsid w:val="001B08CB"/>
    <w:rsid w:val="001B225A"/>
    <w:rsid w:val="001C4EB0"/>
    <w:rsid w:val="001E050E"/>
    <w:rsid w:val="002342A5"/>
    <w:rsid w:val="002947E8"/>
    <w:rsid w:val="002970BF"/>
    <w:rsid w:val="002A4939"/>
    <w:rsid w:val="002B6FA3"/>
    <w:rsid w:val="002C2E0F"/>
    <w:rsid w:val="002D0A08"/>
    <w:rsid w:val="002F0C00"/>
    <w:rsid w:val="00300A33"/>
    <w:rsid w:val="00345A9B"/>
    <w:rsid w:val="0035253F"/>
    <w:rsid w:val="00352D3D"/>
    <w:rsid w:val="003636A4"/>
    <w:rsid w:val="00370FFE"/>
    <w:rsid w:val="00391287"/>
    <w:rsid w:val="003933C4"/>
    <w:rsid w:val="003A4F78"/>
    <w:rsid w:val="003C3933"/>
    <w:rsid w:val="003E486E"/>
    <w:rsid w:val="00423B11"/>
    <w:rsid w:val="00425EA1"/>
    <w:rsid w:val="0046567B"/>
    <w:rsid w:val="00477E30"/>
    <w:rsid w:val="004B0B65"/>
    <w:rsid w:val="004B11E3"/>
    <w:rsid w:val="004C37EA"/>
    <w:rsid w:val="004C73DC"/>
    <w:rsid w:val="004C7D0A"/>
    <w:rsid w:val="00506221"/>
    <w:rsid w:val="005105AD"/>
    <w:rsid w:val="00521C11"/>
    <w:rsid w:val="0054033B"/>
    <w:rsid w:val="00555424"/>
    <w:rsid w:val="00566261"/>
    <w:rsid w:val="0057636D"/>
    <w:rsid w:val="005831F9"/>
    <w:rsid w:val="005D3942"/>
    <w:rsid w:val="005E37F0"/>
    <w:rsid w:val="00637F33"/>
    <w:rsid w:val="006402EB"/>
    <w:rsid w:val="00641523"/>
    <w:rsid w:val="00655A4C"/>
    <w:rsid w:val="00677D85"/>
    <w:rsid w:val="00696D8A"/>
    <w:rsid w:val="006A50C9"/>
    <w:rsid w:val="006A69F8"/>
    <w:rsid w:val="006E49CB"/>
    <w:rsid w:val="0071146F"/>
    <w:rsid w:val="00713BF4"/>
    <w:rsid w:val="00715973"/>
    <w:rsid w:val="00736BC6"/>
    <w:rsid w:val="00745554"/>
    <w:rsid w:val="007539BB"/>
    <w:rsid w:val="0076025A"/>
    <w:rsid w:val="00773C7D"/>
    <w:rsid w:val="0078181E"/>
    <w:rsid w:val="00793F14"/>
    <w:rsid w:val="007D694F"/>
    <w:rsid w:val="007E4C28"/>
    <w:rsid w:val="007F06A0"/>
    <w:rsid w:val="00804439"/>
    <w:rsid w:val="008062A6"/>
    <w:rsid w:val="008201BE"/>
    <w:rsid w:val="00820B79"/>
    <w:rsid w:val="0084046D"/>
    <w:rsid w:val="008829D7"/>
    <w:rsid w:val="008B4445"/>
    <w:rsid w:val="008B4700"/>
    <w:rsid w:val="008B7F8C"/>
    <w:rsid w:val="008E3414"/>
    <w:rsid w:val="008E56E3"/>
    <w:rsid w:val="008F114C"/>
    <w:rsid w:val="008F457F"/>
    <w:rsid w:val="009168CE"/>
    <w:rsid w:val="00920AAB"/>
    <w:rsid w:val="00921B42"/>
    <w:rsid w:val="00925C92"/>
    <w:rsid w:val="00945418"/>
    <w:rsid w:val="0097227A"/>
    <w:rsid w:val="00997120"/>
    <w:rsid w:val="00997AA6"/>
    <w:rsid w:val="009A73E1"/>
    <w:rsid w:val="009B7820"/>
    <w:rsid w:val="009C7D2C"/>
    <w:rsid w:val="009E4CEA"/>
    <w:rsid w:val="009E5882"/>
    <w:rsid w:val="00A012DC"/>
    <w:rsid w:val="00A108AF"/>
    <w:rsid w:val="00A2154C"/>
    <w:rsid w:val="00A349BF"/>
    <w:rsid w:val="00A4413B"/>
    <w:rsid w:val="00A91DC2"/>
    <w:rsid w:val="00A946DB"/>
    <w:rsid w:val="00AA4EA4"/>
    <w:rsid w:val="00AA5C84"/>
    <w:rsid w:val="00AA6A60"/>
    <w:rsid w:val="00AB699D"/>
    <w:rsid w:val="00AC3A2C"/>
    <w:rsid w:val="00AC3B1F"/>
    <w:rsid w:val="00AE0003"/>
    <w:rsid w:val="00B10FA3"/>
    <w:rsid w:val="00B3540D"/>
    <w:rsid w:val="00B42587"/>
    <w:rsid w:val="00B5796E"/>
    <w:rsid w:val="00B72D7C"/>
    <w:rsid w:val="00B74E00"/>
    <w:rsid w:val="00B86CD4"/>
    <w:rsid w:val="00BC0FC0"/>
    <w:rsid w:val="00BC608F"/>
    <w:rsid w:val="00BD46AB"/>
    <w:rsid w:val="00BD6B17"/>
    <w:rsid w:val="00BE45BA"/>
    <w:rsid w:val="00C05E6E"/>
    <w:rsid w:val="00C1605E"/>
    <w:rsid w:val="00C22733"/>
    <w:rsid w:val="00C239C4"/>
    <w:rsid w:val="00C60AC9"/>
    <w:rsid w:val="00C712FF"/>
    <w:rsid w:val="00CA0628"/>
    <w:rsid w:val="00CB33A5"/>
    <w:rsid w:val="00CB3A71"/>
    <w:rsid w:val="00CC50D9"/>
    <w:rsid w:val="00CE7356"/>
    <w:rsid w:val="00D067F7"/>
    <w:rsid w:val="00D35769"/>
    <w:rsid w:val="00D73277"/>
    <w:rsid w:val="00D9225D"/>
    <w:rsid w:val="00DA30FD"/>
    <w:rsid w:val="00DC634C"/>
    <w:rsid w:val="00DD09C1"/>
    <w:rsid w:val="00DE4483"/>
    <w:rsid w:val="00E10F4E"/>
    <w:rsid w:val="00E17806"/>
    <w:rsid w:val="00E604CB"/>
    <w:rsid w:val="00E6394B"/>
    <w:rsid w:val="00E6671B"/>
    <w:rsid w:val="00E9459E"/>
    <w:rsid w:val="00EB6737"/>
    <w:rsid w:val="00EE4DCD"/>
    <w:rsid w:val="00F32047"/>
    <w:rsid w:val="00F3657A"/>
    <w:rsid w:val="00F607C8"/>
    <w:rsid w:val="00F658DF"/>
    <w:rsid w:val="00F661EE"/>
    <w:rsid w:val="00F7722B"/>
    <w:rsid w:val="00F82FC8"/>
    <w:rsid w:val="00F832EB"/>
    <w:rsid w:val="00F86E7F"/>
    <w:rsid w:val="00FB0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193077"/>
  <w15:chartTrackingRefBased/>
  <w15:docId w15:val="{4A68A34D-B8B8-4B14-8556-AE86E5A7F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732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37F33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7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7356"/>
    <w:rPr>
      <w:rFonts w:ascii="Segoe UI" w:hAnsi="Segoe UI" w:cs="Segoe UI"/>
      <w:sz w:val="18"/>
      <w:szCs w:val="18"/>
    </w:rPr>
  </w:style>
  <w:style w:type="paragraph" w:customStyle="1" w:styleId="Articletitle">
    <w:name w:val="Article title"/>
    <w:basedOn w:val="Normal"/>
    <w:next w:val="Normal"/>
    <w:qFormat/>
    <w:rsid w:val="00820B79"/>
    <w:pPr>
      <w:spacing w:after="0" w:line="480" w:lineRule="auto"/>
      <w:jc w:val="both"/>
    </w:pPr>
    <w:rPr>
      <w:rFonts w:ascii="Arial" w:eastAsia="Times New Roman" w:hAnsi="Arial" w:cs="Times New Roman"/>
      <w:b/>
      <w:sz w:val="28"/>
      <w:szCs w:val="24"/>
      <w:lang w:val="en-GB" w:eastAsia="en-GB"/>
    </w:rPr>
  </w:style>
  <w:style w:type="paragraph" w:customStyle="1" w:styleId="Authornames">
    <w:name w:val="Author names"/>
    <w:basedOn w:val="Normal"/>
    <w:next w:val="Normal"/>
    <w:qFormat/>
    <w:rsid w:val="004C37EA"/>
    <w:pPr>
      <w:spacing w:before="240" w:after="0" w:line="360" w:lineRule="auto"/>
    </w:pPr>
    <w:rPr>
      <w:rFonts w:ascii="Times New Roman" w:eastAsia="Times New Roman" w:hAnsi="Times New Roman" w:cs="Times New Roman"/>
      <w:sz w:val="28"/>
      <w:szCs w:val="24"/>
      <w:lang w:val="en-GB" w:eastAsia="en-GB"/>
    </w:rPr>
  </w:style>
  <w:style w:type="paragraph" w:customStyle="1" w:styleId="Affiliation">
    <w:name w:val="Affiliation"/>
    <w:basedOn w:val="Normal"/>
    <w:qFormat/>
    <w:rsid w:val="004C37EA"/>
    <w:pPr>
      <w:spacing w:before="240" w:after="0" w:line="360" w:lineRule="auto"/>
    </w:pPr>
    <w:rPr>
      <w:rFonts w:ascii="Times New Roman" w:eastAsia="Times New Roman" w:hAnsi="Times New Roman" w:cs="Times New Roman"/>
      <w:i/>
      <w:sz w:val="24"/>
      <w:szCs w:val="24"/>
      <w:lang w:val="en-GB" w:eastAsia="en-GB"/>
    </w:rPr>
  </w:style>
  <w:style w:type="paragraph" w:customStyle="1" w:styleId="Correspondencedetails">
    <w:name w:val="Correspondence details"/>
    <w:basedOn w:val="Normal"/>
    <w:qFormat/>
    <w:rsid w:val="004C37EA"/>
    <w:pPr>
      <w:spacing w:before="240" w:after="0" w:line="36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71146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146F"/>
  </w:style>
  <w:style w:type="paragraph" w:styleId="Footer">
    <w:name w:val="footer"/>
    <w:basedOn w:val="Normal"/>
    <w:link w:val="FooterChar"/>
    <w:uiPriority w:val="99"/>
    <w:unhideWhenUsed/>
    <w:rsid w:val="0071146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146F"/>
  </w:style>
  <w:style w:type="paragraph" w:styleId="Revision">
    <w:name w:val="Revision"/>
    <w:hidden/>
    <w:uiPriority w:val="99"/>
    <w:semiHidden/>
    <w:rsid w:val="00A012DC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696D8A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96D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466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2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hanlin.fu@uts.edu.au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2699</Words>
  <Characters>15386</Characters>
  <Application>Microsoft Office Word</Application>
  <DocSecurity>0</DocSecurity>
  <Lines>128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Ahmad Yusri Mohd Yusop</dc:creator>
  <cp:keywords/>
  <dc:description/>
  <cp:lastModifiedBy>Dr Ahmad Yusri Mohd Yusop</cp:lastModifiedBy>
  <cp:revision>11</cp:revision>
  <cp:lastPrinted>2021-03-08T02:17:00Z</cp:lastPrinted>
  <dcterms:created xsi:type="dcterms:W3CDTF">2021-03-06T23:59:00Z</dcterms:created>
  <dcterms:modified xsi:type="dcterms:W3CDTF">2021-03-11T00:05:00Z</dcterms:modified>
</cp:coreProperties>
</file>